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6623" w14:textId="379C91BF" w:rsidR="002C5118" w:rsidRPr="00A27B10" w:rsidRDefault="002C5118" w:rsidP="0089574D">
      <w:pPr>
        <w:jc w:val="center"/>
        <w:rPr>
          <w:b/>
          <w:bCs/>
          <w:sz w:val="32"/>
          <w:szCs w:val="32"/>
        </w:rPr>
      </w:pPr>
      <w:r w:rsidRPr="00A27B10">
        <w:rPr>
          <w:b/>
          <w:bCs/>
          <w:sz w:val="32"/>
          <w:szCs w:val="32"/>
          <w:u w:val="single"/>
        </w:rPr>
        <w:t>BEACHLANDS CHARTERED CLUB (INC.)</w:t>
      </w:r>
    </w:p>
    <w:p w14:paraId="42C45A06" w14:textId="4CF9539A" w:rsidR="00FA35F2" w:rsidRPr="00C8151C" w:rsidRDefault="00FA35F2" w:rsidP="0089574D">
      <w:pPr>
        <w:spacing w:line="360" w:lineRule="auto"/>
        <w:jc w:val="center"/>
        <w:rPr>
          <w:b/>
          <w:bCs/>
          <w:sz w:val="24"/>
          <w:szCs w:val="24"/>
        </w:rPr>
      </w:pPr>
      <w:r w:rsidRPr="00C8151C">
        <w:rPr>
          <w:b/>
          <w:bCs/>
          <w:sz w:val="24"/>
          <w:szCs w:val="24"/>
        </w:rPr>
        <w:t>Minutes of Committee Meeting held</w:t>
      </w:r>
      <w:r w:rsidR="001463AA" w:rsidRPr="00C8151C">
        <w:rPr>
          <w:b/>
          <w:bCs/>
          <w:sz w:val="24"/>
          <w:szCs w:val="24"/>
        </w:rPr>
        <w:t xml:space="preserve"> 12 June 2023. Meeting started at </w:t>
      </w:r>
      <w:r w:rsidR="00C8151C" w:rsidRPr="00C8151C">
        <w:rPr>
          <w:b/>
          <w:bCs/>
          <w:sz w:val="24"/>
          <w:szCs w:val="24"/>
        </w:rPr>
        <w:t>6</w:t>
      </w:r>
      <w:r w:rsidR="001463AA" w:rsidRPr="00C8151C">
        <w:rPr>
          <w:b/>
          <w:bCs/>
          <w:sz w:val="24"/>
          <w:szCs w:val="24"/>
        </w:rPr>
        <w:t>.02pm</w:t>
      </w:r>
    </w:p>
    <w:p w14:paraId="44CB662C" w14:textId="0784A565" w:rsidR="002C5118" w:rsidRDefault="002C5118" w:rsidP="00C73FFD">
      <w:pPr>
        <w:tabs>
          <w:tab w:val="left" w:pos="1843"/>
        </w:tabs>
        <w:spacing w:after="0" w:line="276" w:lineRule="auto"/>
        <w:ind w:left="1843" w:hanging="1843"/>
      </w:pPr>
      <w:r w:rsidRPr="00795F48">
        <w:rPr>
          <w:b/>
          <w:bCs/>
        </w:rPr>
        <w:t>Present:</w:t>
      </w:r>
      <w:r w:rsidR="00D12A6C" w:rsidRPr="00795F48">
        <w:rPr>
          <w:b/>
          <w:bCs/>
        </w:rPr>
        <w:t xml:space="preserve"> </w:t>
      </w:r>
      <w:r w:rsidR="00887716" w:rsidRPr="00795F48">
        <w:rPr>
          <w:b/>
          <w:bCs/>
        </w:rPr>
        <w:tab/>
      </w:r>
      <w:r w:rsidR="00AC019E">
        <w:t>Darryl Good</w:t>
      </w:r>
      <w:r w:rsidR="00651B73" w:rsidRPr="00795F48">
        <w:t xml:space="preserve"> (President),</w:t>
      </w:r>
      <w:r w:rsidR="00AC019E">
        <w:t xml:space="preserve"> Carol Laing (Treasurer), Caitland Good, Meshell van Velzen, Fraser Webberley, Debbie </w:t>
      </w:r>
      <w:r w:rsidR="0072427C">
        <w:t>Mustill, Charlotte</w:t>
      </w:r>
      <w:r w:rsidR="00AC019E">
        <w:t xml:space="preserve"> Goodlet (Club Manager), Donna </w:t>
      </w:r>
      <w:proofErr w:type="spellStart"/>
      <w:r w:rsidR="00AC019E">
        <w:t>Orriss</w:t>
      </w:r>
      <w:proofErr w:type="spellEnd"/>
      <w:r w:rsidR="00AC019E">
        <w:t xml:space="preserve"> (Office Manager)</w:t>
      </w:r>
    </w:p>
    <w:p w14:paraId="36ACF01F" w14:textId="77777777" w:rsidR="00C8151C" w:rsidRDefault="00C8151C" w:rsidP="00C73FFD">
      <w:pPr>
        <w:tabs>
          <w:tab w:val="left" w:pos="1843"/>
        </w:tabs>
        <w:spacing w:after="0" w:line="276" w:lineRule="auto"/>
        <w:ind w:left="1843" w:hanging="1843"/>
      </w:pPr>
    </w:p>
    <w:p w14:paraId="27754CE4" w14:textId="2064D19E" w:rsidR="00AC019E" w:rsidRPr="00795F48" w:rsidRDefault="00AC019E" w:rsidP="00C73FFD">
      <w:pPr>
        <w:tabs>
          <w:tab w:val="left" w:pos="1843"/>
        </w:tabs>
        <w:spacing w:after="0" w:line="276" w:lineRule="auto"/>
        <w:ind w:left="1843" w:hanging="1843"/>
      </w:pPr>
      <w:r>
        <w:rPr>
          <w:b/>
          <w:bCs/>
        </w:rPr>
        <w:t>Apologies:</w:t>
      </w:r>
      <w:r>
        <w:tab/>
        <w:t xml:space="preserve">James West (Vice President), Logan </w:t>
      </w:r>
      <w:proofErr w:type="spellStart"/>
      <w:r>
        <w:t>Sainty</w:t>
      </w:r>
      <w:proofErr w:type="spellEnd"/>
      <w:r>
        <w:t>.</w:t>
      </w:r>
    </w:p>
    <w:p w14:paraId="28E20B9F" w14:textId="02E4AAF5" w:rsidR="00370958" w:rsidRPr="00795F48" w:rsidRDefault="00370958" w:rsidP="00882F48">
      <w:pPr>
        <w:tabs>
          <w:tab w:val="left" w:pos="1843"/>
        </w:tabs>
        <w:spacing w:after="0" w:line="276" w:lineRule="auto"/>
      </w:pPr>
    </w:p>
    <w:p w14:paraId="652F3949" w14:textId="3544A424" w:rsidR="00382FE8" w:rsidRPr="00695F11" w:rsidRDefault="002C5118" w:rsidP="00882F48">
      <w:pPr>
        <w:tabs>
          <w:tab w:val="left" w:pos="1843"/>
        </w:tabs>
        <w:spacing w:after="0" w:line="276" w:lineRule="auto"/>
        <w:rPr>
          <w:i/>
          <w:iCs/>
        </w:rPr>
      </w:pPr>
      <w:r w:rsidRPr="00795F48">
        <w:rPr>
          <w:b/>
          <w:bCs/>
        </w:rPr>
        <w:t>Minutes of previous meeting:</w:t>
      </w:r>
      <w:r w:rsidR="00011FDF" w:rsidRPr="00795F48">
        <w:rPr>
          <w:b/>
          <w:bCs/>
        </w:rPr>
        <w:t xml:space="preserve"> </w:t>
      </w:r>
      <w:r w:rsidR="00E9252D" w:rsidRPr="00795F48">
        <w:rPr>
          <w:b/>
          <w:bCs/>
        </w:rPr>
        <w:t xml:space="preserve"> </w:t>
      </w:r>
      <w:r w:rsidR="004D3957" w:rsidRPr="00795F48">
        <w:tab/>
      </w:r>
      <w:r w:rsidR="004D3957" w:rsidRPr="00795F48">
        <w:tab/>
      </w:r>
      <w:r w:rsidR="001741BE" w:rsidRPr="00795F48">
        <w:t xml:space="preserve">      </w:t>
      </w:r>
      <w:r w:rsidR="005B4C6E" w:rsidRPr="00795F48">
        <w:t xml:space="preserve">    </w:t>
      </w:r>
      <w:r w:rsidR="001741BE" w:rsidRPr="00795F48">
        <w:t xml:space="preserve">  </w:t>
      </w:r>
      <w:r w:rsidR="005B4C6E" w:rsidRPr="00795F48">
        <w:t xml:space="preserve">                 </w:t>
      </w:r>
      <w:r w:rsidR="00662989" w:rsidRPr="00795F48">
        <w:t xml:space="preserve"> </w:t>
      </w:r>
      <w:r w:rsidR="001741BE" w:rsidRPr="00795F48">
        <w:t xml:space="preserve"> </w:t>
      </w:r>
      <w:r w:rsidR="00F80E1C">
        <w:t xml:space="preserve">                </w:t>
      </w:r>
      <w:r w:rsidR="00D60072">
        <w:t xml:space="preserve">                               </w:t>
      </w:r>
      <w:r w:rsidR="004D3957" w:rsidRPr="00695F11">
        <w:rPr>
          <w:i/>
          <w:iCs/>
        </w:rPr>
        <w:t>Moved</w:t>
      </w:r>
      <w:r w:rsidR="00AC019E" w:rsidRPr="00695F11">
        <w:rPr>
          <w:i/>
          <w:iCs/>
        </w:rPr>
        <w:t xml:space="preserve"> Carol</w:t>
      </w:r>
      <w:r w:rsidR="004D3957" w:rsidRPr="00695F11">
        <w:rPr>
          <w:i/>
          <w:iCs/>
        </w:rPr>
        <w:t xml:space="preserve"> /</w:t>
      </w:r>
      <w:r w:rsidR="00AA469D">
        <w:rPr>
          <w:i/>
          <w:iCs/>
        </w:rPr>
        <w:t xml:space="preserve"> </w:t>
      </w:r>
      <w:r w:rsidR="004D3957" w:rsidRPr="00695F11">
        <w:rPr>
          <w:i/>
          <w:iCs/>
        </w:rPr>
        <w:t>Seconded</w:t>
      </w:r>
      <w:r w:rsidR="00AC019E" w:rsidRPr="00695F11">
        <w:rPr>
          <w:i/>
          <w:iCs/>
        </w:rPr>
        <w:t xml:space="preserve"> Caitland</w:t>
      </w:r>
    </w:p>
    <w:p w14:paraId="5F46A658" w14:textId="77777777" w:rsidR="00795F48" w:rsidRPr="00795F48" w:rsidRDefault="00795F48" w:rsidP="00882F48">
      <w:pPr>
        <w:tabs>
          <w:tab w:val="left" w:pos="1843"/>
        </w:tabs>
        <w:spacing w:after="0" w:line="276" w:lineRule="auto"/>
      </w:pPr>
    </w:p>
    <w:p w14:paraId="1FD1E25B" w14:textId="77777777" w:rsidR="00AC019E" w:rsidRDefault="00382FE8" w:rsidP="00882F48">
      <w:pPr>
        <w:tabs>
          <w:tab w:val="left" w:pos="1843"/>
        </w:tabs>
        <w:spacing w:after="0" w:line="276" w:lineRule="auto"/>
        <w:rPr>
          <w:b/>
          <w:bCs/>
        </w:rPr>
      </w:pPr>
      <w:r w:rsidRPr="00795F48">
        <w:rPr>
          <w:b/>
          <w:bCs/>
        </w:rPr>
        <w:t>Matters arising from last minutes:</w:t>
      </w:r>
      <w:r w:rsidR="00C72CE1" w:rsidRPr="00795F48">
        <w:rPr>
          <w:b/>
          <w:bCs/>
        </w:rPr>
        <w:t xml:space="preserve"> </w:t>
      </w:r>
    </w:p>
    <w:p w14:paraId="38717A4E" w14:textId="77777777" w:rsidR="00C8151C" w:rsidRDefault="00C8151C" w:rsidP="00882F48">
      <w:pPr>
        <w:tabs>
          <w:tab w:val="left" w:pos="1843"/>
        </w:tabs>
        <w:spacing w:after="0" w:line="276" w:lineRule="auto"/>
        <w:rPr>
          <w:b/>
          <w:bCs/>
        </w:rPr>
      </w:pPr>
    </w:p>
    <w:p w14:paraId="0E3B1229" w14:textId="162B3517" w:rsidR="00682F22" w:rsidRDefault="00AC019E" w:rsidP="00882F48">
      <w:pPr>
        <w:tabs>
          <w:tab w:val="left" w:pos="1843"/>
        </w:tabs>
        <w:spacing w:after="0" w:line="276" w:lineRule="auto"/>
      </w:pPr>
      <w:r w:rsidRPr="00AC019E">
        <w:t>Flooding in the pool room</w:t>
      </w:r>
      <w:r w:rsidR="00C72CE1" w:rsidRPr="00AC019E">
        <w:t xml:space="preserve"> </w:t>
      </w:r>
      <w:r>
        <w:t xml:space="preserve">– </w:t>
      </w:r>
      <w:r w:rsidR="00AA469D">
        <w:t>Club</w:t>
      </w:r>
      <w:r>
        <w:t xml:space="preserve"> to purchase flint coat to </w:t>
      </w:r>
      <w:r w:rsidR="0072427C">
        <w:t>waterproof</w:t>
      </w:r>
      <w:r>
        <w:t xml:space="preserve"> the </w:t>
      </w:r>
      <w:r w:rsidR="00AA469D">
        <w:t>trench</w:t>
      </w:r>
      <w:r>
        <w:t xml:space="preserve">. We </w:t>
      </w:r>
      <w:r w:rsidR="00AA469D">
        <w:t>will purchase some</w:t>
      </w:r>
      <w:r>
        <w:t xml:space="preserve"> coil to finish of the groundworks – Fraser to organise.</w:t>
      </w:r>
    </w:p>
    <w:p w14:paraId="42712C5A" w14:textId="28199225" w:rsidR="00AC019E" w:rsidRDefault="00AC019E" w:rsidP="00882F48">
      <w:pPr>
        <w:tabs>
          <w:tab w:val="left" w:pos="1843"/>
        </w:tabs>
        <w:spacing w:after="0" w:line="276" w:lineRule="auto"/>
      </w:pPr>
      <w:r>
        <w:t xml:space="preserve">Turtle Bar - There is a nib in the Turtle bar area that needs to be </w:t>
      </w:r>
      <w:r w:rsidR="00AA469D">
        <w:t>taken</w:t>
      </w:r>
      <w:r>
        <w:t xml:space="preserve"> out and concreted</w:t>
      </w:r>
      <w:r w:rsidR="00AA469D">
        <w:t>/filled</w:t>
      </w:r>
      <w:r>
        <w:t xml:space="preserve"> </w:t>
      </w:r>
      <w:r w:rsidR="00AA469D">
        <w:t>in</w:t>
      </w:r>
      <w:r>
        <w:t xml:space="preserve"> as people </w:t>
      </w:r>
      <w:r w:rsidR="00AA469D">
        <w:t>are starting to trip and</w:t>
      </w:r>
      <w:r>
        <w:t xml:space="preserve"> hurt</w:t>
      </w:r>
      <w:r w:rsidR="00AA469D">
        <w:t xml:space="preserve"> </w:t>
      </w:r>
      <w:r>
        <w:t xml:space="preserve">themselves. Rick wants to build some seating and the concreting needs to be extended to the </w:t>
      </w:r>
      <w:r w:rsidR="0072427C">
        <w:t>disabled</w:t>
      </w:r>
      <w:r>
        <w:t xml:space="preserve"> carpark area.</w:t>
      </w:r>
    </w:p>
    <w:p w14:paraId="40D2C2B7" w14:textId="66E6CB91" w:rsidR="00AC019E" w:rsidRPr="00695F11" w:rsidRDefault="00AC019E" w:rsidP="00882F48">
      <w:pPr>
        <w:tabs>
          <w:tab w:val="left" w:pos="1843"/>
        </w:tabs>
        <w:spacing w:after="0" w:line="276" w:lineRule="auto"/>
        <w:rPr>
          <w:i/>
          <w:iCs/>
        </w:rPr>
      </w:pPr>
      <w:r>
        <w:tab/>
      </w:r>
      <w:r>
        <w:tab/>
      </w:r>
      <w:r>
        <w:tab/>
      </w:r>
      <w:r>
        <w:tab/>
      </w:r>
      <w:r>
        <w:tab/>
      </w:r>
      <w:r>
        <w:tab/>
      </w:r>
      <w:r>
        <w:tab/>
      </w:r>
      <w:r w:rsidR="00D60072">
        <w:t xml:space="preserve">                                                                            </w:t>
      </w:r>
      <w:r w:rsidRPr="00695F11">
        <w:rPr>
          <w:i/>
          <w:iCs/>
        </w:rPr>
        <w:t>Moved All</w:t>
      </w:r>
    </w:p>
    <w:p w14:paraId="61FAFFF9" w14:textId="06EA4E06" w:rsidR="00AC019E" w:rsidRDefault="00B0027C" w:rsidP="00882F48">
      <w:pPr>
        <w:tabs>
          <w:tab w:val="left" w:pos="1843"/>
        </w:tabs>
        <w:spacing w:after="0" w:line="276" w:lineRule="auto"/>
      </w:pPr>
      <w:r>
        <w:t xml:space="preserve">ATM – The gaming regulations are in the process of changing on 1/9/2023. The new regulations are going to be challenged so it was proposed that the ATM will still go ahead and if the new regulations change and the ATM needs to be moved, </w:t>
      </w:r>
      <w:r w:rsidR="00E37791">
        <w:t xml:space="preserve">Next pay have offered to cover </w:t>
      </w:r>
      <w:r>
        <w:t xml:space="preserve">the cost of moving the ATM </w:t>
      </w:r>
      <w:r w:rsidR="00E37791">
        <w:t>if new regulations affect this.</w:t>
      </w:r>
    </w:p>
    <w:p w14:paraId="33933CF3" w14:textId="717E1FD1" w:rsidR="00B0027C" w:rsidRPr="00695F11" w:rsidRDefault="00B0027C" w:rsidP="00882F48">
      <w:pPr>
        <w:tabs>
          <w:tab w:val="left" w:pos="1843"/>
        </w:tabs>
        <w:spacing w:after="0" w:line="276" w:lineRule="auto"/>
        <w:rPr>
          <w:i/>
          <w:iCs/>
        </w:rPr>
      </w:pPr>
      <w:r>
        <w:tab/>
      </w:r>
      <w:r>
        <w:tab/>
      </w:r>
      <w:r>
        <w:tab/>
      </w:r>
      <w:r>
        <w:tab/>
      </w:r>
      <w:r>
        <w:tab/>
      </w:r>
      <w:r>
        <w:tab/>
      </w:r>
      <w:r>
        <w:tab/>
      </w:r>
      <w:r w:rsidR="00D60072">
        <w:t xml:space="preserve">                                                                            </w:t>
      </w:r>
      <w:r w:rsidRPr="00695F11">
        <w:rPr>
          <w:i/>
          <w:iCs/>
        </w:rPr>
        <w:t>Moved All</w:t>
      </w:r>
    </w:p>
    <w:p w14:paraId="52F92FBA" w14:textId="485D254A" w:rsidR="00B0027C" w:rsidRDefault="00B0027C" w:rsidP="00882F48">
      <w:pPr>
        <w:tabs>
          <w:tab w:val="left" w:pos="1843"/>
        </w:tabs>
        <w:spacing w:after="0" w:line="276" w:lineRule="auto"/>
      </w:pPr>
      <w:r>
        <w:t>Insurance Valuation – This has been put on hold due to the cost</w:t>
      </w:r>
      <w:r w:rsidR="00E37791">
        <w:t xml:space="preserve"> and time of year.</w:t>
      </w:r>
    </w:p>
    <w:p w14:paraId="09BCABD9" w14:textId="2BD4792F" w:rsidR="00B0027C" w:rsidRDefault="00B0027C" w:rsidP="00882F48">
      <w:pPr>
        <w:tabs>
          <w:tab w:val="left" w:pos="1843"/>
        </w:tabs>
        <w:spacing w:after="0" w:line="276" w:lineRule="auto"/>
      </w:pPr>
      <w:r>
        <w:t xml:space="preserve">Deceased Members Board – Carol is </w:t>
      </w:r>
      <w:r w:rsidR="0072427C">
        <w:t>halfway</w:t>
      </w:r>
      <w:r>
        <w:t xml:space="preserve"> through her research. It will be difficult to determine who was a financial member upon their death. It was agreed that we are to leave it to Carol’s discretion.</w:t>
      </w:r>
    </w:p>
    <w:p w14:paraId="298ABC04" w14:textId="6D8A512A" w:rsidR="00B0027C" w:rsidRPr="00695F11" w:rsidRDefault="00B0027C" w:rsidP="00882F48">
      <w:pPr>
        <w:tabs>
          <w:tab w:val="left" w:pos="1843"/>
        </w:tabs>
        <w:spacing w:after="0" w:line="276" w:lineRule="auto"/>
        <w:rPr>
          <w:i/>
          <w:iCs/>
        </w:rPr>
      </w:pPr>
      <w:r>
        <w:tab/>
      </w:r>
      <w:r>
        <w:tab/>
      </w:r>
      <w:r>
        <w:tab/>
      </w:r>
      <w:r>
        <w:tab/>
      </w:r>
      <w:r>
        <w:tab/>
      </w:r>
      <w:r>
        <w:tab/>
      </w:r>
      <w:r>
        <w:tab/>
      </w:r>
      <w:r w:rsidR="00695F11">
        <w:t xml:space="preserve">                                                                            </w:t>
      </w:r>
      <w:r w:rsidRPr="00695F11">
        <w:rPr>
          <w:i/>
          <w:iCs/>
        </w:rPr>
        <w:t>Moved All</w:t>
      </w:r>
    </w:p>
    <w:p w14:paraId="29E76AFE" w14:textId="2E004BF8" w:rsidR="00C72CE1" w:rsidRPr="00695F11" w:rsidRDefault="00C72CE1" w:rsidP="00882F48">
      <w:pPr>
        <w:tabs>
          <w:tab w:val="left" w:pos="1843"/>
        </w:tabs>
        <w:spacing w:after="0" w:line="276" w:lineRule="auto"/>
        <w:rPr>
          <w:i/>
          <w:iCs/>
        </w:rPr>
      </w:pPr>
    </w:p>
    <w:p w14:paraId="5FEBAE2D" w14:textId="65BFE371" w:rsidR="00F82B49" w:rsidRDefault="008A5644" w:rsidP="002D49FB">
      <w:pPr>
        <w:tabs>
          <w:tab w:val="left" w:pos="1843"/>
        </w:tabs>
        <w:spacing w:after="0" w:line="276" w:lineRule="auto"/>
      </w:pPr>
      <w:r w:rsidRPr="00795F48">
        <w:rPr>
          <w:b/>
          <w:bCs/>
        </w:rPr>
        <w:t>New Members:</w:t>
      </w:r>
      <w:r w:rsidR="00B0027C">
        <w:rPr>
          <w:b/>
          <w:bCs/>
        </w:rPr>
        <w:t xml:space="preserve"> </w:t>
      </w:r>
      <w:r w:rsidR="00B0027C" w:rsidRPr="00B0027C">
        <w:t>Deidre Morgan, Allan Wei</w:t>
      </w:r>
      <w:r w:rsidR="00B0027C">
        <w:rPr>
          <w:b/>
          <w:bCs/>
        </w:rPr>
        <w:t xml:space="preserve">, </w:t>
      </w:r>
      <w:r w:rsidR="00B0027C" w:rsidRPr="00B0027C">
        <w:t xml:space="preserve">Charm Money, Martina </w:t>
      </w:r>
      <w:proofErr w:type="spellStart"/>
      <w:r w:rsidR="00B0027C" w:rsidRPr="00B0027C">
        <w:t>Toehosch</w:t>
      </w:r>
      <w:proofErr w:type="spellEnd"/>
      <w:r w:rsidR="00B0027C" w:rsidRPr="00B0027C">
        <w:t xml:space="preserve">, Peter Reilly, Linda </w:t>
      </w:r>
      <w:proofErr w:type="spellStart"/>
      <w:r w:rsidR="00B0027C" w:rsidRPr="00B0027C">
        <w:t>Stopforth</w:t>
      </w:r>
      <w:proofErr w:type="spellEnd"/>
      <w:r w:rsidR="00B0027C" w:rsidRPr="00B0027C">
        <w:t>, Tyler</w:t>
      </w:r>
      <w:r w:rsidR="00B0027C">
        <w:rPr>
          <w:b/>
          <w:bCs/>
        </w:rPr>
        <w:t xml:space="preserve"> </w:t>
      </w:r>
      <w:r w:rsidR="00B0027C" w:rsidRPr="00B0027C">
        <w:t>Marchant</w:t>
      </w:r>
      <w:r w:rsidR="00B0027C">
        <w:t xml:space="preserve">, Robert </w:t>
      </w:r>
      <w:proofErr w:type="spellStart"/>
      <w:r w:rsidR="00B0027C">
        <w:t>Tutaki</w:t>
      </w:r>
      <w:proofErr w:type="spellEnd"/>
      <w:r w:rsidR="00B0027C">
        <w:t>.</w:t>
      </w:r>
      <w:r w:rsidR="00E37791">
        <w:rPr>
          <w:b/>
          <w:bCs/>
        </w:rPr>
        <w:t xml:space="preserve"> </w:t>
      </w:r>
      <w:r w:rsidRPr="00795F48">
        <w:t>Membership</w:t>
      </w:r>
      <w:r w:rsidR="00713785">
        <w:t>:</w:t>
      </w:r>
      <w:r w:rsidRPr="00795F48">
        <w:t xml:space="preserve"> </w:t>
      </w:r>
      <w:r w:rsidR="00F82B49" w:rsidRPr="00795F48">
        <w:t>(</w:t>
      </w:r>
      <w:r w:rsidR="00CB4BA7" w:rsidRPr="00795F48">
        <w:t>Full</w:t>
      </w:r>
      <w:r w:rsidR="00B0027C">
        <w:t xml:space="preserve"> 303</w:t>
      </w:r>
      <w:r w:rsidR="00F82B49" w:rsidRPr="00795F48">
        <w:t>, Senior</w:t>
      </w:r>
      <w:r w:rsidR="00B0027C">
        <w:t xml:space="preserve"> </w:t>
      </w:r>
      <w:r w:rsidR="007E27F0">
        <w:t>145</w:t>
      </w:r>
      <w:r w:rsidR="007E27F0" w:rsidRPr="00795F48">
        <w:t>,</w:t>
      </w:r>
      <w:r w:rsidR="00F82B49" w:rsidRPr="00795F48">
        <w:t xml:space="preserve"> Life</w:t>
      </w:r>
      <w:r w:rsidR="00B0027C">
        <w:t xml:space="preserve"> 5</w:t>
      </w:r>
      <w:r w:rsidR="00CB370D">
        <w:t xml:space="preserve">, Staff </w:t>
      </w:r>
      <w:r w:rsidR="00B0027C">
        <w:t>1</w:t>
      </w:r>
      <w:r w:rsidR="00CB370D">
        <w:t>, Complimentary</w:t>
      </w:r>
      <w:r w:rsidR="00B0027C">
        <w:t xml:space="preserve"> 4, Deceased 1, Restricted 1 Total 460</w:t>
      </w:r>
      <w:r w:rsidR="00F82B49" w:rsidRPr="00795F48">
        <w:t>)</w:t>
      </w:r>
      <w:r w:rsidRPr="00795F48">
        <w:t xml:space="preserve">.  </w:t>
      </w:r>
    </w:p>
    <w:p w14:paraId="62F1D265" w14:textId="1B13D4A2" w:rsidR="006C3CD0" w:rsidRDefault="006C3CD0" w:rsidP="002D49FB">
      <w:pPr>
        <w:tabs>
          <w:tab w:val="left" w:pos="1843"/>
        </w:tabs>
        <w:spacing w:after="0" w:line="276" w:lineRule="auto"/>
      </w:pPr>
      <w:r>
        <w:t xml:space="preserve">A list of </w:t>
      </w:r>
      <w:r w:rsidR="00166168">
        <w:t xml:space="preserve">membership </w:t>
      </w:r>
      <w:r>
        <w:t>renewals is required for the next meeting.</w:t>
      </w:r>
    </w:p>
    <w:p w14:paraId="10FC0126" w14:textId="1A3DAF6C" w:rsidR="006C3CD0" w:rsidRDefault="006C3CD0" w:rsidP="002D49FB">
      <w:pPr>
        <w:tabs>
          <w:tab w:val="left" w:pos="1843"/>
        </w:tabs>
        <w:spacing w:after="0" w:line="276" w:lineRule="auto"/>
      </w:pPr>
      <w:r>
        <w:t>Carol is to come in in the new financial year and send invoices to members that haven’t paid yet</w:t>
      </w:r>
      <w:r w:rsidR="00E37791">
        <w:t xml:space="preserve"> as this was done last year also.</w:t>
      </w:r>
    </w:p>
    <w:p w14:paraId="7332A007" w14:textId="77777777" w:rsidR="00E37791" w:rsidRDefault="006C3CD0" w:rsidP="002D49FB">
      <w:pPr>
        <w:tabs>
          <w:tab w:val="left" w:pos="1843"/>
        </w:tabs>
        <w:spacing w:after="0" w:line="276" w:lineRule="auto"/>
      </w:pPr>
      <w:r>
        <w:t xml:space="preserve">We have had requests to pay online so we are to set up the online payment system again, but the payment remains at $60.00 and $45.00 per year with no discounts or reductions. You will only get a discounted rate if you pay over the bar (when </w:t>
      </w:r>
      <w:r w:rsidR="00166168">
        <w:t xml:space="preserve">discounts are </w:t>
      </w:r>
      <w:r>
        <w:t>approved).</w:t>
      </w:r>
      <w:r>
        <w:tab/>
      </w:r>
      <w:r>
        <w:tab/>
      </w:r>
      <w:r>
        <w:tab/>
      </w:r>
      <w:r>
        <w:tab/>
      </w:r>
      <w:r>
        <w:tab/>
      </w:r>
      <w:r>
        <w:tab/>
      </w:r>
      <w:r w:rsidR="00695F11">
        <w:t xml:space="preserve">     </w:t>
      </w:r>
    </w:p>
    <w:p w14:paraId="622078E0" w14:textId="671E7C4F" w:rsidR="006C3CD0" w:rsidRDefault="00E37791" w:rsidP="002D49FB">
      <w:pPr>
        <w:tabs>
          <w:tab w:val="left" w:pos="1843"/>
        </w:tabs>
        <w:spacing w:after="0" w:line="276" w:lineRule="auto"/>
      </w:pPr>
      <w:r>
        <w:t xml:space="preserve">                                                                                                                                                      </w:t>
      </w:r>
      <w:r w:rsidR="00695F11">
        <w:t xml:space="preserve"> </w:t>
      </w:r>
      <w:r w:rsidR="006C3CD0" w:rsidRPr="00695F11">
        <w:rPr>
          <w:i/>
          <w:iCs/>
        </w:rPr>
        <w:t>Moved D</w:t>
      </w:r>
      <w:r>
        <w:rPr>
          <w:i/>
          <w:iCs/>
        </w:rPr>
        <w:t xml:space="preserve">arryl </w:t>
      </w:r>
      <w:r w:rsidR="006C3CD0" w:rsidRPr="00695F11">
        <w:rPr>
          <w:i/>
          <w:iCs/>
        </w:rPr>
        <w:t xml:space="preserve">/ Seconded </w:t>
      </w:r>
      <w:r>
        <w:rPr>
          <w:i/>
          <w:iCs/>
        </w:rPr>
        <w:t>Debbie</w:t>
      </w:r>
    </w:p>
    <w:p w14:paraId="758BB8AC" w14:textId="77777777" w:rsidR="0046364C" w:rsidRDefault="0046364C" w:rsidP="002D49FB">
      <w:pPr>
        <w:tabs>
          <w:tab w:val="left" w:pos="1843"/>
        </w:tabs>
        <w:spacing w:after="0" w:line="276" w:lineRule="auto"/>
      </w:pPr>
    </w:p>
    <w:p w14:paraId="7C271E8C" w14:textId="2CE270A9" w:rsidR="006C3CD0" w:rsidRDefault="006C3CD0" w:rsidP="002D49FB">
      <w:pPr>
        <w:tabs>
          <w:tab w:val="left" w:pos="1843"/>
        </w:tabs>
        <w:spacing w:after="0" w:line="276" w:lineRule="auto"/>
      </w:pPr>
      <w:r>
        <w:t>Wayne Olsen-</w:t>
      </w:r>
      <w:proofErr w:type="spellStart"/>
      <w:r>
        <w:t>Carsons</w:t>
      </w:r>
      <w:proofErr w:type="spellEnd"/>
      <w:r>
        <w:t xml:space="preserve"> has had several complaints laid against him but none of them in writing. Charlotte is to </w:t>
      </w:r>
      <w:r w:rsidR="00E37791">
        <w:t>contact</w:t>
      </w:r>
      <w:r>
        <w:t xml:space="preserve"> him </w:t>
      </w:r>
      <w:r w:rsidR="00E37791">
        <w:t xml:space="preserve">to let him </w:t>
      </w:r>
      <w:r>
        <w:t>know that anymore complaints and he will be banned from the club.</w:t>
      </w:r>
    </w:p>
    <w:p w14:paraId="6ADBC3F5" w14:textId="31898041" w:rsidR="006C3CD0" w:rsidRPr="00695F11" w:rsidRDefault="006C3CD0" w:rsidP="002D49FB">
      <w:pPr>
        <w:tabs>
          <w:tab w:val="left" w:pos="1843"/>
        </w:tabs>
        <w:spacing w:after="0" w:line="276" w:lineRule="auto"/>
        <w:rPr>
          <w:i/>
          <w:iCs/>
        </w:rPr>
      </w:pPr>
      <w:r>
        <w:tab/>
      </w:r>
      <w:r>
        <w:tab/>
      </w:r>
      <w:r>
        <w:tab/>
      </w:r>
      <w:r>
        <w:tab/>
      </w:r>
      <w:r>
        <w:tab/>
      </w:r>
      <w:r>
        <w:tab/>
      </w:r>
      <w:r>
        <w:tab/>
      </w:r>
      <w:r>
        <w:tab/>
      </w:r>
      <w:r w:rsidR="00695F11">
        <w:t xml:space="preserve">                   </w:t>
      </w:r>
      <w:r w:rsidRPr="00695F11">
        <w:rPr>
          <w:i/>
          <w:iCs/>
        </w:rPr>
        <w:t>Moved Fraser/ Seconded Meshell</w:t>
      </w:r>
    </w:p>
    <w:p w14:paraId="0FBFAA43" w14:textId="16ED41BC" w:rsidR="00C21FD5" w:rsidRDefault="00C21FD5" w:rsidP="00E37791">
      <w:pPr>
        <w:spacing w:after="0" w:line="276" w:lineRule="auto"/>
      </w:pPr>
    </w:p>
    <w:p w14:paraId="34DF42E0" w14:textId="70D4DCB6" w:rsidR="00C8151C" w:rsidRDefault="00F82B49" w:rsidP="00E37791">
      <w:pPr>
        <w:spacing w:after="0" w:line="276" w:lineRule="auto"/>
        <w:ind w:left="1843" w:hanging="1843"/>
      </w:pPr>
      <w:r w:rsidRPr="00795F48">
        <w:rPr>
          <w:b/>
          <w:bCs/>
        </w:rPr>
        <w:t>Financial Report:</w:t>
      </w:r>
      <w:r w:rsidR="00E37791" w:rsidRPr="00E37791">
        <w:t xml:space="preserve"> Bank balances, cash on site and profit and loss report was presented</w:t>
      </w:r>
      <w:r w:rsidR="00C8151C">
        <w:t xml:space="preserve"> and discussed</w:t>
      </w:r>
      <w:r w:rsidR="00E37791" w:rsidRPr="00E37791">
        <w:t>.</w:t>
      </w:r>
      <w:r w:rsidR="008719E1" w:rsidRPr="00E37791">
        <w:t xml:space="preserve"> </w:t>
      </w:r>
      <w:r w:rsidR="00E37791" w:rsidRPr="00E37791">
        <w:t xml:space="preserve">                              </w:t>
      </w:r>
    </w:p>
    <w:p w14:paraId="1A089A86" w14:textId="571CC791" w:rsidR="00C8151C" w:rsidRPr="00795F48" w:rsidRDefault="00C8151C" w:rsidP="00C8151C">
      <w:pPr>
        <w:spacing w:after="0" w:line="276" w:lineRule="auto"/>
        <w:ind w:left="1843" w:hanging="1843"/>
      </w:pPr>
      <w:r>
        <w:rPr>
          <w:b/>
          <w:bCs/>
        </w:rPr>
        <w:t xml:space="preserve">                                                                                                                                                                                           </w:t>
      </w:r>
      <w:r w:rsidR="0046364C" w:rsidRPr="00E37791">
        <w:rPr>
          <w:i/>
          <w:iCs/>
        </w:rPr>
        <w:t>Approved</w:t>
      </w:r>
      <w:r w:rsidR="00E37791" w:rsidRPr="00E37791">
        <w:rPr>
          <w:i/>
          <w:iCs/>
        </w:rPr>
        <w:t xml:space="preserve"> All</w:t>
      </w:r>
    </w:p>
    <w:p w14:paraId="05DC19C9" w14:textId="77777777" w:rsidR="00E37791" w:rsidRDefault="00317925" w:rsidP="00E37791">
      <w:pPr>
        <w:spacing w:after="0" w:line="276" w:lineRule="auto"/>
        <w:rPr>
          <w:b/>
          <w:bCs/>
        </w:rPr>
      </w:pPr>
      <w:r w:rsidRPr="00795F48">
        <w:rPr>
          <w:b/>
          <w:bCs/>
        </w:rPr>
        <w:t>General Business:</w:t>
      </w:r>
      <w:r w:rsidR="006C3CD0">
        <w:rPr>
          <w:b/>
          <w:bCs/>
        </w:rPr>
        <w:t xml:space="preserve">  </w:t>
      </w:r>
    </w:p>
    <w:p w14:paraId="1432E3E8" w14:textId="77777777" w:rsidR="00E37791" w:rsidRDefault="00E37791" w:rsidP="00E37791">
      <w:pPr>
        <w:spacing w:after="0" w:line="276" w:lineRule="auto"/>
        <w:rPr>
          <w:b/>
          <w:bCs/>
        </w:rPr>
      </w:pPr>
    </w:p>
    <w:p w14:paraId="7C156355" w14:textId="67D5E805" w:rsidR="0095774E" w:rsidRDefault="006C3CD0" w:rsidP="00E37791">
      <w:pPr>
        <w:spacing w:after="0" w:line="276" w:lineRule="auto"/>
      </w:pPr>
      <w:r w:rsidRPr="006C3CD0">
        <w:t>New membership cards</w:t>
      </w:r>
      <w:r>
        <w:rPr>
          <w:b/>
          <w:bCs/>
        </w:rPr>
        <w:t xml:space="preserve"> </w:t>
      </w:r>
      <w:r>
        <w:t>–</w:t>
      </w:r>
      <w:r w:rsidRPr="006C3CD0">
        <w:t xml:space="preserve"> It</w:t>
      </w:r>
      <w:r>
        <w:t xml:space="preserve"> was decided that we will wait another six months before we </w:t>
      </w:r>
      <w:r w:rsidR="0046364C">
        <w:t>must</w:t>
      </w:r>
      <w:r>
        <w:t xml:space="preserve"> </w:t>
      </w:r>
      <w:r w:rsidR="003975C5">
        <w:t>change the POS system to accommodate QR codes and scanners as we have other priorities. The new colour of the membership cards is going to be green.</w:t>
      </w:r>
    </w:p>
    <w:p w14:paraId="5B71ED7E" w14:textId="55F955A4" w:rsidR="003975C5" w:rsidRPr="00D761CD" w:rsidRDefault="003975C5" w:rsidP="00D761CD">
      <w:pPr>
        <w:tabs>
          <w:tab w:val="left" w:pos="1843"/>
        </w:tabs>
        <w:spacing w:after="0" w:line="276" w:lineRule="auto"/>
        <w:ind w:left="1843" w:hanging="1843"/>
        <w:rPr>
          <w:b/>
          <w:bCs/>
          <w:i/>
          <w:iCs/>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r>
      <w:r w:rsidR="00E37791" w:rsidRPr="00E37791">
        <w:rPr>
          <w:b/>
          <w:bCs/>
          <w:i/>
          <w:iCs/>
        </w:rPr>
        <w:t xml:space="preserve">                                               </w:t>
      </w:r>
      <w:r w:rsidRPr="00E37791">
        <w:rPr>
          <w:i/>
          <w:iCs/>
        </w:rPr>
        <w:t>Moved All</w:t>
      </w:r>
    </w:p>
    <w:p w14:paraId="75310CDC" w14:textId="77777777" w:rsidR="00D761CD" w:rsidRDefault="00D761CD" w:rsidP="00E37791">
      <w:pPr>
        <w:tabs>
          <w:tab w:val="left" w:pos="1985"/>
        </w:tabs>
        <w:spacing w:after="0" w:line="276" w:lineRule="auto"/>
      </w:pPr>
    </w:p>
    <w:p w14:paraId="455D5541" w14:textId="7D3F01B2" w:rsidR="003975C5" w:rsidRDefault="003975C5" w:rsidP="00E37791">
      <w:pPr>
        <w:tabs>
          <w:tab w:val="left" w:pos="1985"/>
        </w:tabs>
        <w:spacing w:after="0" w:line="276" w:lineRule="auto"/>
      </w:pPr>
      <w:r w:rsidRPr="003975C5">
        <w:t>Gilmours</w:t>
      </w:r>
      <w:r>
        <w:t xml:space="preserve"> – We have now set up an account, Charlotte has gone</w:t>
      </w:r>
      <w:r w:rsidR="00E37791">
        <w:t xml:space="preserve"> down as personal</w:t>
      </w:r>
      <w:r>
        <w:t xml:space="preserve"> guarant</w:t>
      </w:r>
      <w:r w:rsidR="00E37791">
        <w:t>or</w:t>
      </w:r>
      <w:r>
        <w:t xml:space="preserve"> </w:t>
      </w:r>
      <w:r w:rsidR="00E37791">
        <w:t>as she is responsible for making sure all invoices are paid. W</w:t>
      </w:r>
      <w:r>
        <w:t>e are in the</w:t>
      </w:r>
      <w:r w:rsidR="00E37791">
        <w:t xml:space="preserve"> </w:t>
      </w:r>
      <w:r>
        <w:t>process of paying off Super Liquor</w:t>
      </w:r>
      <w:r w:rsidR="00E37791">
        <w:t xml:space="preserve"> our final outstanding amount.</w:t>
      </w:r>
    </w:p>
    <w:p w14:paraId="6D91441A" w14:textId="77777777" w:rsidR="00E37791" w:rsidRDefault="00E37791" w:rsidP="00E37791">
      <w:pPr>
        <w:tabs>
          <w:tab w:val="left" w:pos="1985"/>
        </w:tabs>
        <w:spacing w:after="0" w:line="276" w:lineRule="auto"/>
      </w:pPr>
    </w:p>
    <w:p w14:paraId="17889EA5" w14:textId="6C07AEE1" w:rsidR="00DF3D9D" w:rsidRDefault="00DF3D9D" w:rsidP="00E37791">
      <w:pPr>
        <w:tabs>
          <w:tab w:val="left" w:pos="142"/>
        </w:tabs>
        <w:spacing w:after="0" w:line="276" w:lineRule="auto"/>
      </w:pPr>
      <w:r>
        <w:t>Ambrosia Restauran</w:t>
      </w:r>
      <w:r w:rsidR="00E37791">
        <w:t xml:space="preserve">t - </w:t>
      </w:r>
      <w:r>
        <w:t xml:space="preserve">Immigration </w:t>
      </w:r>
      <w:r w:rsidR="00E37791">
        <w:t xml:space="preserve">and SFO </w:t>
      </w:r>
      <w:r>
        <w:t xml:space="preserve">came on-site to check </w:t>
      </w:r>
      <w:r w:rsidR="00E37791">
        <w:t xml:space="preserve">the restaurant, all </w:t>
      </w:r>
      <w:r w:rsidR="00D761CD">
        <w:t>records,</w:t>
      </w:r>
      <w:r w:rsidR="00E37791">
        <w:t xml:space="preserve"> and all devices</w:t>
      </w:r>
      <w:r>
        <w:t>. Computers and phones were confiscated but as of 11 June 2023 everything has been returned and the investigation has been closed. Dil and Anjou have the club’s full support.</w:t>
      </w:r>
      <w:r w:rsidR="00E37791">
        <w:br/>
      </w:r>
      <w:r w:rsidR="00E37791" w:rsidRPr="00D761CD">
        <w:rPr>
          <w:i/>
          <w:iCs/>
        </w:rPr>
        <w:t xml:space="preserve">Side note: </w:t>
      </w:r>
      <w:r w:rsidRPr="00D761CD">
        <w:rPr>
          <w:i/>
          <w:iCs/>
        </w:rPr>
        <w:t>The Club needs to be financially independent if the Restaurant is closed in the future. We need to have savings</w:t>
      </w:r>
      <w:r w:rsidR="00BA6398" w:rsidRPr="00D761CD">
        <w:rPr>
          <w:i/>
          <w:iCs/>
        </w:rPr>
        <w:t xml:space="preserve"> put aside</w:t>
      </w:r>
      <w:r w:rsidRPr="00D761CD">
        <w:rPr>
          <w:i/>
          <w:iCs/>
        </w:rPr>
        <w:t>.</w:t>
      </w:r>
    </w:p>
    <w:p w14:paraId="39735665" w14:textId="77777777" w:rsidR="00E37791" w:rsidRDefault="00E37791" w:rsidP="00E37791">
      <w:pPr>
        <w:tabs>
          <w:tab w:val="left" w:pos="142"/>
        </w:tabs>
        <w:spacing w:after="0" w:line="276" w:lineRule="auto"/>
      </w:pPr>
    </w:p>
    <w:p w14:paraId="3EBED163" w14:textId="789467F3" w:rsidR="00DF3D9D" w:rsidRDefault="00DF3D9D" w:rsidP="00D761CD">
      <w:pPr>
        <w:tabs>
          <w:tab w:val="left" w:pos="0"/>
        </w:tabs>
        <w:spacing w:after="0" w:line="276" w:lineRule="auto"/>
      </w:pPr>
      <w:r>
        <w:t>Complaint – On Mo and Urmila’s farewell night</w:t>
      </w:r>
      <w:r w:rsidR="00E37791">
        <w:t>3 x staff members and 1 x club member</w:t>
      </w:r>
      <w:r>
        <w:t xml:space="preserve"> complained about Chri</w:t>
      </w:r>
      <w:r w:rsidR="00E37791">
        <w:t xml:space="preserve">stine </w:t>
      </w:r>
      <w:r>
        <w:t xml:space="preserve">Gough. The next day Charlotte received </w:t>
      </w:r>
      <w:r w:rsidR="00E37791">
        <w:t>these</w:t>
      </w:r>
      <w:r w:rsidR="00D761CD">
        <w:t xml:space="preserve"> verbal</w:t>
      </w:r>
      <w:r w:rsidR="00E37791">
        <w:t xml:space="preserve"> </w:t>
      </w:r>
      <w:r>
        <w:t>complaint</w:t>
      </w:r>
      <w:r w:rsidR="00E37791">
        <w:t>s</w:t>
      </w:r>
      <w:r w:rsidR="006F3E54">
        <w:t xml:space="preserve"> about Chris</w:t>
      </w:r>
      <w:r w:rsidR="00E37791">
        <w:t>tine.</w:t>
      </w:r>
      <w:r w:rsidR="00D761CD">
        <w:t xml:space="preserve"> </w:t>
      </w:r>
      <w:r>
        <w:t xml:space="preserve">Darryl and Charlotte </w:t>
      </w:r>
      <w:r w:rsidR="00E37791">
        <w:t>to put together</w:t>
      </w:r>
      <w:r>
        <w:t xml:space="preserve"> a letter</w:t>
      </w:r>
      <w:r w:rsidR="001463AA">
        <w:t xml:space="preserve"> to Chrissie stating the </w:t>
      </w:r>
      <w:r w:rsidR="00E37791">
        <w:t xml:space="preserve">verbal </w:t>
      </w:r>
      <w:r w:rsidR="001463AA">
        <w:t>complaint</w:t>
      </w:r>
      <w:r w:rsidR="00E37791">
        <w:t>s</w:t>
      </w:r>
      <w:r w:rsidR="001463AA">
        <w:t xml:space="preserve"> and further steps.</w:t>
      </w:r>
    </w:p>
    <w:p w14:paraId="3B74236B" w14:textId="77777777" w:rsidR="00E37791" w:rsidRDefault="00E37791" w:rsidP="00713785">
      <w:pPr>
        <w:tabs>
          <w:tab w:val="left" w:pos="1843"/>
        </w:tabs>
        <w:spacing w:after="0" w:line="276" w:lineRule="auto"/>
        <w:ind w:left="1843" w:hanging="1843"/>
      </w:pPr>
    </w:p>
    <w:p w14:paraId="04EC9362" w14:textId="25D2489A" w:rsidR="00F34B81" w:rsidRDefault="00F34B81" w:rsidP="00E37791">
      <w:pPr>
        <w:tabs>
          <w:tab w:val="left" w:pos="0"/>
        </w:tabs>
        <w:spacing w:after="0" w:line="276" w:lineRule="auto"/>
      </w:pPr>
      <w:r>
        <w:t>Duty Manager</w:t>
      </w:r>
      <w:r w:rsidR="008A4BD5">
        <w:t xml:space="preserve"> </w:t>
      </w:r>
      <w:r w:rsidR="004D41CA">
        <w:t>–</w:t>
      </w:r>
      <w:r w:rsidR="008A4BD5">
        <w:t xml:space="preserve"> </w:t>
      </w:r>
      <w:r w:rsidR="004D41CA">
        <w:t>When the Duty Manager is on shift</w:t>
      </w:r>
      <w:r w:rsidR="00D761CD">
        <w:t xml:space="preserve"> that person h</w:t>
      </w:r>
      <w:r w:rsidR="00E37791">
        <w:t>a</w:t>
      </w:r>
      <w:r w:rsidR="00D761CD">
        <w:t>s</w:t>
      </w:r>
      <w:r w:rsidR="00E37791">
        <w:t xml:space="preserve"> complete responsibility over</w:t>
      </w:r>
      <w:r w:rsidR="008762DA">
        <w:t xml:space="preserve"> the bar and patrons. The </w:t>
      </w:r>
      <w:r w:rsidR="00E37791">
        <w:t xml:space="preserve">Executive </w:t>
      </w:r>
      <w:r w:rsidR="008762DA">
        <w:t>Committee</w:t>
      </w:r>
      <w:r w:rsidR="00E37791">
        <w:t>’</w:t>
      </w:r>
      <w:r w:rsidR="00023061">
        <w:t>s</w:t>
      </w:r>
      <w:r w:rsidR="008762DA">
        <w:t xml:space="preserve"> role is to support the Duty Manager</w:t>
      </w:r>
      <w:r w:rsidR="00023061">
        <w:t xml:space="preserve"> on shift, tell them any concerns</w:t>
      </w:r>
      <w:r w:rsidR="008762DA">
        <w:t xml:space="preserve"> and </w:t>
      </w:r>
      <w:r w:rsidR="00023061">
        <w:t>support the decisions made by the Duty Manager</w:t>
      </w:r>
      <w:r w:rsidR="00D95A94">
        <w:t>.</w:t>
      </w:r>
    </w:p>
    <w:p w14:paraId="465C63A9" w14:textId="77777777" w:rsidR="00BE32EC" w:rsidRDefault="00D95A94" w:rsidP="00BE32EC">
      <w:pPr>
        <w:tabs>
          <w:tab w:val="left" w:pos="0"/>
        </w:tabs>
        <w:spacing w:after="0" w:line="276" w:lineRule="auto"/>
      </w:pPr>
      <w:r>
        <w:t xml:space="preserve">The Duty Manager’s role is to protect the Club licence and to protect their </w:t>
      </w:r>
      <w:r w:rsidR="00670E6B">
        <w:t>own</w:t>
      </w:r>
      <w:r>
        <w:t xml:space="preserve"> licence</w:t>
      </w:r>
      <w:r w:rsidR="00670E6B">
        <w:t xml:space="preserve"> with the help and support of the Committee.</w:t>
      </w:r>
    </w:p>
    <w:p w14:paraId="746DD604" w14:textId="77777777" w:rsidR="00BE32EC" w:rsidRDefault="00BE32EC" w:rsidP="00BE32EC">
      <w:pPr>
        <w:tabs>
          <w:tab w:val="left" w:pos="0"/>
        </w:tabs>
        <w:spacing w:after="0" w:line="276" w:lineRule="auto"/>
      </w:pPr>
    </w:p>
    <w:p w14:paraId="1E0DF432" w14:textId="7C55AD56" w:rsidR="006E7B7B" w:rsidRDefault="006E7B7B" w:rsidP="00BE32EC">
      <w:pPr>
        <w:tabs>
          <w:tab w:val="left" w:pos="0"/>
        </w:tabs>
        <w:spacing w:after="0" w:line="276" w:lineRule="auto"/>
      </w:pPr>
      <w:r>
        <w:t>Congratulations to Max. He has passed his LCQ. Charlotte want</w:t>
      </w:r>
      <w:r w:rsidR="0049061F">
        <w:t xml:space="preserve">s approval </w:t>
      </w:r>
      <w:r>
        <w:t>to pay for Max’s licence</w:t>
      </w:r>
      <w:r w:rsidR="0049061F">
        <w:t xml:space="preserve"> as </w:t>
      </w:r>
      <w:r w:rsidR="004F2567">
        <w:t>it</w:t>
      </w:r>
      <w:r w:rsidR="0049061F">
        <w:t xml:space="preserve"> is around $315.00</w:t>
      </w:r>
      <w:r w:rsidR="005B45B7">
        <w:t>.</w:t>
      </w:r>
      <w:r w:rsidR="00D761CD">
        <w:t xml:space="preserve"> The Club has renewed Mel’s, </w:t>
      </w:r>
      <w:proofErr w:type="gramStart"/>
      <w:r w:rsidR="00D761CD">
        <w:t>Donna’s</w:t>
      </w:r>
      <w:proofErr w:type="gramEnd"/>
      <w:r w:rsidR="00D761CD">
        <w:t xml:space="preserve"> and Sandra’s license already this year, these will last a further 3 years until they need to be renewed again.</w:t>
      </w:r>
    </w:p>
    <w:p w14:paraId="1DF965F0" w14:textId="130B5FBE" w:rsidR="00BE32EC" w:rsidRPr="00BE32EC" w:rsidRDefault="00BE32EC" w:rsidP="00BE32EC">
      <w:pPr>
        <w:tabs>
          <w:tab w:val="left" w:pos="0"/>
        </w:tabs>
        <w:spacing w:after="0" w:line="276" w:lineRule="auto"/>
        <w:rPr>
          <w:i/>
          <w:iCs/>
        </w:rPr>
      </w:pPr>
      <w:r>
        <w:t xml:space="preserve">                                                                                                                                                                                              </w:t>
      </w:r>
      <w:r w:rsidRPr="00BE32EC">
        <w:rPr>
          <w:i/>
          <w:iCs/>
        </w:rPr>
        <w:t>Moved All</w:t>
      </w:r>
    </w:p>
    <w:p w14:paraId="30CE7DA0" w14:textId="2573A20C" w:rsidR="009951BD" w:rsidRPr="00795F48" w:rsidRDefault="005E223D" w:rsidP="0086155D">
      <w:pPr>
        <w:tabs>
          <w:tab w:val="left" w:pos="1843"/>
        </w:tabs>
        <w:spacing w:after="0" w:line="276" w:lineRule="auto"/>
        <w:ind w:left="1843" w:hanging="1843"/>
      </w:pPr>
      <w:r>
        <w:t xml:space="preserve">                                  </w:t>
      </w:r>
      <w:r w:rsidR="00AC4673">
        <w:t xml:space="preserve">                                                                       </w:t>
      </w:r>
      <w:r w:rsidR="00F631A6">
        <w:t xml:space="preserve">      </w:t>
      </w:r>
      <w:r w:rsidR="00C707B1">
        <w:t xml:space="preserve">                </w:t>
      </w:r>
      <w:r w:rsidR="00F631A6">
        <w:t xml:space="preserve"> </w:t>
      </w:r>
    </w:p>
    <w:p w14:paraId="2A4A1B10" w14:textId="03645848" w:rsidR="00EE269A" w:rsidRDefault="005B45B7" w:rsidP="00BE32EC">
      <w:pPr>
        <w:tabs>
          <w:tab w:val="left" w:pos="1843"/>
        </w:tabs>
        <w:spacing w:after="0" w:line="276" w:lineRule="auto"/>
        <w:rPr>
          <w:b/>
          <w:bCs/>
        </w:rPr>
      </w:pPr>
      <w:r>
        <w:rPr>
          <w:b/>
          <w:bCs/>
        </w:rPr>
        <w:t>Events Committee</w:t>
      </w:r>
      <w:r w:rsidR="00B26ACD" w:rsidRPr="00795F48">
        <w:rPr>
          <w:b/>
          <w:bCs/>
        </w:rPr>
        <w:t>:</w:t>
      </w:r>
      <w:r w:rsidR="0086155D">
        <w:rPr>
          <w:b/>
          <w:bCs/>
        </w:rPr>
        <w:t xml:space="preserve">   </w:t>
      </w:r>
      <w:r w:rsidR="004F2567">
        <w:rPr>
          <w:b/>
          <w:bCs/>
        </w:rPr>
        <w:t xml:space="preserve">Club Open Day </w:t>
      </w:r>
      <w:r w:rsidR="00EE269A">
        <w:rPr>
          <w:b/>
          <w:bCs/>
        </w:rPr>
        <w:t>–</w:t>
      </w:r>
      <w:r w:rsidR="004F2567">
        <w:rPr>
          <w:b/>
          <w:bCs/>
        </w:rPr>
        <w:t xml:space="preserve"> </w:t>
      </w:r>
      <w:r w:rsidR="00EE269A">
        <w:rPr>
          <w:b/>
          <w:bCs/>
        </w:rPr>
        <w:t>01 July 2023</w:t>
      </w:r>
    </w:p>
    <w:p w14:paraId="4D8934B6" w14:textId="0C4438E4" w:rsidR="00045700" w:rsidRDefault="00EE269A" w:rsidP="00BE32EC">
      <w:pPr>
        <w:tabs>
          <w:tab w:val="left" w:pos="1843"/>
        </w:tabs>
        <w:spacing w:after="0" w:line="276" w:lineRule="auto"/>
        <w:ind w:left="1843" w:hanging="1843"/>
      </w:pPr>
      <w:r w:rsidRPr="00D73906">
        <w:t>The vision of the club open day is to attract new</w:t>
      </w:r>
      <w:r>
        <w:rPr>
          <w:b/>
          <w:bCs/>
        </w:rPr>
        <w:t xml:space="preserve"> </w:t>
      </w:r>
      <w:r w:rsidRPr="00D73906">
        <w:t>members</w:t>
      </w:r>
      <w:r w:rsidR="00BE32EC">
        <w:t xml:space="preserve"> and hopefully members with families (young children)</w:t>
      </w:r>
      <w:r w:rsidR="00D73906">
        <w:t xml:space="preserve">. </w:t>
      </w:r>
    </w:p>
    <w:p w14:paraId="4A1C6A20" w14:textId="2B0E2702" w:rsidR="000D65F4" w:rsidRDefault="002B55EB" w:rsidP="00BE32EC">
      <w:pPr>
        <w:tabs>
          <w:tab w:val="left" w:pos="0"/>
        </w:tabs>
        <w:spacing w:after="0" w:line="276" w:lineRule="auto"/>
      </w:pPr>
      <w:r>
        <w:t>Mr Whippy is coming and there are at least 8 tables at the market confirmed</w:t>
      </w:r>
      <w:r w:rsidR="000D65F4">
        <w:t xml:space="preserve"> from 12 noon until 3pm.</w:t>
      </w:r>
      <w:r w:rsidR="00853C99">
        <w:t xml:space="preserve"> </w:t>
      </w:r>
      <w:r w:rsidR="00C470E0">
        <w:t>Tom</w:t>
      </w:r>
      <w:r w:rsidR="00D27D27">
        <w:t xml:space="preserve"> is</w:t>
      </w:r>
      <w:r w:rsidR="00C470E0">
        <w:t xml:space="preserve"> playing live music and the </w:t>
      </w:r>
      <w:r w:rsidR="00677EC4">
        <w:t>kids’</w:t>
      </w:r>
      <w:r w:rsidR="00C470E0">
        <w:t xml:space="preserve"> room will be completed</w:t>
      </w:r>
      <w:r w:rsidR="00BE32EC">
        <w:t xml:space="preserve"> with CCTV in the bar area</w:t>
      </w:r>
      <w:r w:rsidR="0037285F">
        <w:t>, all stations have been filled ie</w:t>
      </w:r>
      <w:r w:rsidR="0075619D">
        <w:t xml:space="preserve">. Country music, </w:t>
      </w:r>
      <w:proofErr w:type="spellStart"/>
      <w:r w:rsidR="0075619D">
        <w:t>housie</w:t>
      </w:r>
      <w:proofErr w:type="spellEnd"/>
      <w:r w:rsidR="0075619D">
        <w:t xml:space="preserve"> etc. Donna </w:t>
      </w:r>
      <w:r w:rsidR="00D761CD">
        <w:t>to</w:t>
      </w:r>
      <w:r w:rsidR="0075619D">
        <w:t xml:space="preserve"> phone Ken for the Quiz station</w:t>
      </w:r>
      <w:r w:rsidR="006274E8">
        <w:t xml:space="preserve"> to be manned. </w:t>
      </w:r>
      <w:r w:rsidR="000D65F4">
        <w:t>Anyone who joins the Beachlands Club on the day goes into the draw to win</w:t>
      </w:r>
      <w:r w:rsidR="00853C99">
        <w:t xml:space="preserve"> their membership refunded in full.</w:t>
      </w:r>
      <w:r w:rsidR="00BE32EC">
        <w:t xml:space="preserve"> </w:t>
      </w:r>
      <w:proofErr w:type="gramStart"/>
      <w:r w:rsidR="004D1978">
        <w:t>Advertising</w:t>
      </w:r>
      <w:proofErr w:type="gramEnd"/>
      <w:r w:rsidR="004D1978">
        <w:t xml:space="preserve"> will be organised ASAP.</w:t>
      </w:r>
      <w:r w:rsidR="00853C99">
        <w:tab/>
      </w:r>
    </w:p>
    <w:p w14:paraId="5AFCAE82" w14:textId="47F5972E" w:rsidR="00853C99" w:rsidRDefault="00853C99" w:rsidP="0089574D">
      <w:pPr>
        <w:tabs>
          <w:tab w:val="left" w:pos="1843"/>
        </w:tabs>
        <w:spacing w:after="0" w:line="276" w:lineRule="auto"/>
        <w:ind w:left="1843" w:hanging="1843"/>
        <w:rPr>
          <w:i/>
          <w:iCs/>
        </w:rPr>
      </w:pPr>
      <w:r>
        <w:tab/>
      </w:r>
      <w:r>
        <w:tab/>
      </w:r>
      <w:r>
        <w:tab/>
      </w:r>
      <w:r>
        <w:tab/>
      </w:r>
      <w:r>
        <w:tab/>
      </w:r>
      <w:r>
        <w:tab/>
      </w:r>
      <w:r>
        <w:tab/>
      </w:r>
      <w:r>
        <w:tab/>
      </w:r>
      <w:r>
        <w:tab/>
      </w:r>
      <w:r w:rsidR="00BE32EC">
        <w:t xml:space="preserve">                                               </w:t>
      </w:r>
      <w:r w:rsidRPr="00BE32EC">
        <w:rPr>
          <w:i/>
          <w:iCs/>
        </w:rPr>
        <w:t>Moved All</w:t>
      </w:r>
    </w:p>
    <w:p w14:paraId="57EAA0A0" w14:textId="77777777" w:rsidR="00BE32EC" w:rsidRPr="00BE32EC" w:rsidRDefault="00BE32EC" w:rsidP="0089574D">
      <w:pPr>
        <w:tabs>
          <w:tab w:val="left" w:pos="1843"/>
        </w:tabs>
        <w:spacing w:after="0" w:line="276" w:lineRule="auto"/>
        <w:ind w:left="1843" w:hanging="1843"/>
        <w:rPr>
          <w:i/>
          <w:iCs/>
        </w:rPr>
      </w:pPr>
    </w:p>
    <w:p w14:paraId="3061BCC0" w14:textId="56AE483D" w:rsidR="00EC7343" w:rsidRDefault="00EC7343" w:rsidP="00C8151C">
      <w:pPr>
        <w:tabs>
          <w:tab w:val="left" w:pos="0"/>
        </w:tabs>
        <w:spacing w:after="0" w:line="276" w:lineRule="auto"/>
      </w:pPr>
      <w:r w:rsidRPr="00EC7343">
        <w:rPr>
          <w:b/>
          <w:bCs/>
        </w:rPr>
        <w:t>Round Table</w:t>
      </w:r>
      <w:r>
        <w:rPr>
          <w:b/>
          <w:bCs/>
        </w:rPr>
        <w:t>:</w:t>
      </w:r>
      <w:r w:rsidR="00C8151C">
        <w:rPr>
          <w:b/>
          <w:bCs/>
        </w:rPr>
        <w:t xml:space="preserve"> </w:t>
      </w:r>
      <w:r w:rsidR="00A4195E" w:rsidRPr="00A4195E">
        <w:t>The</w:t>
      </w:r>
      <w:r w:rsidR="00A4195E">
        <w:t xml:space="preserve"> hole in the dancefloor</w:t>
      </w:r>
      <w:r w:rsidR="00270F8A">
        <w:t xml:space="preserve"> - This</w:t>
      </w:r>
      <w:r w:rsidR="00A4195E">
        <w:t xml:space="preserve"> needs attention. </w:t>
      </w:r>
      <w:r w:rsidR="00C8151C">
        <w:t>Someone needs to approach</w:t>
      </w:r>
      <w:r w:rsidR="00A4195E">
        <w:t xml:space="preserve"> Phil</w:t>
      </w:r>
      <w:r w:rsidR="00C8151C">
        <w:t xml:space="preserve"> Gould again</w:t>
      </w:r>
      <w:r w:rsidR="0022378B">
        <w:t xml:space="preserve"> and claim insurance</w:t>
      </w:r>
      <w:r w:rsidR="00C8151C">
        <w:t xml:space="preserve"> if needed.</w:t>
      </w:r>
      <w:r w:rsidR="00DB3818">
        <w:t xml:space="preserve"> The chiller at Ambrosia needs to be checked for leaks as this </w:t>
      </w:r>
      <w:r w:rsidR="00760D39">
        <w:t>could be the reason</w:t>
      </w:r>
      <w:r w:rsidR="00DB3818">
        <w:t xml:space="preserve"> why the hole started in the first place</w:t>
      </w:r>
      <w:r w:rsidR="000B037E">
        <w:t>.</w:t>
      </w:r>
    </w:p>
    <w:p w14:paraId="27DC5541" w14:textId="77777777" w:rsidR="00C8151C" w:rsidRDefault="00C8151C" w:rsidP="00C8151C">
      <w:pPr>
        <w:tabs>
          <w:tab w:val="left" w:pos="0"/>
        </w:tabs>
        <w:spacing w:after="0" w:line="276" w:lineRule="auto"/>
      </w:pPr>
    </w:p>
    <w:p w14:paraId="2C92A52D" w14:textId="480A28FA" w:rsidR="004515B9" w:rsidRDefault="000B037E" w:rsidP="00C8151C">
      <w:pPr>
        <w:tabs>
          <w:tab w:val="left" w:pos="1843"/>
        </w:tabs>
        <w:spacing w:after="0" w:line="276" w:lineRule="auto"/>
        <w:ind w:left="1843" w:hanging="1843"/>
      </w:pPr>
      <w:r w:rsidRPr="000B037E">
        <w:t>Bar leaners</w:t>
      </w:r>
      <w:r>
        <w:t xml:space="preserve"> </w:t>
      </w:r>
      <w:r w:rsidR="00270F8A">
        <w:t>–</w:t>
      </w:r>
      <w:r>
        <w:t xml:space="preserve"> </w:t>
      </w:r>
      <w:r w:rsidR="00270F8A">
        <w:t xml:space="preserve">We need to purchase new ones. </w:t>
      </w:r>
      <w:r w:rsidR="004515B9">
        <w:t>We could get</w:t>
      </w:r>
      <w:r w:rsidR="00830D3B">
        <w:t xml:space="preserve"> our</w:t>
      </w:r>
      <w:r w:rsidR="004515B9">
        <w:t xml:space="preserve"> members to sponsor a new table/bar leaner</w:t>
      </w:r>
      <w:r w:rsidR="00830D3B">
        <w:t>.</w:t>
      </w:r>
    </w:p>
    <w:p w14:paraId="752EFA83" w14:textId="7B393B42" w:rsidR="007560CD" w:rsidRDefault="007560CD" w:rsidP="00C8151C">
      <w:pPr>
        <w:tabs>
          <w:tab w:val="left" w:pos="0"/>
        </w:tabs>
        <w:spacing w:after="0" w:line="276" w:lineRule="auto"/>
      </w:pPr>
      <w:r>
        <w:t xml:space="preserve">Bigger TV screen in the pool room </w:t>
      </w:r>
      <w:r w:rsidR="00C64749">
        <w:t>–</w:t>
      </w:r>
      <w:r>
        <w:t xml:space="preserve"> </w:t>
      </w:r>
      <w:r w:rsidR="00C64749">
        <w:t>Attach it up above the duke box on the wall</w:t>
      </w:r>
      <w:r w:rsidR="002A6E93">
        <w:t>. The TV that is there is too small</w:t>
      </w:r>
      <w:r w:rsidR="00C8151C">
        <w:t xml:space="preserve">. </w:t>
      </w:r>
      <w:r w:rsidR="002A6E93">
        <w:t xml:space="preserve">Charlotte to </w:t>
      </w:r>
      <w:r w:rsidR="007D6A84">
        <w:t xml:space="preserve">get a quote </w:t>
      </w:r>
      <w:r w:rsidR="00C8151C">
        <w:t xml:space="preserve">to purchase and install a </w:t>
      </w:r>
      <w:r w:rsidR="007D6A84">
        <w:t xml:space="preserve">projector screen or a </w:t>
      </w:r>
      <w:r w:rsidR="00677EC4">
        <w:t>65-inch</w:t>
      </w:r>
      <w:r w:rsidR="007D6A84">
        <w:t xml:space="preserve"> TV. The sports section will pay</w:t>
      </w:r>
      <w:r w:rsidR="00B2724E">
        <w:t xml:space="preserve"> for the new TV.</w:t>
      </w:r>
    </w:p>
    <w:p w14:paraId="473200AA" w14:textId="77777777" w:rsidR="00C8151C" w:rsidRDefault="00562740" w:rsidP="0089574D">
      <w:pPr>
        <w:tabs>
          <w:tab w:val="left" w:pos="1843"/>
        </w:tabs>
        <w:spacing w:after="0" w:line="276" w:lineRule="auto"/>
        <w:ind w:left="1843" w:hanging="1843"/>
      </w:pPr>
      <w:r>
        <w:tab/>
      </w:r>
    </w:p>
    <w:p w14:paraId="0C250AFD" w14:textId="5361C26E" w:rsidR="00562740" w:rsidRDefault="00C8151C" w:rsidP="00C8151C">
      <w:pPr>
        <w:tabs>
          <w:tab w:val="left" w:pos="1843"/>
        </w:tabs>
        <w:spacing w:after="0" w:line="276" w:lineRule="auto"/>
      </w:pPr>
      <w:r>
        <w:t>M</w:t>
      </w:r>
      <w:r w:rsidR="00562740">
        <w:t xml:space="preserve">eat raffles </w:t>
      </w:r>
      <w:r w:rsidR="001B3A74">
        <w:t>–</w:t>
      </w:r>
      <w:r w:rsidR="00562740">
        <w:t xml:space="preserve"> </w:t>
      </w:r>
      <w:r w:rsidR="001B3A74">
        <w:t xml:space="preserve">It </w:t>
      </w:r>
      <w:r>
        <w:t>has been brought to our attention</w:t>
      </w:r>
      <w:r w:rsidR="001B3A74">
        <w:t xml:space="preserve"> that we need bigger meat raffles. Now that we have an account with </w:t>
      </w:r>
      <w:r w:rsidR="00677EC4">
        <w:t>Gilmour’s</w:t>
      </w:r>
      <w:r w:rsidR="001B3A74">
        <w:t xml:space="preserve"> we can purchase </w:t>
      </w:r>
      <w:r w:rsidR="00D36B14">
        <w:t xml:space="preserve">bigger </w:t>
      </w:r>
      <w:r>
        <w:t xml:space="preserve">pieces of meat to raffle off. </w:t>
      </w:r>
      <w:r>
        <w:t>If we have meat raffles that are unclaimed. It was proposed that they can be re-raffled the next night.</w:t>
      </w:r>
    </w:p>
    <w:p w14:paraId="69869B3A" w14:textId="77777777" w:rsidR="00C8151C" w:rsidRDefault="00C8151C" w:rsidP="00C8151C">
      <w:pPr>
        <w:tabs>
          <w:tab w:val="left" w:pos="1843"/>
        </w:tabs>
        <w:spacing w:after="0" w:line="276" w:lineRule="auto"/>
      </w:pPr>
    </w:p>
    <w:p w14:paraId="439036EC" w14:textId="727840E5" w:rsidR="00D36B14" w:rsidRDefault="000F0C4B" w:rsidP="00C8151C">
      <w:pPr>
        <w:tabs>
          <w:tab w:val="left" w:pos="0"/>
        </w:tabs>
        <w:spacing w:after="0" w:line="276" w:lineRule="auto"/>
      </w:pPr>
      <w:r>
        <w:t xml:space="preserve">Club night </w:t>
      </w:r>
      <w:r w:rsidR="009766A5">
        <w:t>–</w:t>
      </w:r>
      <w:r>
        <w:t xml:space="preserve"> </w:t>
      </w:r>
      <w:r w:rsidR="009766A5">
        <w:t>The bucket draw</w:t>
      </w:r>
      <w:r w:rsidR="004A15A8">
        <w:t xml:space="preserve"> relates to the $1000 draw.</w:t>
      </w:r>
      <w:r w:rsidR="00E8289B">
        <w:t xml:space="preserve"> The small draw </w:t>
      </w:r>
      <w:r w:rsidR="00C8151C">
        <w:t>will</w:t>
      </w:r>
      <w:r w:rsidR="00E8289B">
        <w:t xml:space="preserve"> be drawn first and th</w:t>
      </w:r>
      <w:r w:rsidR="00935F06">
        <w:t xml:space="preserve">en the big draw. </w:t>
      </w:r>
      <w:r w:rsidR="004A15A8">
        <w:t xml:space="preserve"> </w:t>
      </w:r>
      <w:r w:rsidR="00B11FED">
        <w:t>It was proposed that now we start the members draw</w:t>
      </w:r>
      <w:r w:rsidR="00565374">
        <w:t xml:space="preserve"> at $500</w:t>
      </w:r>
      <w:r w:rsidR="00C841C5">
        <w:t xml:space="preserve"> that we take the draw up to $1300 or $1800. We need </w:t>
      </w:r>
      <w:r w:rsidR="00C841C5">
        <w:lastRenderedPageBreak/>
        <w:t>to</w:t>
      </w:r>
      <w:r w:rsidR="00113C9E">
        <w:t xml:space="preserve"> do a poll on Thursday night and get a feel for what club members want</w:t>
      </w:r>
      <w:r w:rsidR="00C8151C">
        <w:t>, Charlotte has designed pamphlets to be placed at the bar.</w:t>
      </w:r>
      <w:r w:rsidR="004537DA">
        <w:t xml:space="preserve"> </w:t>
      </w:r>
      <w:r w:rsidR="005F328B">
        <w:t>When the rules have been established the rules will go up on the fridge and on the</w:t>
      </w:r>
      <w:r w:rsidR="002B2DFD">
        <w:t xml:space="preserve"> fro</w:t>
      </w:r>
      <w:r w:rsidR="00B32A74">
        <w:t>nt of the</w:t>
      </w:r>
      <w:r w:rsidR="00203949">
        <w:t xml:space="preserve"> big red</w:t>
      </w:r>
      <w:r w:rsidR="005F328B">
        <w:t xml:space="preserve"> </w:t>
      </w:r>
      <w:r w:rsidR="002B2DFD">
        <w:t>Raffle books</w:t>
      </w:r>
      <w:r w:rsidR="00B32A74">
        <w:t>.</w:t>
      </w:r>
    </w:p>
    <w:p w14:paraId="57C43EBC" w14:textId="3C9D5725" w:rsidR="00B32A74" w:rsidRDefault="00B32A74" w:rsidP="0089574D">
      <w:pPr>
        <w:tabs>
          <w:tab w:val="left" w:pos="1843"/>
        </w:tabs>
        <w:spacing w:after="0" w:line="276" w:lineRule="auto"/>
        <w:ind w:left="1843" w:hanging="1843"/>
      </w:pPr>
      <w:r>
        <w:tab/>
      </w:r>
    </w:p>
    <w:p w14:paraId="723CA3B7" w14:textId="686CE766" w:rsidR="008A11E9" w:rsidRDefault="008A11E9" w:rsidP="00C8151C">
      <w:pPr>
        <w:tabs>
          <w:tab w:val="left" w:pos="0"/>
        </w:tabs>
        <w:spacing w:after="0" w:line="276" w:lineRule="auto"/>
      </w:pPr>
      <w:r>
        <w:t xml:space="preserve">Dogs in the Turtle Bar </w:t>
      </w:r>
      <w:r w:rsidR="00721365">
        <w:t>–</w:t>
      </w:r>
      <w:r>
        <w:t xml:space="preserve"> </w:t>
      </w:r>
      <w:r w:rsidR="00721365">
        <w:t xml:space="preserve">Members who wish to bring their dogs to the club need to </w:t>
      </w:r>
      <w:r w:rsidR="00FC1220">
        <w:t>come into the club through the front door</w:t>
      </w:r>
      <w:r w:rsidR="00DB2663">
        <w:t xml:space="preserve"> and then take their dog outside to the Turtle Bar. Fraser</w:t>
      </w:r>
      <w:r w:rsidR="006A1FE4">
        <w:t xml:space="preserve"> </w:t>
      </w:r>
      <w:r w:rsidR="005F463F">
        <w:t>will get a pool gate latch to fit on the</w:t>
      </w:r>
      <w:r w:rsidR="00667403">
        <w:t xml:space="preserve"> gate of the</w:t>
      </w:r>
      <w:r w:rsidR="005F463F">
        <w:t xml:space="preserve"> Turtle</w:t>
      </w:r>
      <w:r w:rsidR="002930B1">
        <w:t xml:space="preserve"> Bar</w:t>
      </w:r>
      <w:r w:rsidR="00667403">
        <w:t xml:space="preserve"> so it will only open one way.</w:t>
      </w:r>
    </w:p>
    <w:p w14:paraId="3FA99AF8" w14:textId="77777777" w:rsidR="00C8151C" w:rsidRDefault="00C8151C" w:rsidP="00C8151C">
      <w:pPr>
        <w:tabs>
          <w:tab w:val="left" w:pos="0"/>
        </w:tabs>
        <w:spacing w:after="0" w:line="276" w:lineRule="auto"/>
      </w:pPr>
    </w:p>
    <w:p w14:paraId="35A6644A" w14:textId="55077E9F" w:rsidR="008B0109" w:rsidRDefault="00C8151C" w:rsidP="00C8151C">
      <w:pPr>
        <w:tabs>
          <w:tab w:val="left" w:pos="0"/>
        </w:tabs>
        <w:spacing w:after="0" w:line="276" w:lineRule="auto"/>
      </w:pPr>
      <w:r>
        <w:t xml:space="preserve">Driveway &amp; extension of Club Liquor license - </w:t>
      </w:r>
      <w:r w:rsidR="00E90737">
        <w:t xml:space="preserve">Charlotte wants to set up </w:t>
      </w:r>
      <w:r>
        <w:t>on the TV</w:t>
      </w:r>
      <w:r w:rsidR="00E90737">
        <w:t xml:space="preserve"> system </w:t>
      </w:r>
      <w:r>
        <w:t>a rotating ad to</w:t>
      </w:r>
      <w:r w:rsidR="00E90737">
        <w:t xml:space="preserve"> fundraise</w:t>
      </w:r>
      <w:r>
        <w:t xml:space="preserve"> sealing</w:t>
      </w:r>
      <w:r w:rsidR="00E90737">
        <w:t xml:space="preserve"> the driveway</w:t>
      </w:r>
      <w:r>
        <w:t xml:space="preserve">. </w:t>
      </w:r>
      <w:r w:rsidR="00C8004C">
        <w:t xml:space="preserve">She would also like to extend the Turtle Bar </w:t>
      </w:r>
      <w:r w:rsidR="000122FB">
        <w:t>out over the existing driveway with a</w:t>
      </w:r>
      <w:r w:rsidR="00792B5C">
        <w:t>n</w:t>
      </w:r>
      <w:r w:rsidR="000122FB">
        <w:t xml:space="preserve"> alley way from the caravans to the</w:t>
      </w:r>
      <w:r w:rsidR="006C5C34">
        <w:t xml:space="preserve"> front of the club so people can walk through.</w:t>
      </w:r>
      <w:r>
        <w:t xml:space="preserve"> Auckland Council recommended we do this for our Annual Fishing Comp and any outdoor </w:t>
      </w:r>
      <w:r w:rsidR="00D761CD">
        <w:t>events,</w:t>
      </w:r>
      <w:r>
        <w:t xml:space="preserve"> so we don’t have to apply for an outdoor extension of our club license each time we hold an outdoor event and that our Club license renews in 2024.</w:t>
      </w:r>
    </w:p>
    <w:p w14:paraId="3C9515C0" w14:textId="77777777" w:rsidR="00C8151C" w:rsidRDefault="00C8151C" w:rsidP="00C8151C">
      <w:pPr>
        <w:tabs>
          <w:tab w:val="left" w:pos="0"/>
        </w:tabs>
        <w:spacing w:after="0" w:line="276" w:lineRule="auto"/>
      </w:pPr>
    </w:p>
    <w:p w14:paraId="27670F4C" w14:textId="6D763B6B" w:rsidR="006C5C34" w:rsidRDefault="006C5C34" w:rsidP="00C8151C">
      <w:pPr>
        <w:tabs>
          <w:tab w:val="left" w:pos="0"/>
        </w:tabs>
        <w:spacing w:after="0" w:line="276" w:lineRule="auto"/>
      </w:pPr>
      <w:r>
        <w:t>Horse Syndicate</w:t>
      </w:r>
      <w:r w:rsidR="008B4998">
        <w:t xml:space="preserve"> – The new horse syndicate starts on 5 July and Carol is keen to set up 3 groups instead of the usual two groups</w:t>
      </w:r>
      <w:r w:rsidR="00677EC4">
        <w:t>.</w:t>
      </w:r>
    </w:p>
    <w:p w14:paraId="32535FD7" w14:textId="77777777" w:rsidR="00D85349" w:rsidRPr="000B037E" w:rsidRDefault="00D85349" w:rsidP="0089574D">
      <w:pPr>
        <w:tabs>
          <w:tab w:val="left" w:pos="1843"/>
        </w:tabs>
        <w:spacing w:after="0" w:line="276" w:lineRule="auto"/>
        <w:ind w:left="1843" w:hanging="1843"/>
      </w:pPr>
    </w:p>
    <w:p w14:paraId="0B900242" w14:textId="7B1030D2" w:rsidR="00EF6161" w:rsidRPr="00C8151C" w:rsidRDefault="00C8151C" w:rsidP="0089574D">
      <w:pPr>
        <w:tabs>
          <w:tab w:val="left" w:pos="1843"/>
        </w:tabs>
        <w:spacing w:after="0" w:line="276" w:lineRule="auto"/>
        <w:ind w:left="1843" w:hanging="1843"/>
        <w:rPr>
          <w:i/>
          <w:iCs/>
        </w:rPr>
      </w:pPr>
      <w:r>
        <w:t xml:space="preserve">                                                                                                                                                                                               </w:t>
      </w:r>
      <w:r w:rsidRPr="00C8151C">
        <w:rPr>
          <w:i/>
          <w:iCs/>
        </w:rPr>
        <w:t>Moved All</w:t>
      </w:r>
      <w:r w:rsidR="0086155D" w:rsidRPr="00C8151C">
        <w:rPr>
          <w:i/>
          <w:iCs/>
        </w:rPr>
        <w:t xml:space="preserve">    </w:t>
      </w:r>
      <w:r w:rsidR="0086155D" w:rsidRPr="00C8151C">
        <w:rPr>
          <w:b/>
          <w:bCs/>
          <w:i/>
          <w:iCs/>
        </w:rPr>
        <w:t xml:space="preserve">      </w:t>
      </w:r>
    </w:p>
    <w:p w14:paraId="2B434802" w14:textId="77777777" w:rsidR="00392E22" w:rsidRPr="00795F48" w:rsidRDefault="00392E22" w:rsidP="00094120">
      <w:pPr>
        <w:tabs>
          <w:tab w:val="left" w:pos="1843"/>
        </w:tabs>
        <w:spacing w:after="0" w:line="276" w:lineRule="auto"/>
      </w:pPr>
    </w:p>
    <w:p w14:paraId="51B6E6D8" w14:textId="6689EE1C" w:rsidR="00D3192A" w:rsidRDefault="00D761CD" w:rsidP="00094120">
      <w:pPr>
        <w:tabs>
          <w:tab w:val="left" w:pos="1843"/>
        </w:tabs>
        <w:spacing w:after="0" w:line="276" w:lineRule="auto"/>
      </w:pPr>
      <w:r>
        <w:t xml:space="preserve">                                                                                                                                                                     </w:t>
      </w:r>
      <w:r w:rsidR="00D3192A" w:rsidRPr="00795F48">
        <w:t>Meeting close</w:t>
      </w:r>
      <w:r>
        <w:t xml:space="preserve">d: </w:t>
      </w:r>
      <w:r w:rsidR="00677EC4">
        <w:t>7.35pm</w:t>
      </w:r>
      <w:r>
        <w:t>.</w:t>
      </w:r>
    </w:p>
    <w:p w14:paraId="78E3C077" w14:textId="77777777" w:rsidR="00677EC4" w:rsidRDefault="00677EC4" w:rsidP="00094120">
      <w:pPr>
        <w:tabs>
          <w:tab w:val="left" w:pos="1843"/>
        </w:tabs>
        <w:spacing w:after="0" w:line="276" w:lineRule="auto"/>
      </w:pPr>
    </w:p>
    <w:p w14:paraId="59DC6559" w14:textId="77777777" w:rsidR="00677EC4" w:rsidRPr="00795F48" w:rsidRDefault="00677EC4" w:rsidP="00094120">
      <w:pPr>
        <w:tabs>
          <w:tab w:val="left" w:pos="1843"/>
        </w:tabs>
        <w:spacing w:after="0" w:line="276" w:lineRule="auto"/>
      </w:pPr>
    </w:p>
    <w:p w14:paraId="20651E08" w14:textId="2B58A859" w:rsidR="00F66620" w:rsidRDefault="00F66620" w:rsidP="00F66620">
      <w:pPr>
        <w:spacing w:after="0" w:line="240" w:lineRule="auto"/>
      </w:pPr>
    </w:p>
    <w:p w14:paraId="3C0A6DB5" w14:textId="77777777" w:rsidR="00C8151C" w:rsidRDefault="00C8151C" w:rsidP="00F66620">
      <w:pPr>
        <w:spacing w:after="0" w:line="240" w:lineRule="auto"/>
      </w:pPr>
    </w:p>
    <w:p w14:paraId="125B967A" w14:textId="77777777" w:rsidR="00C8151C" w:rsidRDefault="00C8151C" w:rsidP="00F66620">
      <w:pPr>
        <w:spacing w:after="0" w:line="240" w:lineRule="auto"/>
      </w:pPr>
    </w:p>
    <w:p w14:paraId="043DABC8" w14:textId="77777777" w:rsidR="00C8151C" w:rsidRDefault="00C8151C" w:rsidP="00F66620">
      <w:pPr>
        <w:spacing w:after="0" w:line="240" w:lineRule="auto"/>
      </w:pPr>
    </w:p>
    <w:p w14:paraId="3D800326" w14:textId="77777777" w:rsidR="00C8151C" w:rsidRPr="00795F48" w:rsidRDefault="00C8151C" w:rsidP="00F66620">
      <w:pPr>
        <w:spacing w:after="0" w:line="240" w:lineRule="auto"/>
      </w:pPr>
    </w:p>
    <w:p w14:paraId="3D992ADC" w14:textId="03D1139E" w:rsidR="00635328" w:rsidRPr="00795F48" w:rsidRDefault="00C8151C" w:rsidP="00F66620">
      <w:pPr>
        <w:spacing w:after="0" w:line="240" w:lineRule="auto"/>
      </w:pPr>
      <w:r w:rsidRPr="00795F48">
        <w:t>Signed:</w:t>
      </w:r>
      <w:r w:rsidRPr="00795F48">
        <w:tab/>
      </w:r>
      <w:r w:rsidRPr="00795F48">
        <w:tab/>
      </w:r>
      <w:r w:rsidR="00635328" w:rsidRPr="00795F48">
        <w:t>______________________________</w:t>
      </w:r>
    </w:p>
    <w:p w14:paraId="31EBF4FA" w14:textId="36EDE1CB" w:rsidR="00F66620" w:rsidRPr="00795F48" w:rsidRDefault="00677EC4" w:rsidP="00F66620">
      <w:pPr>
        <w:spacing w:after="0" w:line="240" w:lineRule="auto"/>
      </w:pPr>
      <w:r>
        <w:t>Darryl Good</w:t>
      </w:r>
      <w:r w:rsidR="005F2E45" w:rsidRPr="00795F48">
        <w:t xml:space="preserve">, </w:t>
      </w:r>
      <w:r w:rsidR="00F66620" w:rsidRPr="00795F48">
        <w:t>President</w:t>
      </w:r>
    </w:p>
    <w:sectPr w:rsidR="00F66620" w:rsidRPr="00795F48" w:rsidSect="00F47F2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04C1" w14:textId="77777777" w:rsidR="00D22404" w:rsidRDefault="00D22404" w:rsidP="0074486D">
      <w:pPr>
        <w:spacing w:after="0" w:line="240" w:lineRule="auto"/>
      </w:pPr>
      <w:r>
        <w:separator/>
      </w:r>
    </w:p>
  </w:endnote>
  <w:endnote w:type="continuationSeparator" w:id="0">
    <w:p w14:paraId="7D82CDAF" w14:textId="77777777" w:rsidR="00D22404" w:rsidRDefault="00D22404" w:rsidP="0074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5A94" w14:textId="77777777" w:rsidR="00D22404" w:rsidRDefault="00D22404" w:rsidP="0074486D">
      <w:pPr>
        <w:spacing w:after="0" w:line="240" w:lineRule="auto"/>
      </w:pPr>
      <w:r>
        <w:separator/>
      </w:r>
    </w:p>
  </w:footnote>
  <w:footnote w:type="continuationSeparator" w:id="0">
    <w:p w14:paraId="1CFA2309" w14:textId="77777777" w:rsidR="00D22404" w:rsidRDefault="00D22404" w:rsidP="00744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6D58"/>
    <w:multiLevelType w:val="hybridMultilevel"/>
    <w:tmpl w:val="DB087422"/>
    <w:lvl w:ilvl="0" w:tplc="B228516A">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D0564A"/>
    <w:multiLevelType w:val="hybridMultilevel"/>
    <w:tmpl w:val="6BA2ACE8"/>
    <w:lvl w:ilvl="0" w:tplc="9F6A45E8">
      <w:start w:val="1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6897F88"/>
    <w:multiLevelType w:val="multilevel"/>
    <w:tmpl w:val="B3D0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77355"/>
    <w:multiLevelType w:val="multilevel"/>
    <w:tmpl w:val="A12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A321B"/>
    <w:multiLevelType w:val="hybridMultilevel"/>
    <w:tmpl w:val="C60C6CC8"/>
    <w:lvl w:ilvl="0" w:tplc="462A335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01808204">
    <w:abstractNumId w:val="2"/>
  </w:num>
  <w:num w:numId="2" w16cid:durableId="1648586165">
    <w:abstractNumId w:val="3"/>
  </w:num>
  <w:num w:numId="3" w16cid:durableId="1220360116">
    <w:abstractNumId w:val="1"/>
  </w:num>
  <w:num w:numId="4" w16cid:durableId="549339411">
    <w:abstractNumId w:val="0"/>
  </w:num>
  <w:num w:numId="5" w16cid:durableId="1592200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118"/>
    <w:rsid w:val="00006C4C"/>
    <w:rsid w:val="000071A1"/>
    <w:rsid w:val="00011FDF"/>
    <w:rsid w:val="000122FB"/>
    <w:rsid w:val="00014275"/>
    <w:rsid w:val="00023061"/>
    <w:rsid w:val="00024DA4"/>
    <w:rsid w:val="00025095"/>
    <w:rsid w:val="00026DC3"/>
    <w:rsid w:val="00034800"/>
    <w:rsid w:val="0003702E"/>
    <w:rsid w:val="00041DC7"/>
    <w:rsid w:val="00044641"/>
    <w:rsid w:val="0004543D"/>
    <w:rsid w:val="00045700"/>
    <w:rsid w:val="0005031F"/>
    <w:rsid w:val="00051DD5"/>
    <w:rsid w:val="00052ADA"/>
    <w:rsid w:val="00056FEC"/>
    <w:rsid w:val="00064D20"/>
    <w:rsid w:val="0006730F"/>
    <w:rsid w:val="00071438"/>
    <w:rsid w:val="00074A88"/>
    <w:rsid w:val="00075169"/>
    <w:rsid w:val="00082C89"/>
    <w:rsid w:val="00086054"/>
    <w:rsid w:val="00092773"/>
    <w:rsid w:val="00094120"/>
    <w:rsid w:val="000A61FA"/>
    <w:rsid w:val="000A715B"/>
    <w:rsid w:val="000B037E"/>
    <w:rsid w:val="000C1A80"/>
    <w:rsid w:val="000C38D0"/>
    <w:rsid w:val="000D65F4"/>
    <w:rsid w:val="000E2834"/>
    <w:rsid w:val="000F015A"/>
    <w:rsid w:val="000F0C4B"/>
    <w:rsid w:val="000F61F6"/>
    <w:rsid w:val="000F6973"/>
    <w:rsid w:val="001115CA"/>
    <w:rsid w:val="0011195F"/>
    <w:rsid w:val="00113C9E"/>
    <w:rsid w:val="001230AE"/>
    <w:rsid w:val="00127473"/>
    <w:rsid w:val="00133724"/>
    <w:rsid w:val="00135F77"/>
    <w:rsid w:val="00136C67"/>
    <w:rsid w:val="0014109A"/>
    <w:rsid w:val="001437F0"/>
    <w:rsid w:val="001447C7"/>
    <w:rsid w:val="001463AA"/>
    <w:rsid w:val="001470F5"/>
    <w:rsid w:val="0014725E"/>
    <w:rsid w:val="00151B58"/>
    <w:rsid w:val="00153537"/>
    <w:rsid w:val="001545C2"/>
    <w:rsid w:val="001550B0"/>
    <w:rsid w:val="00164D55"/>
    <w:rsid w:val="00164E40"/>
    <w:rsid w:val="00166168"/>
    <w:rsid w:val="00170209"/>
    <w:rsid w:val="001741BE"/>
    <w:rsid w:val="001801B7"/>
    <w:rsid w:val="00182F5E"/>
    <w:rsid w:val="00183FAD"/>
    <w:rsid w:val="0019189A"/>
    <w:rsid w:val="0019492D"/>
    <w:rsid w:val="00195E36"/>
    <w:rsid w:val="001A6889"/>
    <w:rsid w:val="001B3A74"/>
    <w:rsid w:val="001B5285"/>
    <w:rsid w:val="001C4FC5"/>
    <w:rsid w:val="001C6653"/>
    <w:rsid w:val="001C66C2"/>
    <w:rsid w:val="001D0C98"/>
    <w:rsid w:val="001D2795"/>
    <w:rsid w:val="001D3E24"/>
    <w:rsid w:val="001E3D78"/>
    <w:rsid w:val="001E4FDE"/>
    <w:rsid w:val="001E67AB"/>
    <w:rsid w:val="001F1278"/>
    <w:rsid w:val="001F200B"/>
    <w:rsid w:val="001F21A4"/>
    <w:rsid w:val="001F374A"/>
    <w:rsid w:val="00203949"/>
    <w:rsid w:val="00215433"/>
    <w:rsid w:val="002201FE"/>
    <w:rsid w:val="002217AC"/>
    <w:rsid w:val="0022378B"/>
    <w:rsid w:val="002238F8"/>
    <w:rsid w:val="00236242"/>
    <w:rsid w:val="002377A1"/>
    <w:rsid w:val="00244CED"/>
    <w:rsid w:val="00246778"/>
    <w:rsid w:val="00253E7C"/>
    <w:rsid w:val="0026151E"/>
    <w:rsid w:val="002631C0"/>
    <w:rsid w:val="00266008"/>
    <w:rsid w:val="002661A7"/>
    <w:rsid w:val="00270F8A"/>
    <w:rsid w:val="002758D3"/>
    <w:rsid w:val="00277189"/>
    <w:rsid w:val="00277764"/>
    <w:rsid w:val="002811A1"/>
    <w:rsid w:val="00282592"/>
    <w:rsid w:val="002879F2"/>
    <w:rsid w:val="002930B1"/>
    <w:rsid w:val="002A44FF"/>
    <w:rsid w:val="002A6E93"/>
    <w:rsid w:val="002A7D1A"/>
    <w:rsid w:val="002B0F1E"/>
    <w:rsid w:val="002B18A2"/>
    <w:rsid w:val="002B2DFD"/>
    <w:rsid w:val="002B549D"/>
    <w:rsid w:val="002B55EB"/>
    <w:rsid w:val="002C5118"/>
    <w:rsid w:val="002D3128"/>
    <w:rsid w:val="002D49FB"/>
    <w:rsid w:val="002E0250"/>
    <w:rsid w:val="002E036D"/>
    <w:rsid w:val="002E1E42"/>
    <w:rsid w:val="002F0182"/>
    <w:rsid w:val="002F4ADE"/>
    <w:rsid w:val="002F76B9"/>
    <w:rsid w:val="00305DA0"/>
    <w:rsid w:val="003156A4"/>
    <w:rsid w:val="00317925"/>
    <w:rsid w:val="0032396E"/>
    <w:rsid w:val="00324943"/>
    <w:rsid w:val="0033060B"/>
    <w:rsid w:val="003316A3"/>
    <w:rsid w:val="0034378F"/>
    <w:rsid w:val="0035375C"/>
    <w:rsid w:val="00354886"/>
    <w:rsid w:val="003615F2"/>
    <w:rsid w:val="003649DD"/>
    <w:rsid w:val="00366D03"/>
    <w:rsid w:val="00370958"/>
    <w:rsid w:val="0037285F"/>
    <w:rsid w:val="00375A3B"/>
    <w:rsid w:val="00382FE8"/>
    <w:rsid w:val="0039185E"/>
    <w:rsid w:val="00392E22"/>
    <w:rsid w:val="003939E1"/>
    <w:rsid w:val="00393E19"/>
    <w:rsid w:val="00393EE1"/>
    <w:rsid w:val="003947BD"/>
    <w:rsid w:val="003975C5"/>
    <w:rsid w:val="003A066F"/>
    <w:rsid w:val="003A6D2D"/>
    <w:rsid w:val="003B6DA9"/>
    <w:rsid w:val="003C06AC"/>
    <w:rsid w:val="003C2652"/>
    <w:rsid w:val="003C6D95"/>
    <w:rsid w:val="003D1365"/>
    <w:rsid w:val="003D3826"/>
    <w:rsid w:val="003E0D02"/>
    <w:rsid w:val="003E1080"/>
    <w:rsid w:val="003F056F"/>
    <w:rsid w:val="00401E65"/>
    <w:rsid w:val="00410B82"/>
    <w:rsid w:val="00412AB8"/>
    <w:rsid w:val="00415580"/>
    <w:rsid w:val="00422DC9"/>
    <w:rsid w:val="00431747"/>
    <w:rsid w:val="0043461C"/>
    <w:rsid w:val="00435EE9"/>
    <w:rsid w:val="00436CCD"/>
    <w:rsid w:val="0044230F"/>
    <w:rsid w:val="004443BC"/>
    <w:rsid w:val="00447BB4"/>
    <w:rsid w:val="004515B9"/>
    <w:rsid w:val="0045164F"/>
    <w:rsid w:val="004537DA"/>
    <w:rsid w:val="00454E98"/>
    <w:rsid w:val="00461634"/>
    <w:rsid w:val="0046364C"/>
    <w:rsid w:val="004642C0"/>
    <w:rsid w:val="00471559"/>
    <w:rsid w:val="00471F64"/>
    <w:rsid w:val="00473445"/>
    <w:rsid w:val="00481501"/>
    <w:rsid w:val="004828C6"/>
    <w:rsid w:val="0049061F"/>
    <w:rsid w:val="00492C8C"/>
    <w:rsid w:val="0049387B"/>
    <w:rsid w:val="00493C48"/>
    <w:rsid w:val="00497FD6"/>
    <w:rsid w:val="004A15A8"/>
    <w:rsid w:val="004A463D"/>
    <w:rsid w:val="004A6E06"/>
    <w:rsid w:val="004A6F5D"/>
    <w:rsid w:val="004B2695"/>
    <w:rsid w:val="004B66FB"/>
    <w:rsid w:val="004C0763"/>
    <w:rsid w:val="004C3151"/>
    <w:rsid w:val="004D1978"/>
    <w:rsid w:val="004D3957"/>
    <w:rsid w:val="004D41CA"/>
    <w:rsid w:val="004F0AC4"/>
    <w:rsid w:val="004F2567"/>
    <w:rsid w:val="004F38D9"/>
    <w:rsid w:val="004F4E02"/>
    <w:rsid w:val="004F696A"/>
    <w:rsid w:val="00506886"/>
    <w:rsid w:val="00524AC6"/>
    <w:rsid w:val="00533047"/>
    <w:rsid w:val="0053323F"/>
    <w:rsid w:val="00535F97"/>
    <w:rsid w:val="00537F09"/>
    <w:rsid w:val="00544258"/>
    <w:rsid w:val="00545040"/>
    <w:rsid w:val="00550865"/>
    <w:rsid w:val="0055429E"/>
    <w:rsid w:val="005576D0"/>
    <w:rsid w:val="0056004B"/>
    <w:rsid w:val="005600F8"/>
    <w:rsid w:val="00562740"/>
    <w:rsid w:val="00565374"/>
    <w:rsid w:val="0056551A"/>
    <w:rsid w:val="005738B7"/>
    <w:rsid w:val="00573B95"/>
    <w:rsid w:val="005875F4"/>
    <w:rsid w:val="00594BC6"/>
    <w:rsid w:val="005A3275"/>
    <w:rsid w:val="005A43C5"/>
    <w:rsid w:val="005A546A"/>
    <w:rsid w:val="005A7A32"/>
    <w:rsid w:val="005B2147"/>
    <w:rsid w:val="005B2292"/>
    <w:rsid w:val="005B45B7"/>
    <w:rsid w:val="005B4C6E"/>
    <w:rsid w:val="005C7E39"/>
    <w:rsid w:val="005D1474"/>
    <w:rsid w:val="005E0751"/>
    <w:rsid w:val="005E223D"/>
    <w:rsid w:val="005F137F"/>
    <w:rsid w:val="005F2E45"/>
    <w:rsid w:val="005F328B"/>
    <w:rsid w:val="005F3764"/>
    <w:rsid w:val="005F463F"/>
    <w:rsid w:val="00602D0E"/>
    <w:rsid w:val="00607641"/>
    <w:rsid w:val="00610CCA"/>
    <w:rsid w:val="0061455B"/>
    <w:rsid w:val="00615CBB"/>
    <w:rsid w:val="00616B4A"/>
    <w:rsid w:val="006265C1"/>
    <w:rsid w:val="006274E8"/>
    <w:rsid w:val="00631B52"/>
    <w:rsid w:val="00635105"/>
    <w:rsid w:val="00635328"/>
    <w:rsid w:val="00636860"/>
    <w:rsid w:val="00636D31"/>
    <w:rsid w:val="00640171"/>
    <w:rsid w:val="00651B73"/>
    <w:rsid w:val="00660B81"/>
    <w:rsid w:val="00662989"/>
    <w:rsid w:val="00667403"/>
    <w:rsid w:val="00670E6B"/>
    <w:rsid w:val="0067101C"/>
    <w:rsid w:val="0067598D"/>
    <w:rsid w:val="00677EC4"/>
    <w:rsid w:val="00681CE2"/>
    <w:rsid w:val="00682F22"/>
    <w:rsid w:val="00684D0B"/>
    <w:rsid w:val="006924C1"/>
    <w:rsid w:val="0069488F"/>
    <w:rsid w:val="00695F11"/>
    <w:rsid w:val="006A1C53"/>
    <w:rsid w:val="006A1FE4"/>
    <w:rsid w:val="006B42BD"/>
    <w:rsid w:val="006C206E"/>
    <w:rsid w:val="006C3CD0"/>
    <w:rsid w:val="006C4AA7"/>
    <w:rsid w:val="006C5679"/>
    <w:rsid w:val="006C5C34"/>
    <w:rsid w:val="006E6168"/>
    <w:rsid w:val="006E7B7B"/>
    <w:rsid w:val="006F3E54"/>
    <w:rsid w:val="006F54D1"/>
    <w:rsid w:val="00713785"/>
    <w:rsid w:val="00721365"/>
    <w:rsid w:val="007223E8"/>
    <w:rsid w:val="0072427C"/>
    <w:rsid w:val="00736CE1"/>
    <w:rsid w:val="00737063"/>
    <w:rsid w:val="0074486D"/>
    <w:rsid w:val="0075186A"/>
    <w:rsid w:val="007560CD"/>
    <w:rsid w:val="0075619D"/>
    <w:rsid w:val="007578C7"/>
    <w:rsid w:val="00760252"/>
    <w:rsid w:val="00760D39"/>
    <w:rsid w:val="00760D54"/>
    <w:rsid w:val="00761016"/>
    <w:rsid w:val="00761DCB"/>
    <w:rsid w:val="0076582E"/>
    <w:rsid w:val="00765C4B"/>
    <w:rsid w:val="00767F8D"/>
    <w:rsid w:val="007775CF"/>
    <w:rsid w:val="00782810"/>
    <w:rsid w:val="0079244F"/>
    <w:rsid w:val="00792B5C"/>
    <w:rsid w:val="00795F48"/>
    <w:rsid w:val="007A16CB"/>
    <w:rsid w:val="007A3505"/>
    <w:rsid w:val="007A6D76"/>
    <w:rsid w:val="007B198D"/>
    <w:rsid w:val="007C2CE0"/>
    <w:rsid w:val="007D086B"/>
    <w:rsid w:val="007D08F1"/>
    <w:rsid w:val="007D39FD"/>
    <w:rsid w:val="007D5DE2"/>
    <w:rsid w:val="007D6A84"/>
    <w:rsid w:val="007D7CE2"/>
    <w:rsid w:val="007E15D9"/>
    <w:rsid w:val="007E27F0"/>
    <w:rsid w:val="007E2D9E"/>
    <w:rsid w:val="007E413F"/>
    <w:rsid w:val="007E61E7"/>
    <w:rsid w:val="007F24B1"/>
    <w:rsid w:val="007F6821"/>
    <w:rsid w:val="007F7056"/>
    <w:rsid w:val="00805CCC"/>
    <w:rsid w:val="00817C4E"/>
    <w:rsid w:val="00824FB3"/>
    <w:rsid w:val="00825D9A"/>
    <w:rsid w:val="00830D3B"/>
    <w:rsid w:val="00834CC3"/>
    <w:rsid w:val="00835020"/>
    <w:rsid w:val="00842F3F"/>
    <w:rsid w:val="00845179"/>
    <w:rsid w:val="008455E8"/>
    <w:rsid w:val="00852647"/>
    <w:rsid w:val="00853C99"/>
    <w:rsid w:val="0086155D"/>
    <w:rsid w:val="0086498D"/>
    <w:rsid w:val="008719E1"/>
    <w:rsid w:val="008762DA"/>
    <w:rsid w:val="008811B3"/>
    <w:rsid w:val="00882F48"/>
    <w:rsid w:val="00883034"/>
    <w:rsid w:val="00887716"/>
    <w:rsid w:val="00893BFF"/>
    <w:rsid w:val="0089574D"/>
    <w:rsid w:val="008967A3"/>
    <w:rsid w:val="008A11E9"/>
    <w:rsid w:val="008A1797"/>
    <w:rsid w:val="008A1B72"/>
    <w:rsid w:val="008A4BD5"/>
    <w:rsid w:val="008A5644"/>
    <w:rsid w:val="008B0109"/>
    <w:rsid w:val="008B1A41"/>
    <w:rsid w:val="008B298F"/>
    <w:rsid w:val="008B4998"/>
    <w:rsid w:val="008C088C"/>
    <w:rsid w:val="008C4383"/>
    <w:rsid w:val="008D4B7C"/>
    <w:rsid w:val="008D5559"/>
    <w:rsid w:val="008E0258"/>
    <w:rsid w:val="008F0DE2"/>
    <w:rsid w:val="0090723B"/>
    <w:rsid w:val="00912222"/>
    <w:rsid w:val="00913C09"/>
    <w:rsid w:val="00927AEA"/>
    <w:rsid w:val="00933A09"/>
    <w:rsid w:val="0093544D"/>
    <w:rsid w:val="00935F06"/>
    <w:rsid w:val="0094002B"/>
    <w:rsid w:val="00941024"/>
    <w:rsid w:val="0094137D"/>
    <w:rsid w:val="00953EA0"/>
    <w:rsid w:val="0095774E"/>
    <w:rsid w:val="009602B3"/>
    <w:rsid w:val="009636CF"/>
    <w:rsid w:val="009766A5"/>
    <w:rsid w:val="0098132E"/>
    <w:rsid w:val="00983A7F"/>
    <w:rsid w:val="00983C8E"/>
    <w:rsid w:val="00984B88"/>
    <w:rsid w:val="0099099A"/>
    <w:rsid w:val="00992446"/>
    <w:rsid w:val="009951BD"/>
    <w:rsid w:val="00996910"/>
    <w:rsid w:val="009B7FD3"/>
    <w:rsid w:val="009C1FD7"/>
    <w:rsid w:val="009C4AFA"/>
    <w:rsid w:val="009D2599"/>
    <w:rsid w:val="009D715B"/>
    <w:rsid w:val="009E11D0"/>
    <w:rsid w:val="009E1A06"/>
    <w:rsid w:val="009F2B97"/>
    <w:rsid w:val="009F71C8"/>
    <w:rsid w:val="00A007D4"/>
    <w:rsid w:val="00A00817"/>
    <w:rsid w:val="00A14091"/>
    <w:rsid w:val="00A27B10"/>
    <w:rsid w:val="00A30E2F"/>
    <w:rsid w:val="00A400CD"/>
    <w:rsid w:val="00A4195E"/>
    <w:rsid w:val="00A458B3"/>
    <w:rsid w:val="00A4639A"/>
    <w:rsid w:val="00A47F10"/>
    <w:rsid w:val="00A55C78"/>
    <w:rsid w:val="00A663A9"/>
    <w:rsid w:val="00A7368E"/>
    <w:rsid w:val="00A7772A"/>
    <w:rsid w:val="00A806F0"/>
    <w:rsid w:val="00A85657"/>
    <w:rsid w:val="00A858E8"/>
    <w:rsid w:val="00A87975"/>
    <w:rsid w:val="00AA469D"/>
    <w:rsid w:val="00AB0575"/>
    <w:rsid w:val="00AC019E"/>
    <w:rsid w:val="00AC4673"/>
    <w:rsid w:val="00AC4952"/>
    <w:rsid w:val="00AD4AF4"/>
    <w:rsid w:val="00AE0144"/>
    <w:rsid w:val="00AE1E58"/>
    <w:rsid w:val="00AE4A92"/>
    <w:rsid w:val="00AE59F8"/>
    <w:rsid w:val="00AF4A1A"/>
    <w:rsid w:val="00B0027C"/>
    <w:rsid w:val="00B06A6C"/>
    <w:rsid w:val="00B11FED"/>
    <w:rsid w:val="00B15B00"/>
    <w:rsid w:val="00B21500"/>
    <w:rsid w:val="00B2421C"/>
    <w:rsid w:val="00B26ACD"/>
    <w:rsid w:val="00B2724E"/>
    <w:rsid w:val="00B30020"/>
    <w:rsid w:val="00B32A74"/>
    <w:rsid w:val="00B32FC6"/>
    <w:rsid w:val="00B33861"/>
    <w:rsid w:val="00B3714D"/>
    <w:rsid w:val="00B6134C"/>
    <w:rsid w:val="00B658CB"/>
    <w:rsid w:val="00B70854"/>
    <w:rsid w:val="00B770D6"/>
    <w:rsid w:val="00B806AE"/>
    <w:rsid w:val="00B842FD"/>
    <w:rsid w:val="00B85CE4"/>
    <w:rsid w:val="00B9170E"/>
    <w:rsid w:val="00B97658"/>
    <w:rsid w:val="00BA6398"/>
    <w:rsid w:val="00BB5F13"/>
    <w:rsid w:val="00BC0A0F"/>
    <w:rsid w:val="00BC41C7"/>
    <w:rsid w:val="00BD0F43"/>
    <w:rsid w:val="00BD7FB4"/>
    <w:rsid w:val="00BE2F6F"/>
    <w:rsid w:val="00BE32EC"/>
    <w:rsid w:val="00BE728F"/>
    <w:rsid w:val="00BE7382"/>
    <w:rsid w:val="00BF189B"/>
    <w:rsid w:val="00BF5236"/>
    <w:rsid w:val="00BF77D1"/>
    <w:rsid w:val="00C03210"/>
    <w:rsid w:val="00C072D8"/>
    <w:rsid w:val="00C10B55"/>
    <w:rsid w:val="00C16259"/>
    <w:rsid w:val="00C204B2"/>
    <w:rsid w:val="00C215E0"/>
    <w:rsid w:val="00C21625"/>
    <w:rsid w:val="00C21AA5"/>
    <w:rsid w:val="00C21FD5"/>
    <w:rsid w:val="00C22357"/>
    <w:rsid w:val="00C22513"/>
    <w:rsid w:val="00C23868"/>
    <w:rsid w:val="00C31271"/>
    <w:rsid w:val="00C32AB9"/>
    <w:rsid w:val="00C34736"/>
    <w:rsid w:val="00C37710"/>
    <w:rsid w:val="00C470E0"/>
    <w:rsid w:val="00C51234"/>
    <w:rsid w:val="00C51A61"/>
    <w:rsid w:val="00C53008"/>
    <w:rsid w:val="00C57342"/>
    <w:rsid w:val="00C61A02"/>
    <w:rsid w:val="00C64749"/>
    <w:rsid w:val="00C65D5B"/>
    <w:rsid w:val="00C664B6"/>
    <w:rsid w:val="00C6745D"/>
    <w:rsid w:val="00C707B1"/>
    <w:rsid w:val="00C70F0B"/>
    <w:rsid w:val="00C72CE1"/>
    <w:rsid w:val="00C73FFD"/>
    <w:rsid w:val="00C8004C"/>
    <w:rsid w:val="00C8151C"/>
    <w:rsid w:val="00C841C5"/>
    <w:rsid w:val="00C9049F"/>
    <w:rsid w:val="00C91AFF"/>
    <w:rsid w:val="00CA2EB4"/>
    <w:rsid w:val="00CA41B4"/>
    <w:rsid w:val="00CA54EB"/>
    <w:rsid w:val="00CB22B0"/>
    <w:rsid w:val="00CB338B"/>
    <w:rsid w:val="00CB370D"/>
    <w:rsid w:val="00CB4BA7"/>
    <w:rsid w:val="00CC14AD"/>
    <w:rsid w:val="00CC508C"/>
    <w:rsid w:val="00CD4019"/>
    <w:rsid w:val="00CD7C94"/>
    <w:rsid w:val="00CE06B8"/>
    <w:rsid w:val="00CE1981"/>
    <w:rsid w:val="00CE6748"/>
    <w:rsid w:val="00CF563B"/>
    <w:rsid w:val="00CF7D67"/>
    <w:rsid w:val="00D051B2"/>
    <w:rsid w:val="00D07CA6"/>
    <w:rsid w:val="00D12A6C"/>
    <w:rsid w:val="00D15754"/>
    <w:rsid w:val="00D175C0"/>
    <w:rsid w:val="00D22404"/>
    <w:rsid w:val="00D27D27"/>
    <w:rsid w:val="00D30E1D"/>
    <w:rsid w:val="00D3192A"/>
    <w:rsid w:val="00D36B14"/>
    <w:rsid w:val="00D47194"/>
    <w:rsid w:val="00D47460"/>
    <w:rsid w:val="00D47923"/>
    <w:rsid w:val="00D51D05"/>
    <w:rsid w:val="00D52E8A"/>
    <w:rsid w:val="00D544FD"/>
    <w:rsid w:val="00D56511"/>
    <w:rsid w:val="00D568E4"/>
    <w:rsid w:val="00D570F9"/>
    <w:rsid w:val="00D60072"/>
    <w:rsid w:val="00D60582"/>
    <w:rsid w:val="00D60B93"/>
    <w:rsid w:val="00D64513"/>
    <w:rsid w:val="00D64A95"/>
    <w:rsid w:val="00D72DE8"/>
    <w:rsid w:val="00D73906"/>
    <w:rsid w:val="00D761CD"/>
    <w:rsid w:val="00D8250C"/>
    <w:rsid w:val="00D8328C"/>
    <w:rsid w:val="00D83402"/>
    <w:rsid w:val="00D85349"/>
    <w:rsid w:val="00D87DB5"/>
    <w:rsid w:val="00D9251A"/>
    <w:rsid w:val="00D95A94"/>
    <w:rsid w:val="00DA2734"/>
    <w:rsid w:val="00DB2663"/>
    <w:rsid w:val="00DB3818"/>
    <w:rsid w:val="00DD115A"/>
    <w:rsid w:val="00DD241F"/>
    <w:rsid w:val="00DD25C1"/>
    <w:rsid w:val="00DD75EF"/>
    <w:rsid w:val="00DE15C2"/>
    <w:rsid w:val="00DE4023"/>
    <w:rsid w:val="00DE6E32"/>
    <w:rsid w:val="00DF05BA"/>
    <w:rsid w:val="00DF3D9D"/>
    <w:rsid w:val="00DF5AD8"/>
    <w:rsid w:val="00DF62AE"/>
    <w:rsid w:val="00E13CB9"/>
    <w:rsid w:val="00E1674F"/>
    <w:rsid w:val="00E22348"/>
    <w:rsid w:val="00E235CE"/>
    <w:rsid w:val="00E24FF3"/>
    <w:rsid w:val="00E27382"/>
    <w:rsid w:val="00E37791"/>
    <w:rsid w:val="00E50D63"/>
    <w:rsid w:val="00E54645"/>
    <w:rsid w:val="00E67108"/>
    <w:rsid w:val="00E77CDE"/>
    <w:rsid w:val="00E8289B"/>
    <w:rsid w:val="00E82D68"/>
    <w:rsid w:val="00E90737"/>
    <w:rsid w:val="00E9252D"/>
    <w:rsid w:val="00E950DA"/>
    <w:rsid w:val="00E95DE4"/>
    <w:rsid w:val="00EA078F"/>
    <w:rsid w:val="00EB1A07"/>
    <w:rsid w:val="00EB3942"/>
    <w:rsid w:val="00EC2569"/>
    <w:rsid w:val="00EC3F94"/>
    <w:rsid w:val="00EC5F01"/>
    <w:rsid w:val="00EC693F"/>
    <w:rsid w:val="00EC7343"/>
    <w:rsid w:val="00ED48A6"/>
    <w:rsid w:val="00ED6E7C"/>
    <w:rsid w:val="00EE1E6A"/>
    <w:rsid w:val="00EE269A"/>
    <w:rsid w:val="00EE700D"/>
    <w:rsid w:val="00EE76EC"/>
    <w:rsid w:val="00EF06DF"/>
    <w:rsid w:val="00EF0A16"/>
    <w:rsid w:val="00EF341F"/>
    <w:rsid w:val="00EF6161"/>
    <w:rsid w:val="00F07BA7"/>
    <w:rsid w:val="00F10148"/>
    <w:rsid w:val="00F13D62"/>
    <w:rsid w:val="00F152C2"/>
    <w:rsid w:val="00F2697E"/>
    <w:rsid w:val="00F324AC"/>
    <w:rsid w:val="00F34B81"/>
    <w:rsid w:val="00F406FC"/>
    <w:rsid w:val="00F45213"/>
    <w:rsid w:val="00F47F26"/>
    <w:rsid w:val="00F5176E"/>
    <w:rsid w:val="00F52BB5"/>
    <w:rsid w:val="00F5432C"/>
    <w:rsid w:val="00F60168"/>
    <w:rsid w:val="00F60442"/>
    <w:rsid w:val="00F631A6"/>
    <w:rsid w:val="00F64489"/>
    <w:rsid w:val="00F6484D"/>
    <w:rsid w:val="00F66620"/>
    <w:rsid w:val="00F80E1C"/>
    <w:rsid w:val="00F82B49"/>
    <w:rsid w:val="00F833E3"/>
    <w:rsid w:val="00F90119"/>
    <w:rsid w:val="00F90B3D"/>
    <w:rsid w:val="00F95CE4"/>
    <w:rsid w:val="00F95D58"/>
    <w:rsid w:val="00FA35F2"/>
    <w:rsid w:val="00FA6573"/>
    <w:rsid w:val="00FB470E"/>
    <w:rsid w:val="00FC1220"/>
    <w:rsid w:val="00FC16F2"/>
    <w:rsid w:val="00FC311A"/>
    <w:rsid w:val="00FD03CA"/>
    <w:rsid w:val="00FD1780"/>
    <w:rsid w:val="00FD5BEB"/>
    <w:rsid w:val="00FD66ED"/>
    <w:rsid w:val="00FD7A88"/>
    <w:rsid w:val="00FE1A43"/>
    <w:rsid w:val="00FE5F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622"/>
  <w15:docId w15:val="{213C128B-7C7F-4F96-9A1E-A785335C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86D"/>
  </w:style>
  <w:style w:type="paragraph" w:styleId="Footer">
    <w:name w:val="footer"/>
    <w:basedOn w:val="Normal"/>
    <w:link w:val="FooterChar"/>
    <w:uiPriority w:val="99"/>
    <w:unhideWhenUsed/>
    <w:rsid w:val="00744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86D"/>
  </w:style>
  <w:style w:type="paragraph" w:styleId="ListParagraph">
    <w:name w:val="List Paragraph"/>
    <w:basedOn w:val="Normal"/>
    <w:uiPriority w:val="34"/>
    <w:qFormat/>
    <w:rsid w:val="00127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28523">
      <w:bodyDiv w:val="1"/>
      <w:marLeft w:val="0"/>
      <w:marRight w:val="0"/>
      <w:marTop w:val="0"/>
      <w:marBottom w:val="0"/>
      <w:divBdr>
        <w:top w:val="none" w:sz="0" w:space="0" w:color="auto"/>
        <w:left w:val="none" w:sz="0" w:space="0" w:color="auto"/>
        <w:bottom w:val="none" w:sz="0" w:space="0" w:color="auto"/>
        <w:right w:val="none" w:sz="0" w:space="0" w:color="auto"/>
      </w:divBdr>
    </w:div>
    <w:div w:id="1221408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Beachlands Chartered Club</cp:lastModifiedBy>
  <cp:revision>2</cp:revision>
  <cp:lastPrinted>2021-07-29T00:36:00Z</cp:lastPrinted>
  <dcterms:created xsi:type="dcterms:W3CDTF">2023-07-11T05:45:00Z</dcterms:created>
  <dcterms:modified xsi:type="dcterms:W3CDTF">2023-07-11T05:45:00Z</dcterms:modified>
</cp:coreProperties>
</file>