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A27B10" w:rsidRDefault="002C5118" w:rsidP="0089574D">
      <w:pPr>
        <w:jc w:val="center"/>
        <w:rPr>
          <w:b/>
          <w:bCs/>
          <w:sz w:val="32"/>
          <w:szCs w:val="32"/>
        </w:rPr>
      </w:pPr>
      <w:r w:rsidRPr="00A27B10">
        <w:rPr>
          <w:b/>
          <w:bCs/>
          <w:sz w:val="32"/>
          <w:szCs w:val="32"/>
          <w:u w:val="single"/>
        </w:rPr>
        <w:t>BEACHLANDS CHARTERED CLUB (INC.)</w:t>
      </w:r>
    </w:p>
    <w:p w14:paraId="42C45A06" w14:textId="4B21C2BA" w:rsidR="00FA35F2" w:rsidRDefault="00FA35F2" w:rsidP="0089574D">
      <w:pPr>
        <w:spacing w:line="360" w:lineRule="auto"/>
        <w:jc w:val="center"/>
        <w:rPr>
          <w:b/>
          <w:bCs/>
          <w:sz w:val="24"/>
          <w:szCs w:val="24"/>
          <w:u w:val="single"/>
        </w:rPr>
      </w:pPr>
      <w:r w:rsidRPr="003316A3">
        <w:rPr>
          <w:b/>
          <w:bCs/>
          <w:sz w:val="24"/>
          <w:szCs w:val="24"/>
          <w:u w:val="single"/>
        </w:rPr>
        <w:t>Minutes of Committee Meeting held</w:t>
      </w:r>
      <w:r w:rsidR="00F54619">
        <w:rPr>
          <w:b/>
          <w:bCs/>
          <w:sz w:val="24"/>
          <w:szCs w:val="24"/>
          <w:u w:val="single"/>
        </w:rPr>
        <w:t xml:space="preserve"> </w:t>
      </w:r>
      <w:r w:rsidR="00DD0544">
        <w:rPr>
          <w:b/>
          <w:bCs/>
          <w:sz w:val="24"/>
          <w:szCs w:val="24"/>
          <w:u w:val="single"/>
        </w:rPr>
        <w:t>16/11/2023 at 6.01pm</w:t>
      </w:r>
    </w:p>
    <w:p w14:paraId="1827F6E7" w14:textId="77777777" w:rsidR="00450724" w:rsidRDefault="002C5118" w:rsidP="00C73FFD">
      <w:pPr>
        <w:tabs>
          <w:tab w:val="left" w:pos="1843"/>
        </w:tabs>
        <w:spacing w:after="0" w:line="276" w:lineRule="auto"/>
        <w:ind w:left="1843" w:hanging="1843"/>
      </w:pPr>
      <w:r w:rsidRPr="00795F48">
        <w:rPr>
          <w:b/>
          <w:bCs/>
        </w:rPr>
        <w:t>Present:</w:t>
      </w:r>
      <w:r w:rsidR="00D12A6C" w:rsidRPr="00795F48">
        <w:rPr>
          <w:b/>
          <w:bCs/>
        </w:rPr>
        <w:t xml:space="preserve"> </w:t>
      </w:r>
      <w:r w:rsidR="00887716" w:rsidRPr="00795F48">
        <w:rPr>
          <w:b/>
          <w:bCs/>
        </w:rPr>
        <w:tab/>
      </w:r>
      <w:r w:rsidR="00450724" w:rsidRPr="00450724">
        <w:t>Darryl Good</w:t>
      </w:r>
      <w:r w:rsidR="00651B73" w:rsidRPr="00795F48">
        <w:t xml:space="preserve"> (President),</w:t>
      </w:r>
      <w:r w:rsidR="00450724">
        <w:t xml:space="preserve"> Glen Fitzpatrick (Vice President), Carol Laing (Treasurer), Judy Popham, Caitland Good, Meshell van Velzen, Logan </w:t>
      </w:r>
      <w:proofErr w:type="spellStart"/>
      <w:r w:rsidR="00450724">
        <w:t>Sainty</w:t>
      </w:r>
      <w:proofErr w:type="spellEnd"/>
      <w:r w:rsidR="00450724">
        <w:t>, Charlotte Goodlet (Club Manager), Donna Orriss, (Office Manager).</w:t>
      </w:r>
    </w:p>
    <w:p w14:paraId="44CB662C" w14:textId="126F2E84" w:rsidR="002C5118" w:rsidRPr="00795F48" w:rsidRDefault="00450724" w:rsidP="00C73FFD">
      <w:pPr>
        <w:tabs>
          <w:tab w:val="left" w:pos="1843"/>
        </w:tabs>
        <w:spacing w:after="0" w:line="276" w:lineRule="auto"/>
        <w:ind w:left="1843" w:hanging="1843"/>
      </w:pPr>
      <w:r>
        <w:rPr>
          <w:b/>
          <w:bCs/>
        </w:rPr>
        <w:t>Apologies:</w:t>
      </w:r>
      <w:r>
        <w:tab/>
        <w:t>Fraser Webberley</w:t>
      </w:r>
      <w:r w:rsidR="00616B4A" w:rsidRPr="00795F48">
        <w:tab/>
      </w:r>
    </w:p>
    <w:p w14:paraId="28E20B9F" w14:textId="02E4AAF5" w:rsidR="00370958" w:rsidRPr="00795F48" w:rsidRDefault="00370958" w:rsidP="00882F48">
      <w:pPr>
        <w:tabs>
          <w:tab w:val="left" w:pos="1843"/>
        </w:tabs>
        <w:spacing w:after="0" w:line="276" w:lineRule="auto"/>
      </w:pPr>
    </w:p>
    <w:p w14:paraId="652F3949" w14:textId="4B72F631" w:rsidR="00382FE8" w:rsidRDefault="002C5118" w:rsidP="00882F48">
      <w:pPr>
        <w:tabs>
          <w:tab w:val="left" w:pos="1843"/>
        </w:tabs>
        <w:spacing w:after="0" w:line="276" w:lineRule="auto"/>
      </w:pPr>
      <w:r w:rsidRPr="00795F48">
        <w:rPr>
          <w:b/>
          <w:bCs/>
        </w:rPr>
        <w:t>Minutes of previous meeting:</w:t>
      </w:r>
      <w:r w:rsidR="00011FDF" w:rsidRPr="00795F48">
        <w:rPr>
          <w:b/>
          <w:bCs/>
        </w:rPr>
        <w:t xml:space="preserve"> </w:t>
      </w:r>
      <w:r w:rsidR="00E9252D" w:rsidRPr="00795F48">
        <w:rPr>
          <w:b/>
          <w:bCs/>
        </w:rPr>
        <w:t xml:space="preserve"> </w:t>
      </w:r>
      <w:r w:rsidR="004D3957" w:rsidRPr="00795F48">
        <w:tab/>
      </w:r>
      <w:r w:rsidR="004D3957" w:rsidRPr="00795F48">
        <w:tab/>
      </w:r>
      <w:r w:rsidR="001741BE" w:rsidRPr="00795F48">
        <w:t xml:space="preserve">      </w:t>
      </w:r>
      <w:r w:rsidR="005B4C6E" w:rsidRPr="00795F48">
        <w:t xml:space="preserve">    </w:t>
      </w:r>
      <w:r w:rsidR="001741BE" w:rsidRPr="00795F48">
        <w:t xml:space="preserve">  </w:t>
      </w:r>
      <w:r w:rsidR="005B4C6E" w:rsidRPr="00795F48">
        <w:t xml:space="preserve">                 </w:t>
      </w:r>
      <w:r w:rsidR="00662989" w:rsidRPr="00795F48">
        <w:t xml:space="preserve"> </w:t>
      </w:r>
      <w:r w:rsidR="001741BE" w:rsidRPr="00795F48">
        <w:t xml:space="preserve"> </w:t>
      </w:r>
      <w:r w:rsidR="00F80E1C">
        <w:t xml:space="preserve">              </w:t>
      </w:r>
      <w:r w:rsidR="00DE0FF1">
        <w:t xml:space="preserve">                                  </w:t>
      </w:r>
      <w:r w:rsidR="00DE0FF1" w:rsidRPr="00DE0FF1">
        <w:rPr>
          <w:i/>
          <w:iCs/>
        </w:rPr>
        <w:t>Moved</w:t>
      </w:r>
      <w:r w:rsidR="00F80E1C" w:rsidRPr="00DE0FF1">
        <w:rPr>
          <w:i/>
          <w:iCs/>
        </w:rPr>
        <w:t xml:space="preserve"> </w:t>
      </w:r>
      <w:r w:rsidR="00450724" w:rsidRPr="00DE0FF1">
        <w:rPr>
          <w:i/>
          <w:iCs/>
        </w:rPr>
        <w:t>Judy</w:t>
      </w:r>
      <w:r w:rsidR="004D3957" w:rsidRPr="00DE0FF1">
        <w:rPr>
          <w:i/>
          <w:iCs/>
        </w:rPr>
        <w:t xml:space="preserve"> /</w:t>
      </w:r>
      <w:r w:rsidR="00DE0FF1" w:rsidRPr="00DE0FF1">
        <w:rPr>
          <w:i/>
          <w:iCs/>
        </w:rPr>
        <w:t xml:space="preserve"> Seconded </w:t>
      </w:r>
      <w:r w:rsidR="00450724" w:rsidRPr="00DE0FF1">
        <w:rPr>
          <w:i/>
          <w:iCs/>
        </w:rPr>
        <w:t>Caitland</w:t>
      </w:r>
    </w:p>
    <w:p w14:paraId="1CBE4B71" w14:textId="77777777" w:rsidR="007001AF" w:rsidRDefault="007001AF" w:rsidP="00882F48">
      <w:pPr>
        <w:tabs>
          <w:tab w:val="left" w:pos="1843"/>
        </w:tabs>
        <w:spacing w:after="0" w:line="276" w:lineRule="auto"/>
      </w:pPr>
    </w:p>
    <w:p w14:paraId="0AE8A33D" w14:textId="3DD46B3A" w:rsidR="007001AF" w:rsidRPr="00DE0FF1" w:rsidRDefault="007001AF" w:rsidP="00DE0FF1">
      <w:pPr>
        <w:tabs>
          <w:tab w:val="left" w:pos="1843"/>
        </w:tabs>
        <w:spacing w:after="0" w:line="276" w:lineRule="auto"/>
        <w:rPr>
          <w:rFonts w:ascii="Aptos" w:eastAsia="Times New Roman" w:hAnsi="Aptos"/>
          <w:color w:val="000000"/>
        </w:rPr>
      </w:pPr>
      <w:r w:rsidRPr="00DE0FF1">
        <w:rPr>
          <w:b/>
          <w:bCs/>
        </w:rPr>
        <w:t>New Members:</w:t>
      </w:r>
      <w:r w:rsidR="00DE0FF1" w:rsidRPr="00DE0FF1">
        <w:t xml:space="preserve"> </w:t>
      </w:r>
      <w:r w:rsidRPr="00DE0FF1">
        <w:rPr>
          <w:rFonts w:ascii="Aptos" w:eastAsia="Times New Roman" w:hAnsi="Aptos"/>
          <w:color w:val="000000"/>
        </w:rPr>
        <w:t xml:space="preserve">Morgan Hall, David Bach, Deana Ingles, Paul McKay, Richard O'Hanlon, Marisa Eck, Malcolm Little, Colleen Little, Aaron Little, Angela Angle, Neil Angle, Russel Sinclair, Catherine Brady, Jamie Swainbank, Kathy Marx, Dennis Marx, Cristo Coetzee, </w:t>
      </w:r>
      <w:proofErr w:type="spellStart"/>
      <w:r w:rsidRPr="00DE0FF1">
        <w:rPr>
          <w:rFonts w:ascii="Aptos" w:eastAsia="Times New Roman" w:hAnsi="Aptos"/>
          <w:color w:val="000000"/>
        </w:rPr>
        <w:t>Shanying</w:t>
      </w:r>
      <w:proofErr w:type="spellEnd"/>
      <w:r w:rsidRPr="00DE0FF1">
        <w:rPr>
          <w:rFonts w:ascii="Aptos" w:eastAsia="Times New Roman" w:hAnsi="Aptos"/>
          <w:color w:val="000000"/>
        </w:rPr>
        <w:t xml:space="preserve"> Wang, Fiona Wen, Sunshine Xiang Liu, Patricia </w:t>
      </w:r>
      <w:proofErr w:type="spellStart"/>
      <w:r w:rsidRPr="00DE0FF1">
        <w:rPr>
          <w:rFonts w:ascii="Aptos" w:eastAsia="Times New Roman" w:hAnsi="Aptos"/>
          <w:color w:val="000000"/>
        </w:rPr>
        <w:t>Mankelow</w:t>
      </w:r>
      <w:proofErr w:type="spellEnd"/>
      <w:r w:rsidRPr="00DE0FF1">
        <w:rPr>
          <w:rFonts w:ascii="Aptos" w:eastAsia="Times New Roman" w:hAnsi="Aptos"/>
          <w:color w:val="000000"/>
        </w:rPr>
        <w:t xml:space="preserve">, Janene Wilson, Roger Wilson, Jordan Marais, Gillian Rutherford, David </w:t>
      </w:r>
      <w:r w:rsidR="00B3589D" w:rsidRPr="00DE0FF1">
        <w:rPr>
          <w:rFonts w:ascii="Aptos" w:eastAsia="Times New Roman" w:hAnsi="Aptos"/>
          <w:color w:val="000000"/>
        </w:rPr>
        <w:t>Chen,</w:t>
      </w:r>
      <w:r w:rsidRPr="00DE0FF1">
        <w:rPr>
          <w:rFonts w:ascii="Aptos" w:eastAsia="Times New Roman" w:hAnsi="Aptos"/>
          <w:color w:val="000000"/>
        </w:rPr>
        <w:t xml:space="preserve"> and Graham Rowley.</w:t>
      </w:r>
    </w:p>
    <w:p w14:paraId="5668B6C9" w14:textId="0A390FF8" w:rsidR="00DE0FF1" w:rsidRPr="00DE0FF1" w:rsidRDefault="00DE0FF1" w:rsidP="00DE0FF1">
      <w:pPr>
        <w:tabs>
          <w:tab w:val="left" w:pos="1843"/>
        </w:tabs>
        <w:spacing w:after="0" w:line="276" w:lineRule="auto"/>
      </w:pPr>
      <w:r w:rsidRPr="00DE0FF1">
        <w:rPr>
          <w:b/>
          <w:bCs/>
        </w:rPr>
        <w:t>Membership:</w:t>
      </w:r>
      <w:r w:rsidRPr="00DE0FF1">
        <w:t xml:space="preserve"> Full 306, Senior 148, Life 6, Staff 0, Complimentary 6. Total 468.</w:t>
      </w:r>
    </w:p>
    <w:p w14:paraId="5F46A658" w14:textId="77777777" w:rsidR="00795F48" w:rsidRPr="00795F48" w:rsidRDefault="00795F48" w:rsidP="00882F48">
      <w:pPr>
        <w:tabs>
          <w:tab w:val="left" w:pos="1843"/>
        </w:tabs>
        <w:spacing w:after="0" w:line="276" w:lineRule="auto"/>
      </w:pPr>
    </w:p>
    <w:p w14:paraId="255E86F5" w14:textId="77777777" w:rsidR="00450724" w:rsidRDefault="00382FE8" w:rsidP="00882F48">
      <w:pPr>
        <w:tabs>
          <w:tab w:val="left" w:pos="1843"/>
        </w:tabs>
        <w:spacing w:after="0" w:line="276" w:lineRule="auto"/>
        <w:rPr>
          <w:b/>
          <w:bCs/>
        </w:rPr>
      </w:pPr>
      <w:r w:rsidRPr="00795F48">
        <w:rPr>
          <w:b/>
          <w:bCs/>
        </w:rPr>
        <w:t>Matters arising from last minutes:</w:t>
      </w:r>
      <w:r w:rsidR="00C72CE1" w:rsidRPr="00795F48">
        <w:rPr>
          <w:b/>
          <w:bCs/>
        </w:rPr>
        <w:t xml:space="preserve"> </w:t>
      </w:r>
    </w:p>
    <w:p w14:paraId="78A38932" w14:textId="3F74A75B" w:rsidR="00281C19" w:rsidRPr="00281C19" w:rsidRDefault="007001AF" w:rsidP="00281C19">
      <w:pPr>
        <w:numPr>
          <w:ilvl w:val="0"/>
          <w:numId w:val="6"/>
        </w:numPr>
        <w:spacing w:before="100" w:beforeAutospacing="1" w:after="0" w:afterAutospacing="1" w:line="276" w:lineRule="auto"/>
        <w:rPr>
          <w:b/>
          <w:bCs/>
        </w:rPr>
      </w:pPr>
      <w:r w:rsidRPr="007001AF">
        <w:rPr>
          <w:rFonts w:ascii="Aptos" w:eastAsia="Times New Roman" w:hAnsi="Aptos"/>
          <w:b/>
          <w:bCs/>
          <w:color w:val="000000"/>
        </w:rPr>
        <w:t>ATM:</w:t>
      </w:r>
      <w:r w:rsidRPr="007001AF">
        <w:rPr>
          <w:rFonts w:ascii="Aptos" w:eastAsia="Times New Roman" w:hAnsi="Aptos"/>
          <w:color w:val="000000"/>
        </w:rPr>
        <w:t xml:space="preserve"> Has been open for withdrawals since Tuesday the </w:t>
      </w:r>
      <w:r w:rsidR="006F4BEC" w:rsidRPr="007001AF">
        <w:rPr>
          <w:rFonts w:ascii="Aptos" w:eastAsia="Times New Roman" w:hAnsi="Aptos"/>
          <w:color w:val="000000"/>
        </w:rPr>
        <w:t>10th of</w:t>
      </w:r>
      <w:r w:rsidRPr="007001AF">
        <w:rPr>
          <w:rFonts w:ascii="Aptos" w:eastAsia="Times New Roman" w:hAnsi="Aptos"/>
          <w:color w:val="000000"/>
        </w:rPr>
        <w:t> October 2023. Donna checks levels as soon as she gets in to work and then replenishes the ATM if it needs it. Uses an average of 2K-3K per week on withdrawals. We are using the 8ball/Quiz/Raffles cash on site and the money used gets put back into that bank account. Rebates are going into the bar account on the 23</w:t>
      </w:r>
      <w:r w:rsidRPr="007001AF">
        <w:rPr>
          <w:rFonts w:ascii="Aptos" w:eastAsia="Times New Roman" w:hAnsi="Aptos"/>
          <w:color w:val="000000"/>
          <w:vertAlign w:val="superscript"/>
        </w:rPr>
        <w:t>rd</w:t>
      </w:r>
      <w:r w:rsidRPr="007001AF">
        <w:rPr>
          <w:rFonts w:ascii="Aptos" w:eastAsia="Times New Roman" w:hAnsi="Aptos"/>
          <w:color w:val="000000"/>
        </w:rPr>
        <w:t> of the following month so, we can expect our first rebate to be on the 23</w:t>
      </w:r>
      <w:r w:rsidRPr="007001AF">
        <w:rPr>
          <w:rFonts w:ascii="Aptos" w:eastAsia="Times New Roman" w:hAnsi="Aptos"/>
          <w:color w:val="000000"/>
          <w:vertAlign w:val="superscript"/>
        </w:rPr>
        <w:t>rd</w:t>
      </w:r>
      <w:r w:rsidRPr="007001AF">
        <w:rPr>
          <w:rFonts w:ascii="Aptos" w:eastAsia="Times New Roman" w:hAnsi="Aptos"/>
          <w:color w:val="000000"/>
        </w:rPr>
        <w:t> of November.</w:t>
      </w:r>
      <w:r w:rsidR="00281C19">
        <w:rPr>
          <w:b/>
          <w:bCs/>
        </w:rPr>
        <w:t xml:space="preserve"> </w:t>
      </w:r>
      <w:r w:rsidR="00281C19">
        <w:t>Darryl has asked the office to check</w:t>
      </w:r>
      <w:r w:rsidR="00450724">
        <w:t xml:space="preserve"> that the rebate is correct when deposited into our account every month.</w:t>
      </w:r>
    </w:p>
    <w:p w14:paraId="5A922F41" w14:textId="77777777" w:rsidR="00281C19" w:rsidRDefault="00450724" w:rsidP="00281C19">
      <w:pPr>
        <w:numPr>
          <w:ilvl w:val="0"/>
          <w:numId w:val="6"/>
        </w:numPr>
        <w:spacing w:before="100" w:beforeAutospacing="1" w:after="100" w:afterAutospacing="1" w:line="240" w:lineRule="auto"/>
        <w:rPr>
          <w:rFonts w:ascii="Aptos" w:eastAsia="Times New Roman" w:hAnsi="Aptos"/>
          <w:color w:val="000000"/>
        </w:rPr>
      </w:pPr>
      <w:r>
        <w:rPr>
          <w:rFonts w:ascii="Aptos" w:eastAsia="Times New Roman" w:hAnsi="Aptos"/>
          <w:b/>
          <w:bCs/>
          <w:color w:val="000000"/>
        </w:rPr>
        <w:t>Power Tracking:</w:t>
      </w:r>
      <w:r>
        <w:rPr>
          <w:rFonts w:ascii="Aptos" w:eastAsia="Times New Roman" w:hAnsi="Aptos"/>
          <w:color w:val="000000"/>
        </w:rPr>
        <w:t xml:space="preserve"> Charlotte has been taking photo of the meter each Friday to work out an average power usage by Ambrosia. This percentage of power used per month will be reflected in the amount we charge Ambrosia in their overhead bill going forward. </w:t>
      </w:r>
      <w:proofErr w:type="gramStart"/>
      <w:r>
        <w:rPr>
          <w:rFonts w:ascii="Aptos" w:eastAsia="Times New Roman" w:hAnsi="Aptos"/>
          <w:color w:val="000000"/>
        </w:rPr>
        <w:t>At the moment</w:t>
      </w:r>
      <w:proofErr w:type="gramEnd"/>
      <w:r>
        <w:rPr>
          <w:rFonts w:ascii="Aptos" w:eastAsia="Times New Roman" w:hAnsi="Aptos"/>
          <w:color w:val="000000"/>
        </w:rPr>
        <w:t xml:space="preserve"> we are charging them 50/50.</w:t>
      </w:r>
    </w:p>
    <w:p w14:paraId="528BC273" w14:textId="56B9138E" w:rsidR="007001AF" w:rsidRPr="00281C19" w:rsidRDefault="00450724" w:rsidP="00281C19">
      <w:pPr>
        <w:numPr>
          <w:ilvl w:val="0"/>
          <w:numId w:val="6"/>
        </w:numPr>
        <w:spacing w:before="100" w:beforeAutospacing="1" w:after="100" w:afterAutospacing="1" w:line="240" w:lineRule="auto"/>
        <w:rPr>
          <w:rFonts w:ascii="Aptos" w:eastAsia="Times New Roman" w:hAnsi="Aptos"/>
          <w:color w:val="000000"/>
        </w:rPr>
      </w:pPr>
      <w:r w:rsidRPr="00281C19">
        <w:rPr>
          <w:rFonts w:ascii="Aptos" w:eastAsia="Times New Roman" w:hAnsi="Aptos"/>
          <w:b/>
          <w:bCs/>
          <w:color w:val="000000"/>
        </w:rPr>
        <w:t>Not-for-profit:</w:t>
      </w:r>
      <w:r w:rsidRPr="00281C19">
        <w:rPr>
          <w:rFonts w:ascii="Aptos" w:eastAsia="Times New Roman" w:hAnsi="Aptos"/>
          <w:color w:val="000000"/>
        </w:rPr>
        <w:t xml:space="preserve"> We are still waiting on the charities office to give us our certification. As soon as we receive this the office will be applying for bank fees to be waived, free online texting, free Microsoft subscription </w:t>
      </w:r>
      <w:r w:rsidR="006F4BEC" w:rsidRPr="00281C19">
        <w:rPr>
          <w:rFonts w:ascii="Aptos" w:eastAsia="Times New Roman" w:hAnsi="Aptos"/>
          <w:color w:val="000000"/>
        </w:rPr>
        <w:t>and</w:t>
      </w:r>
      <w:r w:rsidRPr="00281C19">
        <w:rPr>
          <w:rFonts w:ascii="Aptos" w:eastAsia="Times New Roman" w:hAnsi="Aptos"/>
          <w:color w:val="000000"/>
        </w:rPr>
        <w:t xml:space="preserve"> apply for some grants</w:t>
      </w:r>
      <w:r w:rsidR="00281C19">
        <w:rPr>
          <w:rFonts w:ascii="Aptos" w:eastAsia="Times New Roman" w:hAnsi="Aptos"/>
          <w:color w:val="000000"/>
        </w:rPr>
        <w:t>.</w:t>
      </w:r>
    </w:p>
    <w:p w14:paraId="0DF92E27" w14:textId="77777777" w:rsidR="00281C19" w:rsidRDefault="007001AF" w:rsidP="00281C19">
      <w:pPr>
        <w:numPr>
          <w:ilvl w:val="0"/>
          <w:numId w:val="8"/>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 xml:space="preserve"> </w:t>
      </w:r>
      <w:r>
        <w:rPr>
          <w:rFonts w:ascii="Aptos" w:eastAsia="Times New Roman" w:hAnsi="Aptos"/>
          <w:b/>
          <w:bCs/>
          <w:color w:val="000000"/>
        </w:rPr>
        <w:t>Incidents</w:t>
      </w:r>
      <w:r>
        <w:rPr>
          <w:rFonts w:ascii="Aptos" w:eastAsia="Times New Roman" w:hAnsi="Aptos"/>
          <w:color w:val="000000"/>
        </w:rPr>
        <w:t> </w:t>
      </w:r>
    </w:p>
    <w:p w14:paraId="7A61C6BB" w14:textId="77777777" w:rsidR="00281C19" w:rsidRDefault="007001AF" w:rsidP="00281C19">
      <w:pPr>
        <w:pStyle w:val="ListParagraph"/>
        <w:numPr>
          <w:ilvl w:val="0"/>
          <w:numId w:val="18"/>
        </w:numPr>
        <w:spacing w:before="100" w:beforeAutospacing="1" w:after="100" w:afterAutospacing="1" w:line="240" w:lineRule="auto"/>
        <w:rPr>
          <w:rFonts w:ascii="Aptos" w:eastAsia="Times New Roman" w:hAnsi="Aptos"/>
          <w:color w:val="000000"/>
        </w:rPr>
      </w:pPr>
      <w:r w:rsidRPr="00281C19">
        <w:rPr>
          <w:rFonts w:ascii="Aptos" w:eastAsia="Times New Roman" w:hAnsi="Aptos"/>
          <w:b/>
          <w:bCs/>
          <w:color w:val="000000"/>
        </w:rPr>
        <w:t>Pat Murray</w:t>
      </w:r>
      <w:r w:rsidRPr="00281C19">
        <w:rPr>
          <w:rFonts w:ascii="Aptos" w:eastAsia="Times New Roman" w:hAnsi="Aptos"/>
          <w:color w:val="000000"/>
        </w:rPr>
        <w:t xml:space="preserve"> has been verbally warned by Charlotte about touching people inappropriately at the club. A female came into the club with a crop top on and Pat took it upon himself to say, "you must be cold" and then proceeded to touch her ribcage area. If the committee would like to take this further, I am happy to, I would like to hear your opinion on this as Pat had a warning sent out to him just last month about being on drugs on the premises. It has been agreed that a disciplinary meeting is to be set up for next week. </w:t>
      </w:r>
    </w:p>
    <w:p w14:paraId="5DC069AB" w14:textId="77777777" w:rsidR="00281C19" w:rsidRDefault="007001AF" w:rsidP="00281C19">
      <w:pPr>
        <w:pStyle w:val="ListParagraph"/>
        <w:numPr>
          <w:ilvl w:val="0"/>
          <w:numId w:val="18"/>
        </w:numPr>
        <w:spacing w:before="100" w:beforeAutospacing="1" w:after="100" w:afterAutospacing="1" w:line="240" w:lineRule="auto"/>
        <w:rPr>
          <w:rFonts w:ascii="Aptos" w:eastAsia="Times New Roman" w:hAnsi="Aptos"/>
          <w:color w:val="000000"/>
        </w:rPr>
      </w:pPr>
      <w:r w:rsidRPr="00281C19">
        <w:rPr>
          <w:rFonts w:ascii="Aptos" w:eastAsia="Times New Roman" w:hAnsi="Aptos"/>
          <w:b/>
          <w:bCs/>
          <w:color w:val="000000"/>
        </w:rPr>
        <w:t>Adrian Pene</w:t>
      </w:r>
      <w:r w:rsidRPr="00281C19">
        <w:rPr>
          <w:rFonts w:ascii="Aptos" w:eastAsia="Times New Roman" w:hAnsi="Aptos"/>
          <w:color w:val="000000"/>
        </w:rPr>
        <w:t xml:space="preserve"> is the man who verbally abused Jordan by repeatedly calling him a Faggot and inappropriately hitting on Honey, his trespass notice has been filled in and dropped off at the local police station to be served by Eden.</w:t>
      </w:r>
    </w:p>
    <w:p w14:paraId="16BE4E0B" w14:textId="78D5165B" w:rsidR="00281C19" w:rsidRDefault="007001AF" w:rsidP="00281C19">
      <w:pPr>
        <w:pStyle w:val="ListParagraph"/>
        <w:numPr>
          <w:ilvl w:val="0"/>
          <w:numId w:val="18"/>
        </w:numPr>
        <w:spacing w:before="100" w:beforeAutospacing="1" w:after="100" w:afterAutospacing="1" w:line="240" w:lineRule="auto"/>
        <w:rPr>
          <w:rFonts w:ascii="Aptos" w:eastAsia="Times New Roman" w:hAnsi="Aptos"/>
          <w:color w:val="000000"/>
        </w:rPr>
      </w:pPr>
      <w:r w:rsidRPr="00281C19">
        <w:rPr>
          <w:rFonts w:ascii="Aptos" w:eastAsia="Times New Roman" w:hAnsi="Aptos"/>
          <w:b/>
          <w:bCs/>
          <w:color w:val="000000"/>
        </w:rPr>
        <w:t>Carpark arrests</w:t>
      </w:r>
      <w:r w:rsidRPr="00281C19">
        <w:rPr>
          <w:rFonts w:ascii="Aptos" w:eastAsia="Times New Roman" w:hAnsi="Aptos"/>
          <w:color w:val="000000"/>
        </w:rPr>
        <w:t xml:space="preserve"> One of our local constables called James, visited the club about some arrests made between the hours of 3am-5am on the morning of Saturday 11</w:t>
      </w:r>
      <w:r w:rsidRPr="00281C19">
        <w:rPr>
          <w:rFonts w:ascii="Aptos" w:eastAsia="Times New Roman" w:hAnsi="Aptos"/>
          <w:color w:val="000000"/>
          <w:vertAlign w:val="superscript"/>
        </w:rPr>
        <w:t>th</w:t>
      </w:r>
      <w:r w:rsidRPr="00281C19">
        <w:rPr>
          <w:rFonts w:ascii="Aptos" w:eastAsia="Times New Roman" w:hAnsi="Aptos"/>
          <w:color w:val="000000"/>
        </w:rPr>
        <w:t xml:space="preserve"> November in our carpark, Charlotte has provided him with the footage from midnight to 5am due to parents complaining about the police treatment of the young offenders. James also informed us that the police have yet to find Travis Norton, Charlotte has let the bar staff know that if he </w:t>
      </w:r>
      <w:r w:rsidR="00DE0FF1" w:rsidRPr="00281C19">
        <w:rPr>
          <w:rFonts w:ascii="Aptos" w:eastAsia="Times New Roman" w:hAnsi="Aptos"/>
          <w:color w:val="000000"/>
        </w:rPr>
        <w:t>returns, we</w:t>
      </w:r>
      <w:r w:rsidRPr="00281C19">
        <w:rPr>
          <w:rFonts w:ascii="Aptos" w:eastAsia="Times New Roman" w:hAnsi="Aptos"/>
          <w:color w:val="000000"/>
        </w:rPr>
        <w:t xml:space="preserve"> </w:t>
      </w:r>
      <w:proofErr w:type="gramStart"/>
      <w:r w:rsidRPr="00281C19">
        <w:rPr>
          <w:rFonts w:ascii="Aptos" w:eastAsia="Times New Roman" w:hAnsi="Aptos"/>
          <w:color w:val="000000"/>
        </w:rPr>
        <w:t>needs</w:t>
      </w:r>
      <w:proofErr w:type="gramEnd"/>
      <w:r w:rsidRPr="00281C19">
        <w:rPr>
          <w:rFonts w:ascii="Aptos" w:eastAsia="Times New Roman" w:hAnsi="Aptos"/>
          <w:color w:val="000000"/>
        </w:rPr>
        <w:t xml:space="preserve"> to call the police.</w:t>
      </w:r>
      <w:r w:rsidR="00281C19">
        <w:rPr>
          <w:rFonts w:ascii="Aptos" w:eastAsia="Times New Roman" w:hAnsi="Aptos"/>
          <w:color w:val="000000"/>
        </w:rPr>
        <w:br/>
      </w:r>
    </w:p>
    <w:p w14:paraId="0291402A" w14:textId="77777777" w:rsidR="00281C19" w:rsidRPr="00281C19" w:rsidRDefault="006F4BEC" w:rsidP="00281C19">
      <w:pPr>
        <w:pStyle w:val="ListParagraph"/>
        <w:numPr>
          <w:ilvl w:val="0"/>
          <w:numId w:val="20"/>
        </w:numPr>
        <w:spacing w:before="100" w:beforeAutospacing="1" w:after="100" w:afterAutospacing="1" w:line="240" w:lineRule="auto"/>
        <w:rPr>
          <w:rFonts w:ascii="Aptos" w:eastAsia="Times New Roman" w:hAnsi="Aptos"/>
          <w:b/>
          <w:bCs/>
          <w:color w:val="000000"/>
        </w:rPr>
      </w:pPr>
      <w:r w:rsidRPr="00281C19">
        <w:rPr>
          <w:rFonts w:ascii="Aptos" w:eastAsia="Times New Roman" w:hAnsi="Aptos"/>
          <w:b/>
          <w:bCs/>
          <w:color w:val="000000"/>
        </w:rPr>
        <w:t>Courtesy</w:t>
      </w:r>
      <w:r w:rsidR="007001AF" w:rsidRPr="00281C19">
        <w:rPr>
          <w:rFonts w:ascii="Aptos" w:eastAsia="Times New Roman" w:hAnsi="Aptos"/>
          <w:b/>
          <w:bCs/>
          <w:color w:val="000000"/>
        </w:rPr>
        <w:t xml:space="preserve"> Car </w:t>
      </w:r>
      <w:r w:rsidRPr="00281C19">
        <w:rPr>
          <w:rFonts w:ascii="Aptos" w:eastAsia="Times New Roman" w:hAnsi="Aptos"/>
          <w:b/>
          <w:bCs/>
          <w:color w:val="000000"/>
        </w:rPr>
        <w:t xml:space="preserve">- </w:t>
      </w:r>
      <w:r w:rsidRPr="00281C19">
        <w:rPr>
          <w:rFonts w:ascii="Aptos" w:eastAsia="Times New Roman" w:hAnsi="Aptos"/>
          <w:color w:val="000000"/>
        </w:rPr>
        <w:t>The</w:t>
      </w:r>
      <w:r w:rsidR="007001AF" w:rsidRPr="00281C19">
        <w:rPr>
          <w:rFonts w:ascii="Aptos" w:eastAsia="Times New Roman" w:hAnsi="Aptos"/>
          <w:color w:val="000000"/>
        </w:rPr>
        <w:t xml:space="preserve"> </w:t>
      </w:r>
      <w:r w:rsidRPr="00281C19">
        <w:rPr>
          <w:rFonts w:ascii="Aptos" w:eastAsia="Times New Roman" w:hAnsi="Aptos"/>
          <w:color w:val="000000"/>
        </w:rPr>
        <w:t>courtesy</w:t>
      </w:r>
      <w:r w:rsidR="007001AF" w:rsidRPr="00281C19">
        <w:rPr>
          <w:rFonts w:ascii="Aptos" w:eastAsia="Times New Roman" w:hAnsi="Aptos"/>
          <w:color w:val="000000"/>
        </w:rPr>
        <w:t xml:space="preserve"> car is at the boat painters at Pine harbour Marina. It will be sign written and be available in the New Year for the Club to use. Darryl will talk to Derek Trent to see if he wouldn’t mind being our driver.</w:t>
      </w:r>
    </w:p>
    <w:p w14:paraId="40B2F620" w14:textId="77777777" w:rsidR="00281C19" w:rsidRPr="00281C19" w:rsidRDefault="009462D0" w:rsidP="00281C19">
      <w:pPr>
        <w:pStyle w:val="ListParagraph"/>
        <w:numPr>
          <w:ilvl w:val="0"/>
          <w:numId w:val="20"/>
        </w:numPr>
        <w:spacing w:before="100" w:beforeAutospacing="1" w:after="100" w:afterAutospacing="1" w:line="240" w:lineRule="auto"/>
        <w:rPr>
          <w:rFonts w:ascii="Aptos" w:eastAsia="Times New Roman" w:hAnsi="Aptos"/>
          <w:b/>
          <w:bCs/>
          <w:color w:val="000000"/>
        </w:rPr>
      </w:pPr>
      <w:r w:rsidRPr="00281C19">
        <w:rPr>
          <w:rFonts w:ascii="Aptos" w:eastAsia="Times New Roman" w:hAnsi="Aptos"/>
          <w:b/>
          <w:bCs/>
          <w:color w:val="000000"/>
        </w:rPr>
        <w:lastRenderedPageBreak/>
        <w:t>Urinal:</w:t>
      </w:r>
      <w:r w:rsidRPr="00281C19">
        <w:rPr>
          <w:rFonts w:ascii="Aptos" w:eastAsia="Times New Roman" w:hAnsi="Aptos"/>
          <w:color w:val="000000"/>
        </w:rPr>
        <w:t xml:space="preserve"> </w:t>
      </w:r>
      <w:r w:rsidR="00281C19" w:rsidRPr="00281C19">
        <w:rPr>
          <w:rFonts w:ascii="Aptos" w:eastAsia="Times New Roman" w:hAnsi="Aptos"/>
          <w:color w:val="000000"/>
        </w:rPr>
        <w:t>Our local plumber</w:t>
      </w:r>
      <w:r w:rsidRPr="00281C19">
        <w:rPr>
          <w:rFonts w:ascii="Aptos" w:eastAsia="Times New Roman" w:hAnsi="Aptos"/>
          <w:color w:val="000000"/>
        </w:rPr>
        <w:t xml:space="preserve"> has fixed the urinal, this cost us $250</w:t>
      </w:r>
      <w:r w:rsidR="00281C19" w:rsidRPr="00281C19">
        <w:rPr>
          <w:rFonts w:ascii="Aptos" w:eastAsia="Times New Roman" w:hAnsi="Aptos"/>
          <w:color w:val="000000"/>
        </w:rPr>
        <w:t>.</w:t>
      </w:r>
    </w:p>
    <w:p w14:paraId="226F7012" w14:textId="77777777" w:rsidR="00281C19" w:rsidRPr="00281C19" w:rsidRDefault="009462D0" w:rsidP="00281C19">
      <w:pPr>
        <w:pStyle w:val="ListParagraph"/>
        <w:numPr>
          <w:ilvl w:val="0"/>
          <w:numId w:val="20"/>
        </w:numPr>
        <w:spacing w:before="100" w:beforeAutospacing="1" w:after="100" w:afterAutospacing="1" w:line="240" w:lineRule="auto"/>
        <w:rPr>
          <w:rFonts w:ascii="Aptos" w:eastAsia="Times New Roman" w:hAnsi="Aptos"/>
          <w:b/>
          <w:bCs/>
          <w:color w:val="000000"/>
        </w:rPr>
      </w:pPr>
      <w:r w:rsidRPr="00281C19">
        <w:rPr>
          <w:rFonts w:ascii="Aptos" w:eastAsia="Times New Roman" w:hAnsi="Aptos"/>
          <w:b/>
          <w:bCs/>
          <w:color w:val="000000"/>
        </w:rPr>
        <w:t>Christmas Monster Raffle and Club Party:</w:t>
      </w:r>
      <w:r w:rsidRPr="00281C19">
        <w:rPr>
          <w:rFonts w:ascii="Aptos" w:eastAsia="Times New Roman" w:hAnsi="Aptos"/>
          <w:color w:val="000000"/>
        </w:rPr>
        <w:t xml:space="preserve"> This date has been changed to Saturday 16th December and the sponsorship letter has been sent out to appropriate members.</w:t>
      </w:r>
      <w:r w:rsidR="00281C19">
        <w:rPr>
          <w:rFonts w:ascii="Aptos" w:eastAsia="Times New Roman" w:hAnsi="Aptos"/>
          <w:color w:val="000000"/>
        </w:rPr>
        <w:t xml:space="preserve"> Sponsorship as follows: </w:t>
      </w:r>
      <w:r w:rsidRPr="00281C19">
        <w:rPr>
          <w:rFonts w:ascii="Aptos" w:eastAsia="Times New Roman" w:hAnsi="Aptos"/>
          <w:color w:val="000000"/>
        </w:rPr>
        <w:t>Damien Stansfield ($1000.00 cash first prize)</w:t>
      </w:r>
      <w:r w:rsidR="00281C19" w:rsidRPr="00281C19">
        <w:rPr>
          <w:rFonts w:ascii="Aptos" w:eastAsia="Times New Roman" w:hAnsi="Aptos"/>
          <w:color w:val="000000"/>
        </w:rPr>
        <w:t xml:space="preserve">, </w:t>
      </w:r>
      <w:r w:rsidRPr="00281C19">
        <w:rPr>
          <w:rFonts w:ascii="Aptos" w:eastAsia="Times New Roman" w:hAnsi="Aptos"/>
          <w:color w:val="000000"/>
        </w:rPr>
        <w:t>Jason Keane (To be advised)</w:t>
      </w:r>
      <w:r w:rsidR="00281C19" w:rsidRPr="00281C19">
        <w:rPr>
          <w:rFonts w:ascii="Aptos" w:eastAsia="Times New Roman" w:hAnsi="Aptos"/>
          <w:color w:val="000000"/>
        </w:rPr>
        <w:t xml:space="preserve">, </w:t>
      </w:r>
      <w:r w:rsidRPr="00281C19">
        <w:rPr>
          <w:rFonts w:ascii="Aptos" w:eastAsia="Times New Roman" w:hAnsi="Aptos"/>
          <w:color w:val="000000"/>
        </w:rPr>
        <w:t>Michelle Cadman (Gold St Christopher necklace)</w:t>
      </w:r>
      <w:r w:rsidR="00281C19">
        <w:rPr>
          <w:rFonts w:ascii="Aptos" w:eastAsia="Times New Roman" w:hAnsi="Aptos"/>
          <w:color w:val="000000"/>
        </w:rPr>
        <w:t xml:space="preserve">, </w:t>
      </w:r>
      <w:r w:rsidRPr="00281C19">
        <w:rPr>
          <w:rFonts w:ascii="Aptos" w:eastAsia="Times New Roman" w:hAnsi="Aptos"/>
          <w:color w:val="000000"/>
        </w:rPr>
        <w:t>Ryan Anderson (</w:t>
      </w:r>
      <w:r w:rsidR="00281C19">
        <w:rPr>
          <w:rFonts w:ascii="Aptos" w:eastAsia="Times New Roman" w:hAnsi="Aptos"/>
          <w:color w:val="000000"/>
        </w:rPr>
        <w:t>Interior and exterior car detailing</w:t>
      </w:r>
      <w:r w:rsidRPr="00281C19">
        <w:rPr>
          <w:rFonts w:ascii="Aptos" w:eastAsia="Times New Roman" w:hAnsi="Aptos"/>
          <w:color w:val="000000"/>
        </w:rPr>
        <w:t>)</w:t>
      </w:r>
      <w:r w:rsidR="00281C19">
        <w:rPr>
          <w:rFonts w:ascii="Aptos" w:eastAsia="Times New Roman" w:hAnsi="Aptos"/>
          <w:color w:val="000000"/>
        </w:rPr>
        <w:t>, Sue and Donal Maher</w:t>
      </w:r>
      <w:r w:rsidRPr="00281C19">
        <w:rPr>
          <w:rFonts w:ascii="Aptos" w:eastAsia="Times New Roman" w:hAnsi="Aptos"/>
          <w:color w:val="000000"/>
        </w:rPr>
        <w:t xml:space="preserve"> (1 x Water tank refill)</w:t>
      </w:r>
      <w:r w:rsidR="00281C19">
        <w:rPr>
          <w:rFonts w:ascii="Aptos" w:eastAsia="Times New Roman" w:hAnsi="Aptos"/>
          <w:color w:val="000000"/>
        </w:rPr>
        <w:t xml:space="preserve">, </w:t>
      </w:r>
      <w:r w:rsidRPr="00281C19">
        <w:rPr>
          <w:rFonts w:ascii="Aptos" w:eastAsia="Times New Roman" w:hAnsi="Aptos"/>
          <w:color w:val="000000"/>
        </w:rPr>
        <w:t>Judith West (1 x Pilates concession card)</w:t>
      </w:r>
      <w:r w:rsidR="00281C19">
        <w:rPr>
          <w:rFonts w:ascii="Aptos" w:eastAsia="Times New Roman" w:hAnsi="Aptos"/>
          <w:color w:val="000000"/>
        </w:rPr>
        <w:t xml:space="preserve">, </w:t>
      </w:r>
      <w:r w:rsidRPr="00281C19">
        <w:rPr>
          <w:rFonts w:ascii="Aptos" w:eastAsia="Times New Roman" w:hAnsi="Aptos"/>
          <w:color w:val="000000"/>
        </w:rPr>
        <w:t>Lloyd Allsopp (Jars of Honey)</w:t>
      </w:r>
      <w:r w:rsidR="00281C19">
        <w:rPr>
          <w:rFonts w:ascii="Aptos" w:eastAsia="Times New Roman" w:hAnsi="Aptos"/>
          <w:color w:val="000000"/>
        </w:rPr>
        <w:t xml:space="preserve">. </w:t>
      </w:r>
      <w:r w:rsidRPr="00281C19">
        <w:rPr>
          <w:rFonts w:ascii="Aptos" w:eastAsia="Times New Roman" w:hAnsi="Aptos"/>
          <w:color w:val="000000"/>
        </w:rPr>
        <w:t>Tickets will be $20 each and we are selling 300 tickets.</w:t>
      </w:r>
    </w:p>
    <w:p w14:paraId="2F4FC43F" w14:textId="77777777" w:rsidR="00DE0FF1" w:rsidRDefault="001A0F16" w:rsidP="00DE0FF1">
      <w:pPr>
        <w:pStyle w:val="ListParagraph"/>
        <w:numPr>
          <w:ilvl w:val="0"/>
          <w:numId w:val="20"/>
        </w:numPr>
        <w:spacing w:before="100" w:beforeAutospacing="1" w:after="100" w:afterAutospacing="1" w:line="240" w:lineRule="auto"/>
        <w:rPr>
          <w:rFonts w:ascii="Aptos" w:eastAsia="Times New Roman" w:hAnsi="Aptos"/>
          <w:color w:val="000000"/>
        </w:rPr>
      </w:pPr>
      <w:r w:rsidRPr="00281C19">
        <w:rPr>
          <w:rFonts w:ascii="Aptos" w:eastAsia="Times New Roman" w:hAnsi="Aptos"/>
          <w:b/>
          <w:bCs/>
          <w:color w:val="000000"/>
        </w:rPr>
        <w:t xml:space="preserve">Club Party: </w:t>
      </w:r>
      <w:r w:rsidR="00E5062A" w:rsidRPr="00281C19">
        <w:rPr>
          <w:rFonts w:ascii="Aptos" w:eastAsia="Times New Roman" w:hAnsi="Aptos"/>
          <w:color w:val="000000"/>
        </w:rPr>
        <w:t>A Happy hour to be put on. We could ask Shane Hetherington if he could dress up as Santa</w:t>
      </w:r>
      <w:r w:rsidR="001964EB" w:rsidRPr="00281C19">
        <w:rPr>
          <w:rFonts w:ascii="Aptos" w:eastAsia="Times New Roman" w:hAnsi="Aptos"/>
          <w:color w:val="000000"/>
        </w:rPr>
        <w:t xml:space="preserve"> and have photos and a lolly scramble and present (Parents to provide for their children</w:t>
      </w:r>
      <w:r w:rsidR="000432D4" w:rsidRPr="00281C19">
        <w:rPr>
          <w:rFonts w:ascii="Aptos" w:eastAsia="Times New Roman" w:hAnsi="Aptos"/>
          <w:color w:val="000000"/>
        </w:rPr>
        <w:t>)</w:t>
      </w:r>
      <w:r w:rsidR="001964EB" w:rsidRPr="00281C19">
        <w:rPr>
          <w:rFonts w:ascii="Aptos" w:eastAsia="Times New Roman" w:hAnsi="Aptos"/>
          <w:color w:val="000000"/>
        </w:rPr>
        <w:t xml:space="preserve">. </w:t>
      </w:r>
      <w:r w:rsidR="00DE0FF1">
        <w:rPr>
          <w:rFonts w:ascii="Aptos" w:eastAsia="Times New Roman" w:hAnsi="Aptos"/>
          <w:color w:val="000000"/>
        </w:rPr>
        <w:t xml:space="preserve">Hopefully we could get </w:t>
      </w:r>
      <w:r w:rsidR="00C35F82" w:rsidRPr="00281C19">
        <w:rPr>
          <w:rFonts w:ascii="Aptos" w:eastAsia="Times New Roman" w:hAnsi="Aptos"/>
          <w:color w:val="000000"/>
        </w:rPr>
        <w:t xml:space="preserve">Owen Van </w:t>
      </w:r>
      <w:r w:rsidR="00281C19" w:rsidRPr="00281C19">
        <w:rPr>
          <w:rFonts w:ascii="Aptos" w:eastAsia="Times New Roman" w:hAnsi="Aptos"/>
          <w:color w:val="000000"/>
        </w:rPr>
        <w:t>Bolderen</w:t>
      </w:r>
      <w:r w:rsidR="00C35F82" w:rsidRPr="00281C19">
        <w:rPr>
          <w:rFonts w:ascii="Aptos" w:eastAsia="Times New Roman" w:hAnsi="Aptos"/>
          <w:color w:val="000000"/>
        </w:rPr>
        <w:t xml:space="preserve"> to sing. We will put it in the school newsletters</w:t>
      </w:r>
      <w:r w:rsidR="002547F5" w:rsidRPr="00281C19">
        <w:rPr>
          <w:rFonts w:ascii="Aptos" w:eastAsia="Times New Roman" w:hAnsi="Aptos"/>
          <w:color w:val="000000"/>
        </w:rPr>
        <w:t>.</w:t>
      </w:r>
    </w:p>
    <w:p w14:paraId="0FBFAA43" w14:textId="25A71558" w:rsidR="00C21FD5" w:rsidRPr="00DE0FF1" w:rsidRDefault="002547F5" w:rsidP="00DE0FF1">
      <w:pPr>
        <w:pStyle w:val="ListParagraph"/>
        <w:numPr>
          <w:ilvl w:val="0"/>
          <w:numId w:val="20"/>
        </w:numPr>
        <w:spacing w:before="100" w:beforeAutospacing="1" w:after="100" w:afterAutospacing="1" w:line="240" w:lineRule="auto"/>
        <w:rPr>
          <w:rFonts w:ascii="Aptos" w:eastAsia="Times New Roman" w:hAnsi="Aptos"/>
          <w:color w:val="000000"/>
        </w:rPr>
      </w:pPr>
      <w:r w:rsidRPr="00DE0FF1">
        <w:rPr>
          <w:rFonts w:ascii="Aptos" w:eastAsia="Times New Roman" w:hAnsi="Aptos"/>
          <w:b/>
          <w:bCs/>
          <w:color w:val="000000"/>
        </w:rPr>
        <w:t>Junior Membership</w:t>
      </w:r>
      <w:r w:rsidR="007F39FB" w:rsidRPr="00DE0FF1">
        <w:rPr>
          <w:rFonts w:ascii="Aptos" w:eastAsia="Times New Roman" w:hAnsi="Aptos"/>
          <w:b/>
          <w:bCs/>
          <w:color w:val="000000"/>
        </w:rPr>
        <w:t xml:space="preserve">: </w:t>
      </w:r>
      <w:r w:rsidR="007F39FB" w:rsidRPr="00DE0FF1">
        <w:rPr>
          <w:rFonts w:ascii="Aptos" w:eastAsia="Times New Roman" w:hAnsi="Aptos"/>
          <w:color w:val="000000"/>
        </w:rPr>
        <w:t>This is to be held on the first Friday of every month</w:t>
      </w:r>
      <w:r w:rsidR="00143D7F" w:rsidRPr="00DE0FF1">
        <w:rPr>
          <w:rFonts w:ascii="Aptos" w:eastAsia="Times New Roman" w:hAnsi="Aptos"/>
          <w:color w:val="000000"/>
        </w:rPr>
        <w:t xml:space="preserve">. It will be $10 to </w:t>
      </w:r>
      <w:r w:rsidR="009D08BE" w:rsidRPr="00DE0FF1">
        <w:rPr>
          <w:rFonts w:ascii="Aptos" w:eastAsia="Times New Roman" w:hAnsi="Aptos"/>
          <w:color w:val="000000"/>
        </w:rPr>
        <w:t>join,</w:t>
      </w:r>
      <w:r w:rsidR="00143D7F" w:rsidRPr="00DE0FF1">
        <w:rPr>
          <w:rFonts w:ascii="Aptos" w:eastAsia="Times New Roman" w:hAnsi="Aptos"/>
          <w:color w:val="000000"/>
        </w:rPr>
        <w:t xml:space="preserve"> and membership cards will be given to each</w:t>
      </w:r>
      <w:r w:rsidR="009D08BE" w:rsidRPr="00DE0FF1">
        <w:rPr>
          <w:rFonts w:ascii="Aptos" w:eastAsia="Times New Roman" w:hAnsi="Aptos"/>
          <w:color w:val="000000"/>
        </w:rPr>
        <w:t xml:space="preserve"> junior</w:t>
      </w:r>
      <w:r w:rsidR="00143D7F" w:rsidRPr="00DE0FF1">
        <w:rPr>
          <w:rFonts w:ascii="Aptos" w:eastAsia="Times New Roman" w:hAnsi="Aptos"/>
          <w:color w:val="000000"/>
        </w:rPr>
        <w:t xml:space="preserve"> member</w:t>
      </w:r>
      <w:r w:rsidR="008A4BB7" w:rsidRPr="00DE0FF1">
        <w:rPr>
          <w:rFonts w:ascii="Aptos" w:eastAsia="Times New Roman" w:hAnsi="Aptos"/>
          <w:color w:val="000000"/>
        </w:rPr>
        <w:t>. The $10 will be to fund different activities.</w:t>
      </w:r>
      <w:r w:rsidR="00510AFB" w:rsidRPr="00DE0FF1">
        <w:rPr>
          <w:rFonts w:ascii="Aptos" w:eastAsia="Times New Roman" w:hAnsi="Aptos"/>
          <w:color w:val="000000"/>
        </w:rPr>
        <w:t xml:space="preserve"> </w:t>
      </w:r>
      <w:r w:rsidR="00515F2B" w:rsidRPr="00DE0FF1">
        <w:rPr>
          <w:rFonts w:ascii="Aptos" w:eastAsia="Times New Roman" w:hAnsi="Aptos"/>
          <w:color w:val="000000"/>
        </w:rPr>
        <w:t xml:space="preserve">A bucket draw will be </w:t>
      </w:r>
      <w:r w:rsidR="000714D2" w:rsidRPr="00DE0FF1">
        <w:rPr>
          <w:rFonts w:ascii="Aptos" w:eastAsia="Times New Roman" w:hAnsi="Aptos"/>
          <w:color w:val="000000"/>
        </w:rPr>
        <w:t>available for members to participate in for $2.00. This will also help fund different activities.</w:t>
      </w:r>
      <w:r w:rsidR="00856E5F" w:rsidRPr="00DE0FF1">
        <w:rPr>
          <w:rFonts w:ascii="Aptos" w:eastAsia="Times New Roman" w:hAnsi="Aptos"/>
          <w:color w:val="000000"/>
        </w:rPr>
        <w:t xml:space="preserve"> </w:t>
      </w:r>
      <w:r w:rsidR="00E74522" w:rsidRPr="00DE0FF1">
        <w:rPr>
          <w:rFonts w:ascii="Aptos" w:eastAsia="Times New Roman" w:hAnsi="Aptos"/>
          <w:color w:val="000000"/>
        </w:rPr>
        <w:t>A</w:t>
      </w:r>
      <w:r w:rsidR="00856E5F" w:rsidRPr="00DE0FF1">
        <w:rPr>
          <w:rFonts w:ascii="Aptos" w:eastAsia="Times New Roman" w:hAnsi="Aptos"/>
          <w:color w:val="000000"/>
        </w:rPr>
        <w:t>ge restriction</w:t>
      </w:r>
      <w:r w:rsidR="00E74522" w:rsidRPr="00DE0FF1">
        <w:rPr>
          <w:rFonts w:ascii="Aptos" w:eastAsia="Times New Roman" w:hAnsi="Aptos"/>
          <w:color w:val="000000"/>
        </w:rPr>
        <w:t xml:space="preserve"> will be 0-17</w:t>
      </w:r>
      <w:r w:rsidR="006A109E" w:rsidRPr="00DE0FF1">
        <w:rPr>
          <w:rFonts w:ascii="Aptos" w:eastAsia="Times New Roman" w:hAnsi="Aptos"/>
          <w:color w:val="000000"/>
        </w:rPr>
        <w:t>. Check with Clubs NZ</w:t>
      </w:r>
      <w:r w:rsidR="009B1DB3" w:rsidRPr="00DE0FF1">
        <w:rPr>
          <w:rFonts w:ascii="Aptos" w:eastAsia="Times New Roman" w:hAnsi="Aptos"/>
          <w:color w:val="000000"/>
        </w:rPr>
        <w:t xml:space="preserve"> as to rules around a junior</w:t>
      </w:r>
      <w:r w:rsidR="001B7AFA" w:rsidRPr="00DE0FF1">
        <w:rPr>
          <w:rFonts w:ascii="Aptos" w:eastAsia="Times New Roman" w:hAnsi="Aptos"/>
          <w:color w:val="000000"/>
        </w:rPr>
        <w:t xml:space="preserve"> membership.</w:t>
      </w:r>
      <w:r w:rsidR="009B1DB3" w:rsidRPr="00DE0FF1">
        <w:rPr>
          <w:rFonts w:ascii="Aptos" w:eastAsia="Times New Roman" w:hAnsi="Aptos"/>
          <w:color w:val="000000"/>
        </w:rPr>
        <w:t xml:space="preserve"> </w:t>
      </w:r>
      <w:r w:rsidR="00DE0FF1">
        <w:rPr>
          <w:rFonts w:ascii="Aptos" w:eastAsia="Times New Roman" w:hAnsi="Aptos"/>
          <w:color w:val="000000"/>
        </w:rPr>
        <w:t>I</w:t>
      </w:r>
      <w:r w:rsidR="00510AFB" w:rsidRPr="00DE0FF1">
        <w:rPr>
          <w:rFonts w:ascii="Aptos" w:eastAsia="Times New Roman" w:hAnsi="Aptos"/>
          <w:color w:val="000000"/>
        </w:rPr>
        <w:t xml:space="preserve">deas so far </w:t>
      </w:r>
      <w:r w:rsidR="00DE0FF1" w:rsidRPr="00DE0FF1">
        <w:rPr>
          <w:rFonts w:ascii="Aptos" w:eastAsia="Times New Roman" w:hAnsi="Aptos"/>
          <w:color w:val="000000"/>
        </w:rPr>
        <w:t>are</w:t>
      </w:r>
      <w:r w:rsidR="00DE0FF1">
        <w:rPr>
          <w:rFonts w:ascii="Aptos" w:eastAsia="Times New Roman" w:hAnsi="Aptos"/>
          <w:color w:val="000000"/>
        </w:rPr>
        <w:t xml:space="preserve"> - s</w:t>
      </w:r>
      <w:r w:rsidR="00510AFB" w:rsidRPr="00DE0FF1">
        <w:rPr>
          <w:rFonts w:ascii="Aptos" w:eastAsia="Times New Roman" w:hAnsi="Aptos"/>
          <w:color w:val="000000"/>
        </w:rPr>
        <w:t>lime factory</w:t>
      </w:r>
      <w:r w:rsidR="00DE0FF1">
        <w:rPr>
          <w:rFonts w:ascii="Aptos" w:eastAsia="Times New Roman" w:hAnsi="Aptos"/>
          <w:color w:val="000000"/>
        </w:rPr>
        <w:t xml:space="preserve">, </w:t>
      </w:r>
      <w:r w:rsidR="009A2619" w:rsidRPr="00DE0FF1">
        <w:rPr>
          <w:rFonts w:ascii="Aptos" w:eastAsia="Times New Roman" w:hAnsi="Aptos"/>
          <w:color w:val="000000"/>
        </w:rPr>
        <w:t>Taffy the Fairy</w:t>
      </w:r>
      <w:r w:rsidR="00DE0FF1">
        <w:rPr>
          <w:rFonts w:ascii="Aptos" w:eastAsia="Times New Roman" w:hAnsi="Aptos"/>
          <w:color w:val="000000"/>
        </w:rPr>
        <w:t>, f</w:t>
      </w:r>
      <w:r w:rsidR="009A2619" w:rsidRPr="00DE0FF1">
        <w:rPr>
          <w:rFonts w:ascii="Aptos" w:eastAsia="Times New Roman" w:hAnsi="Aptos"/>
          <w:color w:val="000000"/>
        </w:rPr>
        <w:t>ace painting</w:t>
      </w:r>
      <w:r w:rsidR="00DE0FF1">
        <w:rPr>
          <w:rFonts w:ascii="Aptos" w:eastAsia="Times New Roman" w:hAnsi="Aptos"/>
          <w:color w:val="000000"/>
        </w:rPr>
        <w:t>, s</w:t>
      </w:r>
      <w:r w:rsidR="009A2619" w:rsidRPr="00DE0FF1">
        <w:rPr>
          <w:rFonts w:ascii="Aptos" w:eastAsia="Times New Roman" w:hAnsi="Aptos"/>
          <w:color w:val="000000"/>
        </w:rPr>
        <w:t xml:space="preserve">imulator borrowed from </w:t>
      </w:r>
      <w:r w:rsidR="00D8621D" w:rsidRPr="00DE0FF1">
        <w:rPr>
          <w:rFonts w:ascii="Aptos" w:eastAsia="Times New Roman" w:hAnsi="Aptos"/>
          <w:color w:val="000000"/>
        </w:rPr>
        <w:t>Hank</w:t>
      </w:r>
      <w:r w:rsidR="00DE0FF1">
        <w:rPr>
          <w:rFonts w:ascii="Aptos" w:eastAsia="Times New Roman" w:hAnsi="Aptos"/>
          <w:color w:val="000000"/>
        </w:rPr>
        <w:t>, d</w:t>
      </w:r>
      <w:r w:rsidR="00515F2B" w:rsidRPr="00DE0FF1">
        <w:rPr>
          <w:rFonts w:ascii="Aptos" w:eastAsia="Times New Roman" w:hAnsi="Aptos"/>
          <w:color w:val="000000"/>
        </w:rPr>
        <w:t>isco</w:t>
      </w:r>
      <w:r w:rsidR="00DE0FF1">
        <w:rPr>
          <w:rFonts w:ascii="Aptos" w:eastAsia="Times New Roman" w:hAnsi="Aptos"/>
          <w:color w:val="000000"/>
        </w:rPr>
        <w:t>, g</w:t>
      </w:r>
      <w:r w:rsidR="00D8621D" w:rsidRPr="00DE0FF1">
        <w:rPr>
          <w:rFonts w:ascii="Aptos" w:eastAsia="Times New Roman" w:hAnsi="Aptos"/>
          <w:color w:val="000000"/>
        </w:rPr>
        <w:t xml:space="preserve">uess how many lollies are in the </w:t>
      </w:r>
      <w:r w:rsidR="00DE0FF1" w:rsidRPr="00DE0FF1">
        <w:rPr>
          <w:rFonts w:ascii="Aptos" w:eastAsia="Times New Roman" w:hAnsi="Aptos"/>
          <w:color w:val="000000"/>
        </w:rPr>
        <w:t>jar. Owen</w:t>
      </w:r>
      <w:r w:rsidR="001B7AFA" w:rsidRPr="00DE0FF1">
        <w:rPr>
          <w:rFonts w:ascii="Aptos" w:eastAsia="Times New Roman" w:hAnsi="Aptos"/>
          <w:color w:val="000000"/>
        </w:rPr>
        <w:t xml:space="preserve"> van </w:t>
      </w:r>
      <w:r w:rsidR="00DE0FF1" w:rsidRPr="00DE0FF1">
        <w:rPr>
          <w:rFonts w:ascii="Aptos" w:eastAsia="Times New Roman" w:hAnsi="Aptos"/>
          <w:color w:val="000000"/>
        </w:rPr>
        <w:t>Bolderen</w:t>
      </w:r>
      <w:r w:rsidR="001B7AFA" w:rsidRPr="00DE0FF1">
        <w:rPr>
          <w:rFonts w:ascii="Aptos" w:eastAsia="Times New Roman" w:hAnsi="Aptos"/>
          <w:color w:val="000000"/>
        </w:rPr>
        <w:t xml:space="preserve"> has been confirmed to play on </w:t>
      </w:r>
      <w:r w:rsidR="00167F1A" w:rsidRPr="00DE0FF1">
        <w:rPr>
          <w:rFonts w:ascii="Aptos" w:eastAsia="Times New Roman" w:hAnsi="Aptos"/>
          <w:color w:val="000000"/>
        </w:rPr>
        <w:t xml:space="preserve">Friday </w:t>
      </w:r>
      <w:r w:rsidR="001B7AFA" w:rsidRPr="00DE0FF1">
        <w:rPr>
          <w:rFonts w:ascii="Aptos" w:eastAsia="Times New Roman" w:hAnsi="Aptos"/>
          <w:color w:val="000000"/>
        </w:rPr>
        <w:t>1</w:t>
      </w:r>
      <w:r w:rsidR="001B7AFA" w:rsidRPr="00DE0FF1">
        <w:rPr>
          <w:rFonts w:ascii="Aptos" w:eastAsia="Times New Roman" w:hAnsi="Aptos"/>
          <w:color w:val="000000"/>
          <w:vertAlign w:val="superscript"/>
        </w:rPr>
        <w:t>st</w:t>
      </w:r>
      <w:r w:rsidR="001B7AFA" w:rsidRPr="00DE0FF1">
        <w:rPr>
          <w:rFonts w:ascii="Aptos" w:eastAsia="Times New Roman" w:hAnsi="Aptos"/>
          <w:color w:val="000000"/>
        </w:rPr>
        <w:t xml:space="preserve"> December</w:t>
      </w:r>
      <w:r w:rsidR="00167F1A" w:rsidRPr="00DE0FF1">
        <w:rPr>
          <w:rFonts w:ascii="Aptos" w:eastAsia="Times New Roman" w:hAnsi="Aptos"/>
          <w:color w:val="000000"/>
        </w:rPr>
        <w:t xml:space="preserve"> for the</w:t>
      </w:r>
      <w:r w:rsidR="000D410E" w:rsidRPr="00DE0FF1">
        <w:rPr>
          <w:rFonts w:ascii="Aptos" w:eastAsia="Times New Roman" w:hAnsi="Aptos"/>
          <w:color w:val="000000"/>
        </w:rPr>
        <w:t xml:space="preserve"> first junior members</w:t>
      </w:r>
      <w:r w:rsidR="00167BE2" w:rsidRPr="00DE0FF1">
        <w:rPr>
          <w:rFonts w:ascii="Aptos" w:eastAsia="Times New Roman" w:hAnsi="Aptos"/>
          <w:color w:val="000000"/>
        </w:rPr>
        <w:t xml:space="preserve"> registration</w:t>
      </w:r>
      <w:r w:rsidR="000D410E" w:rsidRPr="00DE0FF1">
        <w:rPr>
          <w:rFonts w:ascii="Aptos" w:eastAsia="Times New Roman" w:hAnsi="Aptos"/>
          <w:color w:val="000000"/>
        </w:rPr>
        <w:t xml:space="preserve"> night.</w:t>
      </w:r>
    </w:p>
    <w:p w14:paraId="4A1884A6" w14:textId="0909C293" w:rsidR="0069488F" w:rsidRPr="00795F48" w:rsidRDefault="00F82B49" w:rsidP="00DE0FF1">
      <w:pPr>
        <w:spacing w:after="0" w:line="276" w:lineRule="auto"/>
      </w:pPr>
      <w:r w:rsidRPr="00795F48">
        <w:rPr>
          <w:b/>
          <w:bCs/>
        </w:rPr>
        <w:t>Financial Report:</w:t>
      </w:r>
      <w:r w:rsidR="00DE0FF1">
        <w:rPr>
          <w:b/>
          <w:bCs/>
        </w:rPr>
        <w:t xml:space="preserve"> </w:t>
      </w:r>
      <w:r w:rsidR="00DE0FF1">
        <w:t>Bank account balances, PNL report, cash-on-site, and a list of overdue and upcoming creditors were presented accepted.</w:t>
      </w:r>
      <w:r w:rsidR="008719E1">
        <w:rPr>
          <w:b/>
          <w:bCs/>
        </w:rPr>
        <w:t xml:space="preserve">     </w:t>
      </w:r>
      <w:r w:rsidR="008719E1">
        <w:br/>
      </w:r>
      <w:r w:rsidR="00DE0FF1" w:rsidRPr="00DE0FF1">
        <w:rPr>
          <w:i/>
          <w:iCs/>
        </w:rPr>
        <w:t xml:space="preserve">                                                                                                                  </w:t>
      </w:r>
      <w:r w:rsidR="00DE0FF1">
        <w:rPr>
          <w:i/>
          <w:iCs/>
        </w:rPr>
        <w:t xml:space="preserve">                                           </w:t>
      </w:r>
      <w:r w:rsidR="00DE0FF1" w:rsidRPr="00DE0FF1">
        <w:rPr>
          <w:i/>
          <w:iCs/>
        </w:rPr>
        <w:t xml:space="preserve">Moved </w:t>
      </w:r>
      <w:r w:rsidR="00DE0FF1">
        <w:rPr>
          <w:i/>
          <w:iCs/>
        </w:rPr>
        <w:t>Carol</w:t>
      </w:r>
      <w:r w:rsidR="00C9049F" w:rsidRPr="00DE0FF1">
        <w:rPr>
          <w:i/>
          <w:iCs/>
        </w:rPr>
        <w:t xml:space="preserve"> /</w:t>
      </w:r>
      <w:r w:rsidR="00DE0FF1" w:rsidRPr="00DE0FF1">
        <w:rPr>
          <w:i/>
          <w:iCs/>
        </w:rPr>
        <w:t xml:space="preserve"> Seconded </w:t>
      </w:r>
      <w:r w:rsidR="00DE0FF1">
        <w:rPr>
          <w:i/>
          <w:iCs/>
        </w:rPr>
        <w:t>Glen</w:t>
      </w:r>
    </w:p>
    <w:p w14:paraId="0AFF86D7" w14:textId="77777777" w:rsidR="007E61E7" w:rsidRPr="00795F48" w:rsidRDefault="007E61E7" w:rsidP="007D086B">
      <w:pPr>
        <w:tabs>
          <w:tab w:val="left" w:pos="1843"/>
        </w:tabs>
        <w:spacing w:after="0" w:line="276" w:lineRule="auto"/>
      </w:pPr>
    </w:p>
    <w:p w14:paraId="1E2FBAE1" w14:textId="77777777" w:rsidR="00F05E29" w:rsidRDefault="00317925" w:rsidP="00713785">
      <w:pPr>
        <w:tabs>
          <w:tab w:val="left" w:pos="1843"/>
        </w:tabs>
        <w:spacing w:after="0" w:line="276" w:lineRule="auto"/>
        <w:ind w:left="1843" w:hanging="1843"/>
        <w:rPr>
          <w:b/>
          <w:bCs/>
        </w:rPr>
      </w:pPr>
      <w:r w:rsidRPr="00795F48">
        <w:rPr>
          <w:b/>
          <w:bCs/>
        </w:rPr>
        <w:t>General Business:</w:t>
      </w:r>
    </w:p>
    <w:p w14:paraId="348A5467" w14:textId="39D4B355" w:rsidR="00674139" w:rsidRPr="00674139" w:rsidRDefault="00257F92" w:rsidP="00674139">
      <w:pPr>
        <w:pStyle w:val="ListParagraph"/>
        <w:numPr>
          <w:ilvl w:val="0"/>
          <w:numId w:val="12"/>
        </w:numPr>
        <w:spacing w:before="100" w:beforeAutospacing="1" w:after="240" w:line="240" w:lineRule="auto"/>
        <w:rPr>
          <w:rFonts w:ascii="Aptos" w:eastAsia="Times New Roman" w:hAnsi="Aptos"/>
          <w:color w:val="000000"/>
        </w:rPr>
      </w:pPr>
      <w:r w:rsidRPr="00674139">
        <w:rPr>
          <w:rFonts w:ascii="Aptos" w:eastAsia="Times New Roman" w:hAnsi="Aptos"/>
          <w:b/>
          <w:bCs/>
          <w:color w:val="000000"/>
        </w:rPr>
        <w:t>Committee code of conduct:</w:t>
      </w:r>
      <w:r w:rsidRPr="00674139">
        <w:rPr>
          <w:rFonts w:ascii="Aptos" w:eastAsia="Times New Roman" w:hAnsi="Aptos"/>
          <w:color w:val="000000"/>
        </w:rPr>
        <w:t xml:space="preserve"> Charlotte has prepared a standard document advised by Clubs NZ for the committee to sign</w:t>
      </w:r>
      <w:r w:rsidR="00DE0FF1" w:rsidRPr="00674139">
        <w:rPr>
          <w:rFonts w:ascii="Aptos" w:eastAsia="Times New Roman" w:hAnsi="Aptos"/>
          <w:color w:val="000000"/>
        </w:rPr>
        <w:t xml:space="preserve">. </w:t>
      </w:r>
      <w:r w:rsidRPr="00674139">
        <w:rPr>
          <w:rFonts w:ascii="Aptos" w:eastAsia="Times New Roman" w:hAnsi="Aptos"/>
          <w:color w:val="000000"/>
        </w:rPr>
        <w:t xml:space="preserve">This is a brief </w:t>
      </w:r>
      <w:r w:rsidR="00DE0FF1" w:rsidRPr="00674139">
        <w:rPr>
          <w:rFonts w:ascii="Aptos" w:eastAsia="Times New Roman" w:hAnsi="Aptos"/>
          <w:color w:val="000000"/>
        </w:rPr>
        <w:t>1-page</w:t>
      </w:r>
      <w:r w:rsidRPr="00674139">
        <w:rPr>
          <w:rFonts w:ascii="Aptos" w:eastAsia="Times New Roman" w:hAnsi="Aptos"/>
          <w:color w:val="000000"/>
        </w:rPr>
        <w:t xml:space="preserve"> document outlining of roles and code of practice for the executive</w:t>
      </w:r>
      <w:r w:rsidR="004C531C" w:rsidRPr="00674139">
        <w:rPr>
          <w:rFonts w:ascii="Aptos" w:eastAsia="Times New Roman" w:hAnsi="Aptos"/>
          <w:color w:val="000000"/>
        </w:rPr>
        <w:t xml:space="preserve"> committee</w:t>
      </w:r>
      <w:r w:rsidRPr="00674139">
        <w:rPr>
          <w:rFonts w:ascii="Aptos" w:eastAsia="Times New Roman" w:hAnsi="Aptos"/>
          <w:color w:val="000000"/>
        </w:rPr>
        <w:t>.</w:t>
      </w:r>
      <w:r w:rsidR="00DE0FF1" w:rsidRPr="00674139">
        <w:rPr>
          <w:rFonts w:ascii="Aptos" w:eastAsia="Times New Roman" w:hAnsi="Aptos"/>
          <w:color w:val="000000"/>
        </w:rPr>
        <w:t xml:space="preserve"> Glen, Carol, Logan, Donna, and Charlotte have returned this form signed.</w:t>
      </w:r>
    </w:p>
    <w:p w14:paraId="09FF4964" w14:textId="77777777" w:rsidR="00674139" w:rsidRDefault="00674139" w:rsidP="00674139">
      <w:pPr>
        <w:pStyle w:val="ListParagraph"/>
        <w:numPr>
          <w:ilvl w:val="0"/>
          <w:numId w:val="12"/>
        </w:numPr>
        <w:spacing w:before="100" w:beforeAutospacing="1" w:after="240" w:line="240" w:lineRule="auto"/>
        <w:rPr>
          <w:rFonts w:ascii="Aptos" w:eastAsia="Times New Roman" w:hAnsi="Aptos"/>
          <w:color w:val="000000"/>
        </w:rPr>
      </w:pPr>
      <w:r>
        <w:rPr>
          <w:rFonts w:ascii="Aptos" w:eastAsia="Times New Roman" w:hAnsi="Aptos"/>
          <w:b/>
          <w:bCs/>
          <w:color w:val="000000"/>
        </w:rPr>
        <w:t xml:space="preserve">Final member’s draws of 2023: </w:t>
      </w:r>
      <w:r w:rsidRPr="00674139">
        <w:rPr>
          <w:rFonts w:ascii="Aptos" w:eastAsia="Times New Roman" w:hAnsi="Aptos"/>
          <w:color w:val="000000"/>
        </w:rPr>
        <w:t xml:space="preserve">Sports/Fishing: </w:t>
      </w:r>
      <w:r w:rsidRPr="00354C00">
        <w:rPr>
          <w:rFonts w:ascii="Aptos" w:eastAsia="Times New Roman" w:hAnsi="Aptos"/>
          <w:color w:val="000000"/>
        </w:rPr>
        <w:t>Friday 15</w:t>
      </w:r>
      <w:r w:rsidRPr="00354C00">
        <w:rPr>
          <w:rFonts w:ascii="Aptos" w:eastAsia="Times New Roman" w:hAnsi="Aptos"/>
          <w:color w:val="000000"/>
          <w:vertAlign w:val="superscript"/>
        </w:rPr>
        <w:t>th</w:t>
      </w:r>
      <w:r w:rsidRPr="00354C00">
        <w:rPr>
          <w:rFonts w:ascii="Aptos" w:eastAsia="Times New Roman" w:hAnsi="Aptos"/>
          <w:color w:val="000000"/>
        </w:rPr>
        <w:t xml:space="preserve"> December.</w:t>
      </w:r>
      <w:r>
        <w:rPr>
          <w:rFonts w:ascii="Aptos" w:eastAsia="Times New Roman" w:hAnsi="Aptos"/>
          <w:color w:val="000000"/>
        </w:rPr>
        <w:t xml:space="preserve"> Club Night:</w:t>
      </w:r>
      <w:r>
        <w:rPr>
          <w:rFonts w:ascii="Aptos" w:eastAsia="Times New Roman" w:hAnsi="Aptos"/>
          <w:b/>
          <w:bCs/>
          <w:color w:val="000000"/>
        </w:rPr>
        <w:t xml:space="preserve"> </w:t>
      </w:r>
      <w:r w:rsidR="00DD0DB8" w:rsidRPr="00674139">
        <w:rPr>
          <w:rFonts w:ascii="Aptos" w:eastAsia="Times New Roman" w:hAnsi="Aptos"/>
          <w:color w:val="000000"/>
        </w:rPr>
        <w:t xml:space="preserve">Thursday </w:t>
      </w:r>
      <w:r w:rsidR="006017CA" w:rsidRPr="00674139">
        <w:rPr>
          <w:rFonts w:ascii="Aptos" w:eastAsia="Times New Roman" w:hAnsi="Aptos"/>
          <w:color w:val="000000"/>
        </w:rPr>
        <w:t>21</w:t>
      </w:r>
      <w:r w:rsidR="006017CA" w:rsidRPr="00674139">
        <w:rPr>
          <w:rFonts w:ascii="Aptos" w:eastAsia="Times New Roman" w:hAnsi="Aptos"/>
          <w:color w:val="000000"/>
          <w:vertAlign w:val="superscript"/>
        </w:rPr>
        <w:t>st</w:t>
      </w:r>
      <w:r w:rsidR="006017CA" w:rsidRPr="00674139">
        <w:rPr>
          <w:rFonts w:ascii="Aptos" w:eastAsia="Times New Roman" w:hAnsi="Aptos"/>
          <w:color w:val="000000"/>
        </w:rPr>
        <w:t xml:space="preserve"> December.</w:t>
      </w:r>
    </w:p>
    <w:p w14:paraId="6D18D950" w14:textId="77777777" w:rsidR="005F1279" w:rsidRPr="005F1279" w:rsidRDefault="00F15DD8" w:rsidP="005F1279">
      <w:pPr>
        <w:pStyle w:val="ListParagraph"/>
        <w:numPr>
          <w:ilvl w:val="0"/>
          <w:numId w:val="12"/>
        </w:numPr>
        <w:spacing w:before="100" w:beforeAutospacing="1" w:after="240" w:line="240" w:lineRule="auto"/>
        <w:rPr>
          <w:rFonts w:ascii="Aptos" w:eastAsia="Times New Roman" w:hAnsi="Aptos"/>
          <w:color w:val="000000"/>
        </w:rPr>
      </w:pPr>
      <w:r w:rsidRPr="00674139">
        <w:rPr>
          <w:rFonts w:ascii="Aptos" w:eastAsia="Times New Roman" w:hAnsi="Aptos"/>
          <w:b/>
          <w:bCs/>
          <w:color w:val="000000"/>
        </w:rPr>
        <w:t xml:space="preserve">Club and Gaming hours: </w:t>
      </w:r>
      <w:r w:rsidR="00DE0FF1" w:rsidRPr="00674139">
        <w:rPr>
          <w:rFonts w:ascii="Aptos" w:eastAsia="Times New Roman" w:hAnsi="Aptos"/>
          <w:color w:val="000000"/>
        </w:rPr>
        <w:t>From</w:t>
      </w:r>
      <w:r w:rsidR="003B13C2" w:rsidRPr="00674139">
        <w:rPr>
          <w:rFonts w:ascii="Aptos" w:eastAsia="Times New Roman" w:hAnsi="Aptos"/>
          <w:color w:val="000000"/>
        </w:rPr>
        <w:t xml:space="preserve"> 01/12/2023</w:t>
      </w:r>
      <w:r w:rsidR="00DE0FF1" w:rsidRPr="00674139">
        <w:rPr>
          <w:rFonts w:ascii="Aptos" w:eastAsia="Times New Roman" w:hAnsi="Aptos"/>
          <w:color w:val="000000"/>
        </w:rPr>
        <w:t xml:space="preserve"> the office</w:t>
      </w:r>
      <w:r w:rsidR="003B13C2" w:rsidRPr="00674139">
        <w:rPr>
          <w:rFonts w:ascii="Aptos" w:eastAsia="Times New Roman" w:hAnsi="Aptos"/>
          <w:color w:val="000000"/>
        </w:rPr>
        <w:t xml:space="preserve"> will</w:t>
      </w:r>
      <w:r w:rsidR="00DE0FF1" w:rsidRPr="00674139">
        <w:rPr>
          <w:rFonts w:ascii="Aptos" w:eastAsia="Times New Roman" w:hAnsi="Aptos"/>
          <w:color w:val="000000"/>
        </w:rPr>
        <w:t xml:space="preserve"> be</w:t>
      </w:r>
      <w:r w:rsidR="003B13C2" w:rsidRPr="00674139">
        <w:rPr>
          <w:rFonts w:ascii="Aptos" w:eastAsia="Times New Roman" w:hAnsi="Aptos"/>
          <w:color w:val="000000"/>
        </w:rPr>
        <w:t xml:space="preserve"> monitor</w:t>
      </w:r>
      <w:r w:rsidR="00DE0FF1" w:rsidRPr="00674139">
        <w:rPr>
          <w:rFonts w:ascii="Aptos" w:eastAsia="Times New Roman" w:hAnsi="Aptos"/>
          <w:color w:val="000000"/>
        </w:rPr>
        <w:t>ing</w:t>
      </w:r>
      <w:r w:rsidR="003B13C2" w:rsidRPr="00674139">
        <w:rPr>
          <w:rFonts w:ascii="Aptos" w:eastAsia="Times New Roman" w:hAnsi="Aptos"/>
          <w:color w:val="000000"/>
        </w:rPr>
        <w:t xml:space="preserve"> how</w:t>
      </w:r>
      <w:r w:rsidR="00DE0FF1" w:rsidRPr="00674139">
        <w:rPr>
          <w:rFonts w:ascii="Aptos" w:eastAsia="Times New Roman" w:hAnsi="Aptos"/>
          <w:color w:val="000000"/>
        </w:rPr>
        <w:t xml:space="preserve"> the staff is coping with the new regulations. </w:t>
      </w:r>
      <w:r w:rsidR="00CF7602" w:rsidRPr="00674139">
        <w:rPr>
          <w:rFonts w:ascii="Aptos" w:eastAsia="Times New Roman" w:hAnsi="Aptos"/>
          <w:color w:val="000000"/>
        </w:rPr>
        <w:t>Staff will have the discretion to close gaming</w:t>
      </w:r>
      <w:r w:rsidR="00027A7C" w:rsidRPr="00674139">
        <w:rPr>
          <w:rFonts w:ascii="Aptos" w:eastAsia="Times New Roman" w:hAnsi="Aptos"/>
          <w:color w:val="000000"/>
        </w:rPr>
        <w:t>.</w:t>
      </w:r>
      <w:r w:rsidR="00CF7602" w:rsidRPr="00674139">
        <w:rPr>
          <w:rFonts w:ascii="Aptos" w:eastAsia="Times New Roman" w:hAnsi="Aptos"/>
          <w:color w:val="000000"/>
        </w:rPr>
        <w:t xml:space="preserve"> </w:t>
      </w:r>
      <w:r w:rsidR="00E16620" w:rsidRPr="00674139">
        <w:rPr>
          <w:rFonts w:ascii="Aptos" w:eastAsia="Times New Roman" w:hAnsi="Aptos"/>
          <w:color w:val="000000"/>
        </w:rPr>
        <w:t>I</w:t>
      </w:r>
      <w:r w:rsidR="00CF7602" w:rsidRPr="00674139">
        <w:rPr>
          <w:rFonts w:ascii="Aptos" w:eastAsia="Times New Roman" w:hAnsi="Aptos"/>
          <w:color w:val="000000"/>
        </w:rPr>
        <w:t xml:space="preserve">f </w:t>
      </w:r>
      <w:r w:rsidR="00EA7E50" w:rsidRPr="00674139">
        <w:rPr>
          <w:rFonts w:ascii="Aptos" w:eastAsia="Times New Roman" w:hAnsi="Aptos"/>
          <w:color w:val="000000"/>
        </w:rPr>
        <w:t>it</w:t>
      </w:r>
      <w:r w:rsidR="00AF4815" w:rsidRPr="00674139">
        <w:rPr>
          <w:rFonts w:ascii="Aptos" w:eastAsia="Times New Roman" w:hAnsi="Aptos"/>
          <w:color w:val="000000"/>
        </w:rPr>
        <w:t xml:space="preserve"> is not worth keeping</w:t>
      </w:r>
      <w:r w:rsidR="00E16620" w:rsidRPr="00674139">
        <w:rPr>
          <w:rFonts w:ascii="Aptos" w:eastAsia="Times New Roman" w:hAnsi="Aptos"/>
          <w:color w:val="000000"/>
        </w:rPr>
        <w:t xml:space="preserve"> gaming</w:t>
      </w:r>
      <w:r w:rsidR="00AF4815" w:rsidRPr="00674139">
        <w:rPr>
          <w:rFonts w:ascii="Aptos" w:eastAsia="Times New Roman" w:hAnsi="Aptos"/>
          <w:color w:val="000000"/>
        </w:rPr>
        <w:t xml:space="preserve"> open</w:t>
      </w:r>
      <w:r w:rsidR="00E16620" w:rsidRPr="00674139">
        <w:rPr>
          <w:rFonts w:ascii="Aptos" w:eastAsia="Times New Roman" w:hAnsi="Aptos"/>
          <w:color w:val="000000"/>
        </w:rPr>
        <w:t>,</w:t>
      </w:r>
      <w:r w:rsidR="00AF4815" w:rsidRPr="00674139">
        <w:rPr>
          <w:rFonts w:ascii="Aptos" w:eastAsia="Times New Roman" w:hAnsi="Aptos"/>
          <w:color w:val="000000"/>
        </w:rPr>
        <w:t xml:space="preserve"> </w:t>
      </w:r>
      <w:r w:rsidR="00E16620" w:rsidRPr="00674139">
        <w:rPr>
          <w:rFonts w:ascii="Aptos" w:eastAsia="Times New Roman" w:hAnsi="Aptos"/>
          <w:color w:val="000000"/>
        </w:rPr>
        <w:t>t</w:t>
      </w:r>
      <w:r w:rsidR="00AF4815" w:rsidRPr="00674139">
        <w:rPr>
          <w:rFonts w:ascii="Aptos" w:eastAsia="Times New Roman" w:hAnsi="Aptos"/>
          <w:color w:val="000000"/>
        </w:rPr>
        <w:t>he</w:t>
      </w:r>
      <w:r w:rsidR="00E16620" w:rsidRPr="00674139">
        <w:rPr>
          <w:rFonts w:ascii="Aptos" w:eastAsia="Times New Roman" w:hAnsi="Aptos"/>
          <w:color w:val="000000"/>
        </w:rPr>
        <w:t xml:space="preserve"> </w:t>
      </w:r>
      <w:r w:rsidR="00674139" w:rsidRPr="00674139">
        <w:rPr>
          <w:rFonts w:ascii="Aptos" w:eastAsia="Times New Roman" w:hAnsi="Aptos"/>
          <w:color w:val="000000"/>
        </w:rPr>
        <w:t>manager on duty</w:t>
      </w:r>
      <w:r w:rsidR="00AF4815" w:rsidRPr="00674139">
        <w:rPr>
          <w:rFonts w:ascii="Aptos" w:eastAsia="Times New Roman" w:hAnsi="Aptos"/>
          <w:color w:val="000000"/>
        </w:rPr>
        <w:t xml:space="preserve"> will have to give </w:t>
      </w:r>
      <w:r w:rsidR="00DE0FF1" w:rsidRPr="00674139">
        <w:rPr>
          <w:rFonts w:ascii="Aptos" w:eastAsia="Times New Roman" w:hAnsi="Aptos"/>
          <w:color w:val="000000"/>
        </w:rPr>
        <w:t>a half hour</w:t>
      </w:r>
      <w:r w:rsidR="00AF4815" w:rsidRPr="00674139">
        <w:rPr>
          <w:rFonts w:ascii="Aptos" w:eastAsia="Times New Roman" w:hAnsi="Aptos"/>
          <w:color w:val="000000"/>
        </w:rPr>
        <w:t xml:space="preserve"> warning to </w:t>
      </w:r>
      <w:r w:rsidR="00674139" w:rsidRPr="00674139">
        <w:rPr>
          <w:rFonts w:ascii="Aptos" w:eastAsia="Times New Roman" w:hAnsi="Aptos"/>
          <w:color w:val="000000"/>
        </w:rPr>
        <w:t>those gambling. The office will arrange a sign for the room, so everyone is aware of the new rule.</w:t>
      </w:r>
      <w:r w:rsidR="00EA7E50" w:rsidRPr="00674139">
        <w:rPr>
          <w:rFonts w:ascii="Aptos" w:eastAsia="Times New Roman" w:hAnsi="Aptos"/>
          <w:color w:val="000000"/>
        </w:rPr>
        <w:t xml:space="preserve"> We will let our members know in the newsletter of our intentions.</w:t>
      </w:r>
      <w:r w:rsidR="00BC422A" w:rsidRPr="00674139">
        <w:rPr>
          <w:rFonts w:ascii="Aptos" w:eastAsia="Times New Roman" w:hAnsi="Aptos"/>
          <w:b/>
          <w:bCs/>
          <w:color w:val="000000"/>
        </w:rPr>
        <w:t xml:space="preserve"> </w:t>
      </w:r>
      <w:r w:rsidR="00674139" w:rsidRPr="00674139">
        <w:rPr>
          <w:rFonts w:ascii="Aptos" w:eastAsia="Times New Roman" w:hAnsi="Aptos"/>
          <w:b/>
          <w:bCs/>
          <w:color w:val="000000"/>
        </w:rPr>
        <w:t xml:space="preserve">                                                                                                                                                            </w:t>
      </w:r>
      <w:r w:rsidR="00BC422A" w:rsidRPr="00674139">
        <w:rPr>
          <w:rFonts w:ascii="Aptos" w:eastAsia="Times New Roman" w:hAnsi="Aptos"/>
          <w:i/>
          <w:iCs/>
          <w:color w:val="000000"/>
        </w:rPr>
        <w:t>Unanimous</w:t>
      </w:r>
    </w:p>
    <w:p w14:paraId="11229739" w14:textId="77777777" w:rsidR="005F1279" w:rsidRDefault="00777CC0" w:rsidP="005F1279">
      <w:pPr>
        <w:pStyle w:val="ListParagraph"/>
        <w:numPr>
          <w:ilvl w:val="0"/>
          <w:numId w:val="12"/>
        </w:numPr>
        <w:spacing w:before="100" w:beforeAutospacing="1" w:after="240" w:line="240" w:lineRule="auto"/>
        <w:rPr>
          <w:rFonts w:ascii="Aptos" w:eastAsia="Times New Roman" w:hAnsi="Aptos"/>
          <w:color w:val="000000"/>
        </w:rPr>
      </w:pPr>
      <w:r w:rsidRPr="005F1279">
        <w:rPr>
          <w:rFonts w:ascii="Aptos" w:eastAsia="Times New Roman" w:hAnsi="Aptos"/>
          <w:b/>
          <w:bCs/>
          <w:color w:val="000000"/>
        </w:rPr>
        <w:t>Staff:</w:t>
      </w:r>
      <w:r w:rsidRPr="005F1279">
        <w:rPr>
          <w:rFonts w:ascii="Aptos" w:eastAsia="Times New Roman" w:hAnsi="Aptos"/>
          <w:color w:val="000000"/>
        </w:rPr>
        <w:t xml:space="preserve"> Rachel is down to one shift per week unless needed, she will be picking up things slowly in the new year that go along with her marketing degree </w:t>
      </w:r>
      <w:proofErr w:type="gramStart"/>
      <w:r w:rsidRPr="005F1279">
        <w:rPr>
          <w:rFonts w:ascii="Aptos" w:eastAsia="Times New Roman" w:hAnsi="Aptos"/>
          <w:color w:val="000000"/>
        </w:rPr>
        <w:t>i.e.</w:t>
      </w:r>
      <w:proofErr w:type="gramEnd"/>
      <w:r w:rsidRPr="005F1279">
        <w:rPr>
          <w:rFonts w:ascii="Aptos" w:eastAsia="Times New Roman" w:hAnsi="Aptos"/>
          <w:color w:val="000000"/>
        </w:rPr>
        <w:t xml:space="preserve"> advertising, improving the menu etc. Rachel &amp; Max's Manager's certificate has been paid for by the club and they are now only waiting on their interview with the DLC. Jordan has been given a key and has signed for it, he has picked things up very quickly and Max has trained him well, the club has paid for his LCQ on 15.11.2023 which cost us $173. Donna and Charlotte have both cut down their paid hours totalling 15-25 hours per week, we are being paid for 30 hours each and will adjust this when finances improve.</w:t>
      </w:r>
    </w:p>
    <w:p w14:paraId="1A08A8F2" w14:textId="77777777" w:rsidR="005F1279" w:rsidRDefault="00B956ED" w:rsidP="005F1279">
      <w:pPr>
        <w:pStyle w:val="ListParagraph"/>
        <w:numPr>
          <w:ilvl w:val="0"/>
          <w:numId w:val="12"/>
        </w:numPr>
        <w:spacing w:before="100" w:beforeAutospacing="1" w:after="240" w:line="240" w:lineRule="auto"/>
        <w:rPr>
          <w:rFonts w:ascii="Aptos" w:eastAsia="Times New Roman" w:hAnsi="Aptos"/>
          <w:color w:val="000000"/>
        </w:rPr>
      </w:pPr>
      <w:r w:rsidRPr="005F1279">
        <w:rPr>
          <w:rFonts w:ascii="Aptos" w:eastAsia="Times New Roman" w:hAnsi="Aptos"/>
          <w:b/>
          <w:bCs/>
          <w:color w:val="000000"/>
        </w:rPr>
        <w:t>PAYE:</w:t>
      </w:r>
      <w:r w:rsidRPr="005F1279">
        <w:rPr>
          <w:rFonts w:ascii="Aptos" w:eastAsia="Times New Roman" w:hAnsi="Aptos"/>
          <w:color w:val="000000"/>
        </w:rPr>
        <w:t xml:space="preserve"> Last month's PAYE bill (due 20th October) was split into $2500 over 3 weeks due to paying out Mel and training extra staff. This has been paid off Friday 3rd November.</w:t>
      </w:r>
    </w:p>
    <w:p w14:paraId="1E51D114" w14:textId="4B67BBB5" w:rsidR="005F1279" w:rsidRPr="00422862" w:rsidRDefault="00507D45" w:rsidP="00422862">
      <w:pPr>
        <w:pStyle w:val="ListParagraph"/>
        <w:numPr>
          <w:ilvl w:val="0"/>
          <w:numId w:val="12"/>
        </w:numPr>
        <w:spacing w:before="100" w:beforeAutospacing="1" w:after="240" w:line="240" w:lineRule="auto"/>
        <w:rPr>
          <w:rFonts w:ascii="Aptos" w:eastAsia="Times New Roman" w:hAnsi="Aptos"/>
          <w:color w:val="000000"/>
        </w:rPr>
      </w:pPr>
      <w:r w:rsidRPr="005F1279">
        <w:rPr>
          <w:rFonts w:ascii="Aptos" w:eastAsia="Times New Roman" w:hAnsi="Aptos"/>
          <w:b/>
          <w:bCs/>
          <w:color w:val="000000"/>
        </w:rPr>
        <w:t>Mortgage:</w:t>
      </w:r>
      <w:r w:rsidRPr="005F1279">
        <w:rPr>
          <w:rFonts w:ascii="Aptos" w:eastAsia="Times New Roman" w:hAnsi="Aptos"/>
          <w:color w:val="000000"/>
        </w:rPr>
        <w:t xml:space="preserve"> The office has enquired to apply for interest only, we haven't heard back yet. This will help relieve the finances over the Christmas period</w:t>
      </w:r>
      <w:r w:rsidR="00422862">
        <w:rPr>
          <w:rFonts w:ascii="Aptos" w:eastAsia="Times New Roman" w:hAnsi="Aptos"/>
          <w:color w:val="000000"/>
        </w:rPr>
        <w:t>.</w:t>
      </w:r>
    </w:p>
    <w:p w14:paraId="6FD04A42" w14:textId="1D58EFB1" w:rsidR="005F1279" w:rsidRPr="00422862" w:rsidRDefault="004C3F7A" w:rsidP="00422862">
      <w:pPr>
        <w:pStyle w:val="ListParagraph"/>
        <w:numPr>
          <w:ilvl w:val="0"/>
          <w:numId w:val="12"/>
        </w:numPr>
        <w:spacing w:before="100" w:beforeAutospacing="1" w:after="240" w:line="240" w:lineRule="auto"/>
        <w:rPr>
          <w:rFonts w:ascii="Aptos" w:eastAsia="Times New Roman" w:hAnsi="Aptos"/>
          <w:color w:val="000000"/>
        </w:rPr>
      </w:pPr>
      <w:r w:rsidRPr="005F1279">
        <w:rPr>
          <w:rFonts w:ascii="Aptos" w:eastAsia="Times New Roman" w:hAnsi="Aptos"/>
          <w:b/>
          <w:bCs/>
          <w:color w:val="000000"/>
        </w:rPr>
        <w:t>Ambrosia: </w:t>
      </w:r>
    </w:p>
    <w:p w14:paraId="6F05E3A5" w14:textId="77777777" w:rsidR="005F1279" w:rsidRDefault="004C3F7A" w:rsidP="005F1279">
      <w:pPr>
        <w:pStyle w:val="ListParagraph"/>
        <w:numPr>
          <w:ilvl w:val="0"/>
          <w:numId w:val="21"/>
        </w:numPr>
        <w:spacing w:before="100" w:beforeAutospacing="1" w:after="240" w:line="240" w:lineRule="auto"/>
        <w:rPr>
          <w:rFonts w:ascii="Aptos" w:eastAsia="Times New Roman" w:hAnsi="Aptos"/>
          <w:color w:val="000000"/>
        </w:rPr>
      </w:pPr>
      <w:r w:rsidRPr="005F1279">
        <w:rPr>
          <w:rFonts w:ascii="Aptos" w:eastAsia="Times New Roman" w:hAnsi="Aptos"/>
          <w:color w:val="000000"/>
        </w:rPr>
        <w:t xml:space="preserve">The owner from Pohutukawa Vets, Johanna Lamb contacted the club about a blocked main that we share with them next door, she said it was filled with grease and fat, Ambrosia denied this however there is no proof that Dil was getting his grease converter serviced up until 5 months ago where Anju came into the office and said she couldn't use her sink as it was blocked up, </w:t>
      </w:r>
      <w:r w:rsidR="005F1279" w:rsidRPr="005F1279">
        <w:rPr>
          <w:rFonts w:ascii="Aptos" w:eastAsia="Times New Roman" w:hAnsi="Aptos"/>
          <w:color w:val="000000"/>
        </w:rPr>
        <w:t>Anju said that it hadn’t been done since Kathy left the club.</w:t>
      </w:r>
      <w:r w:rsidRPr="005F1279">
        <w:rPr>
          <w:rFonts w:ascii="Aptos" w:eastAsia="Times New Roman" w:hAnsi="Aptos"/>
          <w:color w:val="000000"/>
        </w:rPr>
        <w:t xml:space="preserve"> Charlotte has sent Dil the</w:t>
      </w:r>
      <w:r w:rsidR="004E188E" w:rsidRPr="005F1279">
        <w:rPr>
          <w:rFonts w:ascii="Aptos" w:eastAsia="Times New Roman" w:hAnsi="Aptos"/>
          <w:color w:val="000000"/>
        </w:rPr>
        <w:t xml:space="preserve"> </w:t>
      </w:r>
      <w:r w:rsidRPr="005F1279">
        <w:rPr>
          <w:rFonts w:ascii="Aptos" w:eastAsia="Times New Roman" w:hAnsi="Aptos"/>
          <w:color w:val="000000"/>
        </w:rPr>
        <w:t>invoice to pay back Johanna</w:t>
      </w:r>
      <w:r w:rsidR="005F1279" w:rsidRPr="005F1279">
        <w:rPr>
          <w:rFonts w:ascii="Aptos" w:eastAsia="Times New Roman" w:hAnsi="Aptos"/>
          <w:color w:val="000000"/>
        </w:rPr>
        <w:t xml:space="preserve"> and explained that it needed to be paid. </w:t>
      </w:r>
      <w:r w:rsidR="00766389" w:rsidRPr="005F1279">
        <w:rPr>
          <w:rFonts w:ascii="Aptos" w:eastAsia="Times New Roman" w:hAnsi="Aptos"/>
          <w:color w:val="000000"/>
        </w:rPr>
        <w:t>Dil is to pay</w:t>
      </w:r>
      <w:r w:rsidR="00D83BA8" w:rsidRPr="005F1279">
        <w:rPr>
          <w:rFonts w:ascii="Aptos" w:eastAsia="Times New Roman" w:hAnsi="Aptos"/>
          <w:color w:val="000000"/>
        </w:rPr>
        <w:t xml:space="preserve"> the drain unblocking invoice for the vets and he is to keep the grease trap serviced. Darryl is to have a meeting with Dil to outline his </w:t>
      </w:r>
      <w:r w:rsidR="00F776D5" w:rsidRPr="005F1279">
        <w:rPr>
          <w:rFonts w:ascii="Aptos" w:eastAsia="Times New Roman" w:hAnsi="Aptos"/>
          <w:color w:val="000000"/>
        </w:rPr>
        <w:t xml:space="preserve">responsibilities. </w:t>
      </w:r>
    </w:p>
    <w:p w14:paraId="0D183E3E" w14:textId="53AB55C2" w:rsidR="000D5996" w:rsidRPr="005F1279" w:rsidRDefault="000D5996" w:rsidP="005F1279">
      <w:pPr>
        <w:pStyle w:val="ListParagraph"/>
        <w:numPr>
          <w:ilvl w:val="0"/>
          <w:numId w:val="21"/>
        </w:numPr>
        <w:spacing w:before="100" w:beforeAutospacing="1" w:after="240" w:line="240" w:lineRule="auto"/>
        <w:rPr>
          <w:rFonts w:ascii="Aptos" w:eastAsia="Times New Roman" w:hAnsi="Aptos"/>
          <w:color w:val="000000"/>
        </w:rPr>
      </w:pPr>
      <w:r w:rsidRPr="005F1279">
        <w:rPr>
          <w:rFonts w:ascii="Aptos" w:eastAsia="Times New Roman" w:hAnsi="Aptos"/>
          <w:color w:val="000000"/>
        </w:rPr>
        <w:lastRenderedPageBreak/>
        <w:t>Donna has helped Dil and Anju gain their DGC - Dangerous Goods compliance certification, if they don't obtain this and comply then the restaurant will be shut down, it was due on the 15.11.2023. She has done all the emailing back and forth to make sure they are compliant.</w:t>
      </w:r>
    </w:p>
    <w:p w14:paraId="11884BB6" w14:textId="1394BB15" w:rsidR="000D5996" w:rsidRDefault="000D5996" w:rsidP="000D5996">
      <w:pPr>
        <w:numPr>
          <w:ilvl w:val="0"/>
          <w:numId w:val="12"/>
        </w:numPr>
        <w:spacing w:before="100" w:beforeAutospacing="1" w:after="240" w:line="240" w:lineRule="auto"/>
        <w:rPr>
          <w:rFonts w:ascii="Aptos" w:eastAsia="Times New Roman" w:hAnsi="Aptos"/>
          <w:color w:val="000000"/>
        </w:rPr>
      </w:pPr>
      <w:r>
        <w:rPr>
          <w:rFonts w:ascii="Aptos" w:eastAsia="Times New Roman" w:hAnsi="Aptos"/>
          <w:b/>
          <w:bCs/>
          <w:color w:val="000000"/>
        </w:rPr>
        <w:t xml:space="preserve">TFCP: </w:t>
      </w:r>
      <w:r>
        <w:rPr>
          <w:rFonts w:ascii="Aptos" w:eastAsia="Times New Roman" w:hAnsi="Aptos"/>
          <w:color w:val="000000"/>
        </w:rPr>
        <w:t xml:space="preserve">We have passed our food grade </w:t>
      </w:r>
      <w:r w:rsidR="005A3C37">
        <w:rPr>
          <w:rFonts w:ascii="Aptos" w:eastAsia="Times New Roman" w:hAnsi="Aptos"/>
          <w:color w:val="000000"/>
        </w:rPr>
        <w:t>license,</w:t>
      </w:r>
      <w:r>
        <w:rPr>
          <w:rFonts w:ascii="Aptos" w:eastAsia="Times New Roman" w:hAnsi="Aptos"/>
          <w:color w:val="000000"/>
        </w:rPr>
        <w:t xml:space="preserve"> and this will be reviewed yearly, </w:t>
      </w:r>
      <w:r w:rsidR="004166A0">
        <w:rPr>
          <w:rFonts w:ascii="Aptos" w:eastAsia="Times New Roman" w:hAnsi="Aptos"/>
          <w:color w:val="000000"/>
        </w:rPr>
        <w:t>thank</w:t>
      </w:r>
      <w:r>
        <w:rPr>
          <w:rFonts w:ascii="Aptos" w:eastAsia="Times New Roman" w:hAnsi="Aptos"/>
          <w:color w:val="000000"/>
        </w:rPr>
        <w:t xml:space="preserve"> you Donna for taking this on to make sure we as a club and</w:t>
      </w:r>
      <w:r w:rsidR="00422862">
        <w:rPr>
          <w:rFonts w:ascii="Aptos" w:eastAsia="Times New Roman" w:hAnsi="Aptos"/>
          <w:color w:val="000000"/>
        </w:rPr>
        <w:t xml:space="preserve"> ensuring</w:t>
      </w:r>
      <w:r>
        <w:rPr>
          <w:rFonts w:ascii="Aptos" w:eastAsia="Times New Roman" w:hAnsi="Aptos"/>
          <w:color w:val="000000"/>
        </w:rPr>
        <w:t xml:space="preserve"> all staff are compliant.</w:t>
      </w:r>
    </w:p>
    <w:p w14:paraId="110BB6D7" w14:textId="0D68B4A2" w:rsidR="00F776D5" w:rsidRPr="000A0380" w:rsidRDefault="00417E7F" w:rsidP="00422862">
      <w:pPr>
        <w:spacing w:before="100" w:beforeAutospacing="1" w:after="100" w:afterAutospacing="1" w:line="240" w:lineRule="auto"/>
        <w:rPr>
          <w:rFonts w:ascii="Aptos" w:eastAsia="Times New Roman" w:hAnsi="Aptos"/>
          <w:b/>
          <w:bCs/>
          <w:color w:val="000000"/>
        </w:rPr>
      </w:pPr>
      <w:r w:rsidRPr="000A0380">
        <w:rPr>
          <w:rFonts w:ascii="Aptos" w:eastAsia="Times New Roman" w:hAnsi="Aptos"/>
          <w:b/>
          <w:bCs/>
          <w:color w:val="000000"/>
        </w:rPr>
        <w:t>Events</w:t>
      </w:r>
    </w:p>
    <w:p w14:paraId="64617D67" w14:textId="3C6C50B3" w:rsidR="008A7DD2" w:rsidRPr="00C44D1A" w:rsidRDefault="008A7DD2" w:rsidP="00F15DD8">
      <w:pPr>
        <w:numPr>
          <w:ilvl w:val="0"/>
          <w:numId w:val="12"/>
        </w:numPr>
        <w:spacing w:before="100" w:beforeAutospacing="1" w:after="100" w:afterAutospacing="1" w:line="240" w:lineRule="auto"/>
        <w:rPr>
          <w:rFonts w:ascii="Aptos" w:eastAsia="Times New Roman" w:hAnsi="Aptos"/>
          <w:color w:val="000000"/>
        </w:rPr>
      </w:pPr>
      <w:r w:rsidRPr="00272F94">
        <w:rPr>
          <w:rFonts w:ascii="Aptos" w:eastAsia="Times New Roman" w:hAnsi="Aptos" w:cs="Times New Roman"/>
          <w:b/>
          <w:bCs/>
          <w:color w:val="000000"/>
          <w:sz w:val="21"/>
          <w:szCs w:val="21"/>
          <w:lang w:eastAsia="en-NZ"/>
        </w:rPr>
        <w:t>New Years Eve:</w:t>
      </w:r>
      <w:r w:rsidRPr="00272F94">
        <w:rPr>
          <w:rFonts w:ascii="Aptos" w:eastAsia="Times New Roman" w:hAnsi="Aptos" w:cs="Times New Roman"/>
          <w:color w:val="000000"/>
          <w:sz w:val="21"/>
          <w:szCs w:val="21"/>
          <w:lang w:eastAsia="en-NZ"/>
        </w:rPr>
        <w:t> It has been discussed that we could do karaoke as we did last year</w:t>
      </w:r>
      <w:r w:rsidR="00B33B3B">
        <w:rPr>
          <w:rFonts w:ascii="Aptos" w:eastAsia="Times New Roman" w:hAnsi="Aptos" w:cs="Times New Roman"/>
          <w:color w:val="000000"/>
          <w:sz w:val="21"/>
          <w:szCs w:val="21"/>
          <w:lang w:eastAsia="en-NZ"/>
        </w:rPr>
        <w:t>. Caitland suggested to have a sparkles theme</w:t>
      </w:r>
      <w:r w:rsidR="00E71DFA">
        <w:rPr>
          <w:rFonts w:ascii="Aptos" w:eastAsia="Times New Roman" w:hAnsi="Aptos" w:cs="Times New Roman"/>
          <w:color w:val="000000"/>
          <w:sz w:val="21"/>
          <w:szCs w:val="21"/>
          <w:lang w:eastAsia="en-NZ"/>
        </w:rPr>
        <w:t xml:space="preserve"> and she is willing to help organise the night.</w:t>
      </w:r>
    </w:p>
    <w:p w14:paraId="26094DF9" w14:textId="567F459B" w:rsidR="00C44D1A" w:rsidRDefault="00C44D1A" w:rsidP="00C44D1A">
      <w:pPr>
        <w:numPr>
          <w:ilvl w:val="0"/>
          <w:numId w:val="12"/>
        </w:numPr>
        <w:shd w:val="clear" w:color="auto" w:fill="FFFFFF"/>
        <w:spacing w:before="100" w:beforeAutospacing="1" w:after="100" w:afterAutospacing="1" w:line="240" w:lineRule="auto"/>
        <w:rPr>
          <w:rFonts w:ascii="Aptos" w:eastAsia="Times New Roman" w:hAnsi="Aptos" w:cs="Times New Roman"/>
          <w:color w:val="000000"/>
          <w:sz w:val="21"/>
          <w:szCs w:val="21"/>
          <w:lang w:eastAsia="en-NZ"/>
        </w:rPr>
      </w:pPr>
      <w:r w:rsidRPr="00272F94">
        <w:rPr>
          <w:rFonts w:ascii="Aptos" w:eastAsia="Times New Roman" w:hAnsi="Aptos" w:cs="Times New Roman"/>
          <w:b/>
          <w:bCs/>
          <w:color w:val="000000"/>
          <w:sz w:val="21"/>
          <w:szCs w:val="21"/>
          <w:lang w:eastAsia="en-NZ"/>
        </w:rPr>
        <w:t>Fishing Competition:</w:t>
      </w:r>
      <w:r w:rsidRPr="00272F94">
        <w:rPr>
          <w:rFonts w:ascii="Aptos" w:eastAsia="Times New Roman" w:hAnsi="Aptos" w:cs="Times New Roman"/>
          <w:color w:val="000000"/>
          <w:sz w:val="21"/>
          <w:szCs w:val="21"/>
          <w:lang w:eastAsia="en-NZ"/>
        </w:rPr>
        <w:t> As soon as the Monster Raffle is done the office will be looking at tide times to propose a date for this event.</w:t>
      </w:r>
      <w:r>
        <w:rPr>
          <w:rFonts w:ascii="Aptos" w:eastAsia="Times New Roman" w:hAnsi="Aptos" w:cs="Times New Roman"/>
          <w:color w:val="000000"/>
          <w:sz w:val="21"/>
          <w:szCs w:val="21"/>
          <w:lang w:eastAsia="en-NZ"/>
        </w:rPr>
        <w:t xml:space="preserve"> We are going to provide a filleting station</w:t>
      </w:r>
      <w:r w:rsidR="00D0086D">
        <w:rPr>
          <w:rFonts w:ascii="Aptos" w:eastAsia="Times New Roman" w:hAnsi="Aptos" w:cs="Times New Roman"/>
          <w:color w:val="000000"/>
          <w:sz w:val="21"/>
          <w:szCs w:val="21"/>
          <w:lang w:eastAsia="en-NZ"/>
        </w:rPr>
        <w:t>. $5 or $2 for smaller fish as a fee to fillet. The fish will go into sealed bags</w:t>
      </w:r>
      <w:r w:rsidR="00AC2DDD">
        <w:rPr>
          <w:rFonts w:ascii="Aptos" w:eastAsia="Times New Roman" w:hAnsi="Aptos" w:cs="Times New Roman"/>
          <w:color w:val="000000"/>
          <w:sz w:val="21"/>
          <w:szCs w:val="21"/>
          <w:lang w:eastAsia="en-NZ"/>
        </w:rPr>
        <w:t xml:space="preserve">. The fish frames go to families in need or </w:t>
      </w:r>
      <w:r w:rsidR="00A82BDD">
        <w:rPr>
          <w:rFonts w:ascii="Aptos" w:eastAsia="Times New Roman" w:hAnsi="Aptos" w:cs="Times New Roman"/>
          <w:color w:val="000000"/>
          <w:sz w:val="21"/>
          <w:szCs w:val="21"/>
          <w:lang w:eastAsia="en-NZ"/>
        </w:rPr>
        <w:t>an appropriate</w:t>
      </w:r>
      <w:r w:rsidR="00AC2DDD">
        <w:rPr>
          <w:rFonts w:ascii="Aptos" w:eastAsia="Times New Roman" w:hAnsi="Aptos" w:cs="Times New Roman"/>
          <w:color w:val="000000"/>
          <w:sz w:val="21"/>
          <w:szCs w:val="21"/>
          <w:lang w:eastAsia="en-NZ"/>
        </w:rPr>
        <w:t xml:space="preserve"> charity.</w:t>
      </w:r>
    </w:p>
    <w:p w14:paraId="6CE42E4B" w14:textId="6FCF2C74" w:rsidR="000A0380" w:rsidRPr="000A0380" w:rsidRDefault="000A0380" w:rsidP="000A0380">
      <w:pPr>
        <w:shd w:val="clear" w:color="auto" w:fill="FFFFFF"/>
        <w:spacing w:before="100" w:beforeAutospacing="1" w:after="100" w:afterAutospacing="1" w:line="240" w:lineRule="auto"/>
        <w:ind w:left="720"/>
        <w:rPr>
          <w:rFonts w:ascii="Aptos" w:eastAsia="Times New Roman" w:hAnsi="Aptos" w:cs="Times New Roman"/>
          <w:b/>
          <w:bCs/>
          <w:color w:val="000000"/>
          <w:sz w:val="21"/>
          <w:szCs w:val="21"/>
          <w:lang w:eastAsia="en-NZ"/>
        </w:rPr>
      </w:pPr>
      <w:r w:rsidRPr="000A0380">
        <w:rPr>
          <w:rFonts w:ascii="Aptos" w:eastAsia="Times New Roman" w:hAnsi="Aptos" w:cs="Times New Roman"/>
          <w:b/>
          <w:bCs/>
          <w:color w:val="000000"/>
          <w:sz w:val="21"/>
          <w:szCs w:val="21"/>
          <w:lang w:eastAsia="en-NZ"/>
        </w:rPr>
        <w:t>Round Table</w:t>
      </w:r>
    </w:p>
    <w:p w14:paraId="050EDB8C" w14:textId="5C6C41BD" w:rsidR="00C44D1A" w:rsidRDefault="009E3380" w:rsidP="00F15DD8">
      <w:pPr>
        <w:numPr>
          <w:ilvl w:val="0"/>
          <w:numId w:val="12"/>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Every Thursday from 12-4pm. We have a group of ladies playing the card game Bolivia.</w:t>
      </w:r>
    </w:p>
    <w:p w14:paraId="50E0F9AE" w14:textId="271ADFCE" w:rsidR="00955226" w:rsidRDefault="00955226" w:rsidP="00F15DD8">
      <w:pPr>
        <w:numPr>
          <w:ilvl w:val="0"/>
          <w:numId w:val="12"/>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 xml:space="preserve">The heat pump has broken. It is not under </w:t>
      </w:r>
      <w:r w:rsidR="00812C33">
        <w:rPr>
          <w:rFonts w:ascii="Aptos" w:eastAsia="Times New Roman" w:hAnsi="Aptos"/>
          <w:color w:val="000000"/>
        </w:rPr>
        <w:t>warranty,</w:t>
      </w:r>
      <w:r>
        <w:rPr>
          <w:rFonts w:ascii="Aptos" w:eastAsia="Times New Roman" w:hAnsi="Aptos"/>
          <w:color w:val="000000"/>
        </w:rPr>
        <w:t xml:space="preserve"> and we are waiting for a quote to get the computer board fixed.</w:t>
      </w:r>
      <w:r w:rsidR="00812C33">
        <w:rPr>
          <w:rFonts w:ascii="Aptos" w:eastAsia="Times New Roman" w:hAnsi="Aptos"/>
          <w:color w:val="000000"/>
        </w:rPr>
        <w:t xml:space="preserve"> </w:t>
      </w:r>
      <w:r w:rsidR="00422862">
        <w:rPr>
          <w:rFonts w:ascii="Aptos" w:eastAsia="Times New Roman" w:hAnsi="Aptos"/>
          <w:color w:val="000000"/>
        </w:rPr>
        <w:t>Caitland</w:t>
      </w:r>
      <w:r w:rsidR="00812C33">
        <w:rPr>
          <w:rFonts w:ascii="Aptos" w:eastAsia="Times New Roman" w:hAnsi="Aptos"/>
          <w:color w:val="000000"/>
        </w:rPr>
        <w:t xml:space="preserve"> will approach Rachel Locke to have a look at the heat pump as she is an electrician.</w:t>
      </w:r>
    </w:p>
    <w:p w14:paraId="6EED0B0D" w14:textId="64CB93DB" w:rsidR="005D689B" w:rsidRDefault="00422862" w:rsidP="00F15DD8">
      <w:pPr>
        <w:numPr>
          <w:ilvl w:val="0"/>
          <w:numId w:val="12"/>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A member of staff</w:t>
      </w:r>
      <w:r w:rsidR="005D689B">
        <w:rPr>
          <w:rFonts w:ascii="Aptos" w:eastAsia="Times New Roman" w:hAnsi="Aptos"/>
          <w:color w:val="000000"/>
        </w:rPr>
        <w:t xml:space="preserve"> has signed a letter that excludes her from playing the pokies at the Club.</w:t>
      </w:r>
      <w:r w:rsidR="004A09ED">
        <w:rPr>
          <w:rFonts w:ascii="Aptos" w:eastAsia="Times New Roman" w:hAnsi="Aptos"/>
          <w:color w:val="000000"/>
        </w:rPr>
        <w:t xml:space="preserve"> </w:t>
      </w:r>
      <w:r>
        <w:rPr>
          <w:rFonts w:ascii="Aptos" w:eastAsia="Times New Roman" w:hAnsi="Aptos"/>
          <w:color w:val="000000"/>
        </w:rPr>
        <w:t xml:space="preserve">They are </w:t>
      </w:r>
      <w:r w:rsidR="004A09ED">
        <w:rPr>
          <w:rFonts w:ascii="Aptos" w:eastAsia="Times New Roman" w:hAnsi="Aptos"/>
          <w:color w:val="000000"/>
        </w:rPr>
        <w:t>in the process of excluding herself from different venues.</w:t>
      </w:r>
    </w:p>
    <w:p w14:paraId="6297CE68" w14:textId="46074A3B" w:rsidR="00C57FAC" w:rsidRDefault="00C57FAC" w:rsidP="00F15DD8">
      <w:pPr>
        <w:numPr>
          <w:ilvl w:val="0"/>
          <w:numId w:val="12"/>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We have 3 separate companies providing us with rubbish removal</w:t>
      </w:r>
      <w:r w:rsidR="007B1DE4">
        <w:rPr>
          <w:rFonts w:ascii="Aptos" w:eastAsia="Times New Roman" w:hAnsi="Aptos"/>
          <w:color w:val="000000"/>
        </w:rPr>
        <w:t xml:space="preserve"> presently</w:t>
      </w:r>
      <w:r>
        <w:rPr>
          <w:rFonts w:ascii="Aptos" w:eastAsia="Times New Roman" w:hAnsi="Aptos"/>
          <w:color w:val="000000"/>
        </w:rPr>
        <w:t xml:space="preserve">. General, paper recycling and glass recycling. </w:t>
      </w:r>
      <w:r w:rsidR="00767DE9">
        <w:rPr>
          <w:rFonts w:ascii="Aptos" w:eastAsia="Times New Roman" w:hAnsi="Aptos"/>
          <w:color w:val="000000"/>
        </w:rPr>
        <w:t xml:space="preserve">It might be more cost effective to have all three services through one company. </w:t>
      </w:r>
      <w:r w:rsidR="000C146F">
        <w:rPr>
          <w:rFonts w:ascii="Aptos" w:eastAsia="Times New Roman" w:hAnsi="Aptos"/>
          <w:color w:val="000000"/>
        </w:rPr>
        <w:t xml:space="preserve">Donna will approach Green Gorilla – Craig Sinclair – 021 899 412 or 09 636 </w:t>
      </w:r>
      <w:r w:rsidR="00610156">
        <w:rPr>
          <w:rFonts w:ascii="Aptos" w:eastAsia="Times New Roman" w:hAnsi="Aptos"/>
          <w:color w:val="000000"/>
        </w:rPr>
        <w:t>2244 and</w:t>
      </w:r>
      <w:r w:rsidR="00F54619">
        <w:rPr>
          <w:rFonts w:ascii="Aptos" w:eastAsia="Times New Roman" w:hAnsi="Aptos"/>
          <w:color w:val="000000"/>
        </w:rPr>
        <w:t xml:space="preserve"> compare pricing.</w:t>
      </w:r>
    </w:p>
    <w:p w14:paraId="160E68E7" w14:textId="3707D1FB" w:rsidR="00426790" w:rsidRDefault="00426790" w:rsidP="00426790">
      <w:pPr>
        <w:spacing w:before="100" w:beforeAutospacing="1" w:after="100" w:afterAutospacing="1" w:line="240" w:lineRule="auto"/>
        <w:rPr>
          <w:rFonts w:ascii="Aptos" w:eastAsia="Times New Roman" w:hAnsi="Aptos"/>
          <w:color w:val="000000"/>
        </w:rPr>
      </w:pPr>
      <w:r>
        <w:rPr>
          <w:rFonts w:ascii="Aptos" w:eastAsia="Times New Roman" w:hAnsi="Aptos"/>
          <w:color w:val="000000"/>
        </w:rPr>
        <w:t>Meeting Closed 7pm</w:t>
      </w:r>
      <w:r>
        <w:rPr>
          <w:rFonts w:ascii="Aptos" w:eastAsia="Times New Roman" w:hAnsi="Aptos"/>
          <w:color w:val="000000"/>
        </w:rPr>
        <w:br/>
      </w:r>
      <w:r>
        <w:rPr>
          <w:rFonts w:ascii="Aptos" w:eastAsia="Times New Roman" w:hAnsi="Aptos"/>
          <w:color w:val="000000"/>
        </w:rPr>
        <w:br/>
      </w:r>
      <w:r>
        <w:rPr>
          <w:rFonts w:ascii="Aptos" w:eastAsia="Times New Roman" w:hAnsi="Aptos"/>
          <w:color w:val="000000"/>
        </w:rPr>
        <w:br/>
      </w:r>
      <w:r>
        <w:rPr>
          <w:rFonts w:ascii="Aptos" w:eastAsia="Times New Roman" w:hAnsi="Aptos"/>
          <w:color w:val="000000"/>
        </w:rPr>
        <w:br/>
        <w:t>Signed: ______________________________</w:t>
      </w:r>
    </w:p>
    <w:p w14:paraId="635A8D67" w14:textId="287CBE26" w:rsidR="00426790" w:rsidRDefault="00426790" w:rsidP="00426790">
      <w:pPr>
        <w:spacing w:before="100" w:beforeAutospacing="1" w:after="100" w:afterAutospacing="1" w:line="240" w:lineRule="auto"/>
        <w:rPr>
          <w:rFonts w:ascii="Aptos" w:eastAsia="Times New Roman" w:hAnsi="Aptos"/>
          <w:color w:val="000000"/>
        </w:rPr>
      </w:pPr>
      <w:r>
        <w:rPr>
          <w:rFonts w:ascii="Aptos" w:eastAsia="Times New Roman" w:hAnsi="Aptos"/>
          <w:color w:val="000000"/>
        </w:rPr>
        <w:t>Darryl Good, President</w:t>
      </w:r>
    </w:p>
    <w:p w14:paraId="49F125CE" w14:textId="77777777" w:rsidR="00BC422A" w:rsidRDefault="00BC422A" w:rsidP="001D77E4">
      <w:pPr>
        <w:spacing w:before="100" w:beforeAutospacing="1" w:after="240" w:line="240" w:lineRule="auto"/>
        <w:ind w:left="6120"/>
        <w:rPr>
          <w:rFonts w:ascii="Aptos" w:eastAsia="Times New Roman" w:hAnsi="Aptos"/>
          <w:color w:val="000000"/>
        </w:rPr>
      </w:pPr>
    </w:p>
    <w:p w14:paraId="26801F70" w14:textId="77777777" w:rsidR="00BC422A" w:rsidRPr="001D77E4" w:rsidRDefault="00BC422A" w:rsidP="001D77E4">
      <w:pPr>
        <w:spacing w:before="100" w:beforeAutospacing="1" w:after="240" w:line="240" w:lineRule="auto"/>
        <w:ind w:left="6120"/>
        <w:rPr>
          <w:rFonts w:ascii="Aptos" w:eastAsia="Times New Roman" w:hAnsi="Aptos"/>
          <w:color w:val="000000"/>
        </w:rPr>
      </w:pPr>
    </w:p>
    <w:p w14:paraId="7C156355" w14:textId="56F3D02C" w:rsidR="0095774E" w:rsidRDefault="00A14091" w:rsidP="00713785">
      <w:pPr>
        <w:tabs>
          <w:tab w:val="left" w:pos="1843"/>
        </w:tabs>
        <w:spacing w:after="0" w:line="276" w:lineRule="auto"/>
        <w:ind w:left="1843" w:hanging="1843"/>
      </w:pPr>
      <w:r w:rsidRPr="00795F48">
        <w:rPr>
          <w:b/>
          <w:bCs/>
        </w:rPr>
        <w:tab/>
      </w:r>
    </w:p>
    <w:p w14:paraId="6CFE6191" w14:textId="6B2E2A69" w:rsidR="0039185E" w:rsidRDefault="00366D03" w:rsidP="0086155D">
      <w:pPr>
        <w:tabs>
          <w:tab w:val="left" w:pos="1843"/>
        </w:tabs>
        <w:spacing w:after="0" w:line="276" w:lineRule="auto"/>
        <w:ind w:left="1843" w:hanging="1843"/>
      </w:pPr>
      <w:r>
        <w:t xml:space="preserve">                                                                                                                                  </w:t>
      </w:r>
      <w:r w:rsidR="0039185E">
        <w:t xml:space="preserve"> </w:t>
      </w:r>
      <w:r w:rsidR="00C707B1">
        <w:t xml:space="preserve">                 </w:t>
      </w:r>
    </w:p>
    <w:p w14:paraId="30CE7DA0" w14:textId="4865244B" w:rsidR="009951BD" w:rsidRPr="00795F48" w:rsidRDefault="005E223D" w:rsidP="0086155D">
      <w:pPr>
        <w:tabs>
          <w:tab w:val="left" w:pos="1843"/>
        </w:tabs>
        <w:spacing w:after="0" w:line="276" w:lineRule="auto"/>
        <w:ind w:left="1843" w:hanging="1843"/>
      </w:pPr>
      <w:r>
        <w:t xml:space="preserve">                                     </w:t>
      </w:r>
      <w:r w:rsidR="00AC4673">
        <w:br/>
      </w:r>
    </w:p>
    <w:p w14:paraId="0B7A074E" w14:textId="77777777" w:rsidR="00415580" w:rsidRPr="00795F48" w:rsidRDefault="00415580" w:rsidP="00024DA4">
      <w:pPr>
        <w:tabs>
          <w:tab w:val="left" w:pos="1843"/>
        </w:tabs>
        <w:spacing w:after="0" w:line="276" w:lineRule="auto"/>
        <w:ind w:left="1843"/>
      </w:pPr>
    </w:p>
    <w:p w14:paraId="2B434802" w14:textId="77777777" w:rsidR="00392E22" w:rsidRPr="00795F48" w:rsidRDefault="00392E22" w:rsidP="00094120">
      <w:pPr>
        <w:tabs>
          <w:tab w:val="left" w:pos="1843"/>
        </w:tabs>
        <w:spacing w:after="0" w:line="276" w:lineRule="auto"/>
      </w:pPr>
    </w:p>
    <w:p w14:paraId="51B6E6D8" w14:textId="2053826B" w:rsidR="00D3192A" w:rsidRPr="00795F48" w:rsidRDefault="00D3192A" w:rsidP="00094120">
      <w:pPr>
        <w:tabs>
          <w:tab w:val="left" w:pos="1843"/>
        </w:tabs>
        <w:spacing w:after="0" w:line="276" w:lineRule="auto"/>
      </w:pPr>
      <w:r w:rsidRPr="00795F48">
        <w:t xml:space="preserve">Meeting </w:t>
      </w:r>
      <w:r w:rsidR="007B1DE4" w:rsidRPr="00795F48">
        <w:t>closed</w:t>
      </w:r>
      <w:proofErr w:type="gramStart"/>
      <w:r w:rsidR="007B1DE4" w:rsidRPr="00795F48">
        <w:t>.</w:t>
      </w:r>
      <w:r w:rsidRPr="00795F48">
        <w:t xml:space="preserve"> </w:t>
      </w:r>
      <w:r w:rsidR="00D75AC3">
        <w:t>??</w:t>
      </w:r>
      <w:proofErr w:type="gramEnd"/>
    </w:p>
    <w:p w14:paraId="20651E08" w14:textId="2B58A859" w:rsidR="00F66620" w:rsidRPr="00795F48" w:rsidRDefault="00F66620" w:rsidP="00F66620">
      <w:pPr>
        <w:spacing w:after="0" w:line="240" w:lineRule="auto"/>
      </w:pPr>
    </w:p>
    <w:p w14:paraId="033F23CB" w14:textId="77777777" w:rsidR="00795F48" w:rsidRPr="00795F48" w:rsidRDefault="00795F48" w:rsidP="00F66620">
      <w:pPr>
        <w:spacing w:after="0" w:line="240" w:lineRule="auto"/>
      </w:pPr>
    </w:p>
    <w:p w14:paraId="3D992ADC" w14:textId="3532F8AD" w:rsidR="00635328" w:rsidRPr="00795F48" w:rsidRDefault="00635328" w:rsidP="00F66620">
      <w:pPr>
        <w:spacing w:after="0" w:line="240" w:lineRule="auto"/>
      </w:pPr>
      <w:r w:rsidRPr="00795F48">
        <w:tab/>
      </w:r>
      <w:r w:rsidRPr="00795F48">
        <w:tab/>
        <w:t>______________________________</w:t>
      </w:r>
    </w:p>
    <w:p w14:paraId="31EBF4FA" w14:textId="49504B86" w:rsidR="00F66620" w:rsidRPr="00795F48" w:rsidRDefault="00F66620" w:rsidP="00F66620">
      <w:pPr>
        <w:spacing w:after="0" w:line="240" w:lineRule="auto"/>
      </w:pPr>
      <w:r w:rsidRPr="00795F48">
        <w:t>Signed:</w:t>
      </w:r>
      <w:r w:rsidRPr="00795F48">
        <w:tab/>
      </w:r>
      <w:r w:rsidRPr="00795F48">
        <w:tab/>
      </w:r>
      <w:r w:rsidR="00DD0544">
        <w:t>Darryl Good</w:t>
      </w:r>
      <w:r w:rsidR="005F2E45" w:rsidRPr="00795F48">
        <w:t xml:space="preserve">, </w:t>
      </w:r>
      <w:r w:rsidRPr="00795F48">
        <w:t>President</w:t>
      </w:r>
    </w:p>
    <w:sectPr w:rsidR="00F66620" w:rsidRPr="00795F48" w:rsidSect="00F47F2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F4D8" w14:textId="77777777" w:rsidR="0039465E" w:rsidRDefault="0039465E" w:rsidP="0074486D">
      <w:pPr>
        <w:spacing w:after="0" w:line="240" w:lineRule="auto"/>
      </w:pPr>
      <w:r>
        <w:separator/>
      </w:r>
    </w:p>
  </w:endnote>
  <w:endnote w:type="continuationSeparator" w:id="0">
    <w:p w14:paraId="4017BFFF" w14:textId="77777777" w:rsidR="0039465E" w:rsidRDefault="0039465E"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33C2" w14:textId="77777777" w:rsidR="0039465E" w:rsidRDefault="0039465E" w:rsidP="0074486D">
      <w:pPr>
        <w:spacing w:after="0" w:line="240" w:lineRule="auto"/>
      </w:pPr>
      <w:r>
        <w:separator/>
      </w:r>
    </w:p>
  </w:footnote>
  <w:footnote w:type="continuationSeparator" w:id="0">
    <w:p w14:paraId="7FD345EC" w14:textId="77777777" w:rsidR="0039465E" w:rsidRDefault="0039465E"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A14075"/>
    <w:multiLevelType w:val="multilevel"/>
    <w:tmpl w:val="126E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350B1"/>
    <w:multiLevelType w:val="multilevel"/>
    <w:tmpl w:val="BF828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53A8F"/>
    <w:multiLevelType w:val="multilevel"/>
    <w:tmpl w:val="99EC6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8B1E38"/>
    <w:multiLevelType w:val="hybridMultilevel"/>
    <w:tmpl w:val="798EC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793B23"/>
    <w:multiLevelType w:val="multilevel"/>
    <w:tmpl w:val="BD76E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C745F"/>
    <w:multiLevelType w:val="multilevel"/>
    <w:tmpl w:val="8000F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30FFA"/>
    <w:multiLevelType w:val="hybridMultilevel"/>
    <w:tmpl w:val="2D94124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2CDF2BC9"/>
    <w:multiLevelType w:val="multilevel"/>
    <w:tmpl w:val="0BEE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046EF"/>
    <w:multiLevelType w:val="hybridMultilevel"/>
    <w:tmpl w:val="162C178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2080D54"/>
    <w:multiLevelType w:val="multilevel"/>
    <w:tmpl w:val="0138F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912D5E"/>
    <w:multiLevelType w:val="hybridMultilevel"/>
    <w:tmpl w:val="3506979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390118C4"/>
    <w:multiLevelType w:val="multilevel"/>
    <w:tmpl w:val="91EA3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1457D8"/>
    <w:multiLevelType w:val="multilevel"/>
    <w:tmpl w:val="728E3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602D3"/>
    <w:multiLevelType w:val="multilevel"/>
    <w:tmpl w:val="1F3A4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930193"/>
    <w:multiLevelType w:val="multilevel"/>
    <w:tmpl w:val="3032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706126"/>
    <w:multiLevelType w:val="multilevel"/>
    <w:tmpl w:val="62EC9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1808204">
    <w:abstractNumId w:val="8"/>
  </w:num>
  <w:num w:numId="2" w16cid:durableId="1648586165">
    <w:abstractNumId w:val="9"/>
  </w:num>
  <w:num w:numId="3" w16cid:durableId="1220360116">
    <w:abstractNumId w:val="4"/>
  </w:num>
  <w:num w:numId="4" w16cid:durableId="549339411">
    <w:abstractNumId w:val="0"/>
  </w:num>
  <w:num w:numId="5" w16cid:durableId="1592200048">
    <w:abstractNumId w:val="16"/>
  </w:num>
  <w:num w:numId="6" w16cid:durableId="1773016302">
    <w:abstractNumId w:val="17"/>
  </w:num>
  <w:num w:numId="7" w16cid:durableId="1684630513">
    <w:abstractNumId w:val="2"/>
  </w:num>
  <w:num w:numId="8" w16cid:durableId="1924682592">
    <w:abstractNumId w:val="20"/>
  </w:num>
  <w:num w:numId="9" w16cid:durableId="568467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78237">
    <w:abstractNumId w:val="1"/>
  </w:num>
  <w:num w:numId="11" w16cid:durableId="393745522">
    <w:abstractNumId w:val="15"/>
  </w:num>
  <w:num w:numId="12" w16cid:durableId="1269385784">
    <w:abstractNumId w:val="11"/>
  </w:num>
  <w:num w:numId="13" w16cid:durableId="724332844">
    <w:abstractNumId w:val="6"/>
  </w:num>
  <w:num w:numId="14" w16cid:durableId="1894190580">
    <w:abstractNumId w:val="3"/>
  </w:num>
  <w:num w:numId="15" w16cid:durableId="895245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852158">
    <w:abstractNumId w:val="7"/>
  </w:num>
  <w:num w:numId="17" w16cid:durableId="418984033">
    <w:abstractNumId w:val="19"/>
  </w:num>
  <w:num w:numId="18" w16cid:durableId="635306121">
    <w:abstractNumId w:val="10"/>
  </w:num>
  <w:num w:numId="19" w16cid:durableId="918053421">
    <w:abstractNumId w:val="12"/>
  </w:num>
  <w:num w:numId="20" w16cid:durableId="1510558941">
    <w:abstractNumId w:val="5"/>
  </w:num>
  <w:num w:numId="21" w16cid:durableId="776488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8"/>
    <w:rsid w:val="00006C4C"/>
    <w:rsid w:val="000071A1"/>
    <w:rsid w:val="00011FDF"/>
    <w:rsid w:val="00014275"/>
    <w:rsid w:val="00020434"/>
    <w:rsid w:val="00024DA4"/>
    <w:rsid w:val="00025095"/>
    <w:rsid w:val="00026DC3"/>
    <w:rsid w:val="00027A7C"/>
    <w:rsid w:val="00034800"/>
    <w:rsid w:val="0003702E"/>
    <w:rsid w:val="00041DC7"/>
    <w:rsid w:val="000432D4"/>
    <w:rsid w:val="00044641"/>
    <w:rsid w:val="0004543D"/>
    <w:rsid w:val="0005031F"/>
    <w:rsid w:val="00051DD5"/>
    <w:rsid w:val="00052ADA"/>
    <w:rsid w:val="00064D20"/>
    <w:rsid w:val="0006730F"/>
    <w:rsid w:val="00071438"/>
    <w:rsid w:val="000714D2"/>
    <w:rsid w:val="00074A88"/>
    <w:rsid w:val="00075169"/>
    <w:rsid w:val="00082C89"/>
    <w:rsid w:val="00086054"/>
    <w:rsid w:val="00092773"/>
    <w:rsid w:val="00094120"/>
    <w:rsid w:val="000A0380"/>
    <w:rsid w:val="000A61FA"/>
    <w:rsid w:val="000A715B"/>
    <w:rsid w:val="000C146F"/>
    <w:rsid w:val="000C1A80"/>
    <w:rsid w:val="000C38D0"/>
    <w:rsid w:val="000D410E"/>
    <w:rsid w:val="000D5996"/>
    <w:rsid w:val="000E2834"/>
    <w:rsid w:val="000F015A"/>
    <w:rsid w:val="000F61F6"/>
    <w:rsid w:val="000F6973"/>
    <w:rsid w:val="001115CA"/>
    <w:rsid w:val="0011195F"/>
    <w:rsid w:val="001230AE"/>
    <w:rsid w:val="00127473"/>
    <w:rsid w:val="00133724"/>
    <w:rsid w:val="00135F77"/>
    <w:rsid w:val="00136C67"/>
    <w:rsid w:val="0014109A"/>
    <w:rsid w:val="00143D7F"/>
    <w:rsid w:val="001447C7"/>
    <w:rsid w:val="001470F5"/>
    <w:rsid w:val="0014725E"/>
    <w:rsid w:val="00151B58"/>
    <w:rsid w:val="00153537"/>
    <w:rsid w:val="001545C2"/>
    <w:rsid w:val="001550B0"/>
    <w:rsid w:val="00164D55"/>
    <w:rsid w:val="00164E40"/>
    <w:rsid w:val="00167BE2"/>
    <w:rsid w:val="00167F1A"/>
    <w:rsid w:val="00170209"/>
    <w:rsid w:val="001741BE"/>
    <w:rsid w:val="001801B7"/>
    <w:rsid w:val="00182F5E"/>
    <w:rsid w:val="00183FAD"/>
    <w:rsid w:val="0019189A"/>
    <w:rsid w:val="0019492D"/>
    <w:rsid w:val="00195E36"/>
    <w:rsid w:val="001964EB"/>
    <w:rsid w:val="001A0F16"/>
    <w:rsid w:val="001A6889"/>
    <w:rsid w:val="001B5285"/>
    <w:rsid w:val="001B7AFA"/>
    <w:rsid w:val="001C4FC5"/>
    <w:rsid w:val="001C6653"/>
    <w:rsid w:val="001C66C2"/>
    <w:rsid w:val="001D0C98"/>
    <w:rsid w:val="001D2795"/>
    <w:rsid w:val="001D3E24"/>
    <w:rsid w:val="001D77E4"/>
    <w:rsid w:val="001E3D78"/>
    <w:rsid w:val="001E4FDE"/>
    <w:rsid w:val="001E67AB"/>
    <w:rsid w:val="001F1278"/>
    <w:rsid w:val="001F200B"/>
    <w:rsid w:val="001F21A4"/>
    <w:rsid w:val="001F374A"/>
    <w:rsid w:val="00215433"/>
    <w:rsid w:val="002201FE"/>
    <w:rsid w:val="002217AC"/>
    <w:rsid w:val="002238F8"/>
    <w:rsid w:val="00236242"/>
    <w:rsid w:val="002377A1"/>
    <w:rsid w:val="00244CED"/>
    <w:rsid w:val="00246778"/>
    <w:rsid w:val="00253E7C"/>
    <w:rsid w:val="002547F5"/>
    <w:rsid w:val="00257F92"/>
    <w:rsid w:val="0026151E"/>
    <w:rsid w:val="002631C0"/>
    <w:rsid w:val="002661A7"/>
    <w:rsid w:val="002758D3"/>
    <w:rsid w:val="00277189"/>
    <w:rsid w:val="00277764"/>
    <w:rsid w:val="002811A1"/>
    <w:rsid w:val="00281C19"/>
    <w:rsid w:val="00282592"/>
    <w:rsid w:val="002879F2"/>
    <w:rsid w:val="002A44FF"/>
    <w:rsid w:val="002A7D1A"/>
    <w:rsid w:val="002B0F1E"/>
    <w:rsid w:val="002B18A2"/>
    <w:rsid w:val="002B549D"/>
    <w:rsid w:val="002C5118"/>
    <w:rsid w:val="002D3128"/>
    <w:rsid w:val="002D49FB"/>
    <w:rsid w:val="002E0250"/>
    <w:rsid w:val="002E036D"/>
    <w:rsid w:val="002E1E42"/>
    <w:rsid w:val="002F0182"/>
    <w:rsid w:val="002F3724"/>
    <w:rsid w:val="002F4ADE"/>
    <w:rsid w:val="002F76B9"/>
    <w:rsid w:val="00305DA0"/>
    <w:rsid w:val="003156A4"/>
    <w:rsid w:val="00317925"/>
    <w:rsid w:val="0032396E"/>
    <w:rsid w:val="00324943"/>
    <w:rsid w:val="0033060B"/>
    <w:rsid w:val="003316A3"/>
    <w:rsid w:val="0034378F"/>
    <w:rsid w:val="0035375C"/>
    <w:rsid w:val="00354886"/>
    <w:rsid w:val="00354C00"/>
    <w:rsid w:val="003615F2"/>
    <w:rsid w:val="003649DD"/>
    <w:rsid w:val="00364DB3"/>
    <w:rsid w:val="00366D03"/>
    <w:rsid w:val="00370958"/>
    <w:rsid w:val="00375A3B"/>
    <w:rsid w:val="00382FE8"/>
    <w:rsid w:val="0039185E"/>
    <w:rsid w:val="00392E22"/>
    <w:rsid w:val="003939E1"/>
    <w:rsid w:val="00393E19"/>
    <w:rsid w:val="00393EE1"/>
    <w:rsid w:val="0039465E"/>
    <w:rsid w:val="003947BD"/>
    <w:rsid w:val="003A066F"/>
    <w:rsid w:val="003A6D2D"/>
    <w:rsid w:val="003B13C2"/>
    <w:rsid w:val="003B6DA9"/>
    <w:rsid w:val="003C06AC"/>
    <w:rsid w:val="003C2652"/>
    <w:rsid w:val="003C6D95"/>
    <w:rsid w:val="003D1365"/>
    <w:rsid w:val="003D3826"/>
    <w:rsid w:val="003E0D02"/>
    <w:rsid w:val="003E1080"/>
    <w:rsid w:val="003F056F"/>
    <w:rsid w:val="00401E65"/>
    <w:rsid w:val="00410B82"/>
    <w:rsid w:val="00412AB8"/>
    <w:rsid w:val="00415580"/>
    <w:rsid w:val="004166A0"/>
    <w:rsid w:val="00417E7F"/>
    <w:rsid w:val="00422862"/>
    <w:rsid w:val="00422DC9"/>
    <w:rsid w:val="00426790"/>
    <w:rsid w:val="00431747"/>
    <w:rsid w:val="0043461C"/>
    <w:rsid w:val="00435EE9"/>
    <w:rsid w:val="00436CCD"/>
    <w:rsid w:val="0044230F"/>
    <w:rsid w:val="004443BC"/>
    <w:rsid w:val="00447BB4"/>
    <w:rsid w:val="00450724"/>
    <w:rsid w:val="0045164F"/>
    <w:rsid w:val="00454E98"/>
    <w:rsid w:val="00461634"/>
    <w:rsid w:val="004642C0"/>
    <w:rsid w:val="00471559"/>
    <w:rsid w:val="00471F64"/>
    <w:rsid w:val="00473445"/>
    <w:rsid w:val="00481501"/>
    <w:rsid w:val="004828C6"/>
    <w:rsid w:val="00492C8C"/>
    <w:rsid w:val="0049387B"/>
    <w:rsid w:val="00493C48"/>
    <w:rsid w:val="00497FD6"/>
    <w:rsid w:val="004A09ED"/>
    <w:rsid w:val="004A1CC1"/>
    <w:rsid w:val="004A463D"/>
    <w:rsid w:val="004A6E06"/>
    <w:rsid w:val="004B2695"/>
    <w:rsid w:val="004B66FB"/>
    <w:rsid w:val="004C0763"/>
    <w:rsid w:val="004C3151"/>
    <w:rsid w:val="004C3F7A"/>
    <w:rsid w:val="004C531C"/>
    <w:rsid w:val="004D3957"/>
    <w:rsid w:val="004E188E"/>
    <w:rsid w:val="004F0AC4"/>
    <w:rsid w:val="004F38D9"/>
    <w:rsid w:val="004F4E02"/>
    <w:rsid w:val="004F696A"/>
    <w:rsid w:val="00506886"/>
    <w:rsid w:val="00507D45"/>
    <w:rsid w:val="00510AFB"/>
    <w:rsid w:val="00515F2B"/>
    <w:rsid w:val="00524AC6"/>
    <w:rsid w:val="00533047"/>
    <w:rsid w:val="0053323F"/>
    <w:rsid w:val="00535F97"/>
    <w:rsid w:val="00537F09"/>
    <w:rsid w:val="00544258"/>
    <w:rsid w:val="00545040"/>
    <w:rsid w:val="00550865"/>
    <w:rsid w:val="00551C45"/>
    <w:rsid w:val="0055429E"/>
    <w:rsid w:val="005576D0"/>
    <w:rsid w:val="0056004B"/>
    <w:rsid w:val="005600F8"/>
    <w:rsid w:val="0056551A"/>
    <w:rsid w:val="005738B7"/>
    <w:rsid w:val="00573B95"/>
    <w:rsid w:val="005875F4"/>
    <w:rsid w:val="00594BC6"/>
    <w:rsid w:val="005A3275"/>
    <w:rsid w:val="005A3C37"/>
    <w:rsid w:val="005A43C5"/>
    <w:rsid w:val="005A546A"/>
    <w:rsid w:val="005A7A32"/>
    <w:rsid w:val="005B2147"/>
    <w:rsid w:val="005B2292"/>
    <w:rsid w:val="005B4C6E"/>
    <w:rsid w:val="005C7E39"/>
    <w:rsid w:val="005D1474"/>
    <w:rsid w:val="005D689B"/>
    <w:rsid w:val="005E0751"/>
    <w:rsid w:val="005E223D"/>
    <w:rsid w:val="005F1279"/>
    <w:rsid w:val="005F137F"/>
    <w:rsid w:val="005F2E45"/>
    <w:rsid w:val="005F3764"/>
    <w:rsid w:val="006017CA"/>
    <w:rsid w:val="00602D0E"/>
    <w:rsid w:val="00607641"/>
    <w:rsid w:val="00610156"/>
    <w:rsid w:val="00610CCA"/>
    <w:rsid w:val="0061455B"/>
    <w:rsid w:val="00615CBB"/>
    <w:rsid w:val="00616B4A"/>
    <w:rsid w:val="006265C1"/>
    <w:rsid w:val="00631B52"/>
    <w:rsid w:val="00635105"/>
    <w:rsid w:val="00635328"/>
    <w:rsid w:val="00636860"/>
    <w:rsid w:val="00636D31"/>
    <w:rsid w:val="00640171"/>
    <w:rsid w:val="00651B73"/>
    <w:rsid w:val="00660B81"/>
    <w:rsid w:val="00662989"/>
    <w:rsid w:val="0067101C"/>
    <w:rsid w:val="00674139"/>
    <w:rsid w:val="0067598D"/>
    <w:rsid w:val="00681CE2"/>
    <w:rsid w:val="00682F22"/>
    <w:rsid w:val="00684D0B"/>
    <w:rsid w:val="006924C1"/>
    <w:rsid w:val="0069488F"/>
    <w:rsid w:val="006A109E"/>
    <w:rsid w:val="006A1C53"/>
    <w:rsid w:val="006B42BD"/>
    <w:rsid w:val="006C206E"/>
    <w:rsid w:val="006C4AA7"/>
    <w:rsid w:val="006C5679"/>
    <w:rsid w:val="006E6168"/>
    <w:rsid w:val="006F4BEC"/>
    <w:rsid w:val="006F54D1"/>
    <w:rsid w:val="007001AF"/>
    <w:rsid w:val="00713785"/>
    <w:rsid w:val="007223E8"/>
    <w:rsid w:val="00736CE1"/>
    <w:rsid w:val="00737063"/>
    <w:rsid w:val="0074486D"/>
    <w:rsid w:val="0075186A"/>
    <w:rsid w:val="007578C7"/>
    <w:rsid w:val="00760252"/>
    <w:rsid w:val="00760D54"/>
    <w:rsid w:val="00761016"/>
    <w:rsid w:val="00761DCB"/>
    <w:rsid w:val="0076582E"/>
    <w:rsid w:val="00765C4B"/>
    <w:rsid w:val="00766389"/>
    <w:rsid w:val="00767DE9"/>
    <w:rsid w:val="00767F8D"/>
    <w:rsid w:val="00772484"/>
    <w:rsid w:val="007775CF"/>
    <w:rsid w:val="00777CC0"/>
    <w:rsid w:val="00782810"/>
    <w:rsid w:val="0079244F"/>
    <w:rsid w:val="00795F48"/>
    <w:rsid w:val="007A16CB"/>
    <w:rsid w:val="007A3505"/>
    <w:rsid w:val="007B198D"/>
    <w:rsid w:val="007B1DE4"/>
    <w:rsid w:val="007C2CE0"/>
    <w:rsid w:val="007D086B"/>
    <w:rsid w:val="007D08F1"/>
    <w:rsid w:val="007D39FD"/>
    <w:rsid w:val="007D5DE2"/>
    <w:rsid w:val="007D7CE2"/>
    <w:rsid w:val="007E15D9"/>
    <w:rsid w:val="007E2D9E"/>
    <w:rsid w:val="007E413F"/>
    <w:rsid w:val="007E61E7"/>
    <w:rsid w:val="007F24B1"/>
    <w:rsid w:val="007F39FB"/>
    <w:rsid w:val="007F6821"/>
    <w:rsid w:val="007F7056"/>
    <w:rsid w:val="00805CCC"/>
    <w:rsid w:val="00812C33"/>
    <w:rsid w:val="00817C4E"/>
    <w:rsid w:val="00824FB3"/>
    <w:rsid w:val="00825D9A"/>
    <w:rsid w:val="00834CC3"/>
    <w:rsid w:val="00835020"/>
    <w:rsid w:val="00842F3F"/>
    <w:rsid w:val="00845179"/>
    <w:rsid w:val="008455E8"/>
    <w:rsid w:val="00852647"/>
    <w:rsid w:val="00856E5F"/>
    <w:rsid w:val="0086155D"/>
    <w:rsid w:val="0086498D"/>
    <w:rsid w:val="008719E1"/>
    <w:rsid w:val="008811B3"/>
    <w:rsid w:val="00882F48"/>
    <w:rsid w:val="00883034"/>
    <w:rsid w:val="00887716"/>
    <w:rsid w:val="00893BFF"/>
    <w:rsid w:val="0089574D"/>
    <w:rsid w:val="0089578B"/>
    <w:rsid w:val="008967A3"/>
    <w:rsid w:val="008A1797"/>
    <w:rsid w:val="008A1B72"/>
    <w:rsid w:val="008A4BB7"/>
    <w:rsid w:val="008A5644"/>
    <w:rsid w:val="008A7DD2"/>
    <w:rsid w:val="008B1A41"/>
    <w:rsid w:val="008B298F"/>
    <w:rsid w:val="008C088C"/>
    <w:rsid w:val="008C4383"/>
    <w:rsid w:val="008D00E0"/>
    <w:rsid w:val="008D4B7C"/>
    <w:rsid w:val="008D5559"/>
    <w:rsid w:val="008E0258"/>
    <w:rsid w:val="008F0DE2"/>
    <w:rsid w:val="0090723B"/>
    <w:rsid w:val="00912222"/>
    <w:rsid w:val="00913C09"/>
    <w:rsid w:val="00927AEA"/>
    <w:rsid w:val="00933A09"/>
    <w:rsid w:val="0093544D"/>
    <w:rsid w:val="0094002B"/>
    <w:rsid w:val="00941024"/>
    <w:rsid w:val="0094137D"/>
    <w:rsid w:val="009462D0"/>
    <w:rsid w:val="00953EA0"/>
    <w:rsid w:val="00955226"/>
    <w:rsid w:val="0095774E"/>
    <w:rsid w:val="009602B3"/>
    <w:rsid w:val="009636CF"/>
    <w:rsid w:val="0098132E"/>
    <w:rsid w:val="00983A7F"/>
    <w:rsid w:val="00983C8E"/>
    <w:rsid w:val="00984B88"/>
    <w:rsid w:val="0099099A"/>
    <w:rsid w:val="00992446"/>
    <w:rsid w:val="009951BD"/>
    <w:rsid w:val="00996910"/>
    <w:rsid w:val="009A2619"/>
    <w:rsid w:val="009B1DB3"/>
    <w:rsid w:val="009B7FD3"/>
    <w:rsid w:val="009C1FD7"/>
    <w:rsid w:val="009C4AFA"/>
    <w:rsid w:val="009D08BE"/>
    <w:rsid w:val="009D2599"/>
    <w:rsid w:val="009D715B"/>
    <w:rsid w:val="009E11D0"/>
    <w:rsid w:val="009E1A06"/>
    <w:rsid w:val="009E3380"/>
    <w:rsid w:val="009F2B97"/>
    <w:rsid w:val="009F71C8"/>
    <w:rsid w:val="00A007D4"/>
    <w:rsid w:val="00A00817"/>
    <w:rsid w:val="00A14091"/>
    <w:rsid w:val="00A17D26"/>
    <w:rsid w:val="00A27B10"/>
    <w:rsid w:val="00A30E2F"/>
    <w:rsid w:val="00A400CD"/>
    <w:rsid w:val="00A458B3"/>
    <w:rsid w:val="00A4639A"/>
    <w:rsid w:val="00A47F10"/>
    <w:rsid w:val="00A55C78"/>
    <w:rsid w:val="00A663A9"/>
    <w:rsid w:val="00A7368E"/>
    <w:rsid w:val="00A7772A"/>
    <w:rsid w:val="00A806F0"/>
    <w:rsid w:val="00A82BDD"/>
    <w:rsid w:val="00A85657"/>
    <w:rsid w:val="00A858E8"/>
    <w:rsid w:val="00A87975"/>
    <w:rsid w:val="00AB0575"/>
    <w:rsid w:val="00AC2DDD"/>
    <w:rsid w:val="00AC4673"/>
    <w:rsid w:val="00AC4952"/>
    <w:rsid w:val="00AD4AF4"/>
    <w:rsid w:val="00AE0144"/>
    <w:rsid w:val="00AE1E58"/>
    <w:rsid w:val="00AE36B5"/>
    <w:rsid w:val="00AE4A92"/>
    <w:rsid w:val="00AE59F8"/>
    <w:rsid w:val="00AF4815"/>
    <w:rsid w:val="00AF4A1A"/>
    <w:rsid w:val="00B06A6C"/>
    <w:rsid w:val="00B13148"/>
    <w:rsid w:val="00B15B00"/>
    <w:rsid w:val="00B21500"/>
    <w:rsid w:val="00B2421C"/>
    <w:rsid w:val="00B26ACD"/>
    <w:rsid w:val="00B30020"/>
    <w:rsid w:val="00B32FC6"/>
    <w:rsid w:val="00B33861"/>
    <w:rsid w:val="00B33B3B"/>
    <w:rsid w:val="00B3589D"/>
    <w:rsid w:val="00B3714D"/>
    <w:rsid w:val="00B6134C"/>
    <w:rsid w:val="00B658CB"/>
    <w:rsid w:val="00B70854"/>
    <w:rsid w:val="00B770D6"/>
    <w:rsid w:val="00B806AE"/>
    <w:rsid w:val="00B842FD"/>
    <w:rsid w:val="00B85CE4"/>
    <w:rsid w:val="00B9170E"/>
    <w:rsid w:val="00B956ED"/>
    <w:rsid w:val="00B97658"/>
    <w:rsid w:val="00BB5F13"/>
    <w:rsid w:val="00BC0A0F"/>
    <w:rsid w:val="00BC41C7"/>
    <w:rsid w:val="00BC422A"/>
    <w:rsid w:val="00BD0F43"/>
    <w:rsid w:val="00BD7FB4"/>
    <w:rsid w:val="00BE2F6F"/>
    <w:rsid w:val="00BE728F"/>
    <w:rsid w:val="00BE7382"/>
    <w:rsid w:val="00BF189B"/>
    <w:rsid w:val="00BF5236"/>
    <w:rsid w:val="00BF77D1"/>
    <w:rsid w:val="00C03210"/>
    <w:rsid w:val="00C072D8"/>
    <w:rsid w:val="00C10B55"/>
    <w:rsid w:val="00C16259"/>
    <w:rsid w:val="00C204B2"/>
    <w:rsid w:val="00C215E0"/>
    <w:rsid w:val="00C21625"/>
    <w:rsid w:val="00C21AA5"/>
    <w:rsid w:val="00C21FD5"/>
    <w:rsid w:val="00C22357"/>
    <w:rsid w:val="00C22513"/>
    <w:rsid w:val="00C31271"/>
    <w:rsid w:val="00C32AB9"/>
    <w:rsid w:val="00C34736"/>
    <w:rsid w:val="00C35F82"/>
    <w:rsid w:val="00C37710"/>
    <w:rsid w:val="00C44D1A"/>
    <w:rsid w:val="00C51234"/>
    <w:rsid w:val="00C51A61"/>
    <w:rsid w:val="00C53008"/>
    <w:rsid w:val="00C57342"/>
    <w:rsid w:val="00C57FAC"/>
    <w:rsid w:val="00C61A02"/>
    <w:rsid w:val="00C65D5B"/>
    <w:rsid w:val="00C664B6"/>
    <w:rsid w:val="00C6745D"/>
    <w:rsid w:val="00C707B1"/>
    <w:rsid w:val="00C70F0B"/>
    <w:rsid w:val="00C72CE1"/>
    <w:rsid w:val="00C73FFD"/>
    <w:rsid w:val="00C9049F"/>
    <w:rsid w:val="00C91AFF"/>
    <w:rsid w:val="00CA2EB4"/>
    <w:rsid w:val="00CA41B4"/>
    <w:rsid w:val="00CA54EB"/>
    <w:rsid w:val="00CB22B0"/>
    <w:rsid w:val="00CB338B"/>
    <w:rsid w:val="00CB370D"/>
    <w:rsid w:val="00CB4BA7"/>
    <w:rsid w:val="00CC14AD"/>
    <w:rsid w:val="00CC508C"/>
    <w:rsid w:val="00CD4019"/>
    <w:rsid w:val="00CD7C94"/>
    <w:rsid w:val="00CE06B8"/>
    <w:rsid w:val="00CE1981"/>
    <w:rsid w:val="00CE6748"/>
    <w:rsid w:val="00CF563B"/>
    <w:rsid w:val="00CF7602"/>
    <w:rsid w:val="00CF7D67"/>
    <w:rsid w:val="00D0086D"/>
    <w:rsid w:val="00D0138B"/>
    <w:rsid w:val="00D051B2"/>
    <w:rsid w:val="00D07CA6"/>
    <w:rsid w:val="00D12A6C"/>
    <w:rsid w:val="00D15754"/>
    <w:rsid w:val="00D175C0"/>
    <w:rsid w:val="00D30E1D"/>
    <w:rsid w:val="00D3192A"/>
    <w:rsid w:val="00D47194"/>
    <w:rsid w:val="00D47460"/>
    <w:rsid w:val="00D47923"/>
    <w:rsid w:val="00D51D05"/>
    <w:rsid w:val="00D52E8A"/>
    <w:rsid w:val="00D544FD"/>
    <w:rsid w:val="00D56511"/>
    <w:rsid w:val="00D568E4"/>
    <w:rsid w:val="00D60582"/>
    <w:rsid w:val="00D60B93"/>
    <w:rsid w:val="00D64513"/>
    <w:rsid w:val="00D64A95"/>
    <w:rsid w:val="00D72DE8"/>
    <w:rsid w:val="00D75AC3"/>
    <w:rsid w:val="00D8250C"/>
    <w:rsid w:val="00D8328C"/>
    <w:rsid w:val="00D83402"/>
    <w:rsid w:val="00D83BA8"/>
    <w:rsid w:val="00D8621D"/>
    <w:rsid w:val="00D87DB5"/>
    <w:rsid w:val="00D9251A"/>
    <w:rsid w:val="00D92A06"/>
    <w:rsid w:val="00DA2734"/>
    <w:rsid w:val="00DD0544"/>
    <w:rsid w:val="00DD0DB8"/>
    <w:rsid w:val="00DD115A"/>
    <w:rsid w:val="00DD241F"/>
    <w:rsid w:val="00DD25C1"/>
    <w:rsid w:val="00DD75EF"/>
    <w:rsid w:val="00DE0FF1"/>
    <w:rsid w:val="00DE15C2"/>
    <w:rsid w:val="00DE4023"/>
    <w:rsid w:val="00DE6E32"/>
    <w:rsid w:val="00DF05BA"/>
    <w:rsid w:val="00DF5AD8"/>
    <w:rsid w:val="00DF62AE"/>
    <w:rsid w:val="00E13CB9"/>
    <w:rsid w:val="00E16620"/>
    <w:rsid w:val="00E1674F"/>
    <w:rsid w:val="00E22348"/>
    <w:rsid w:val="00E235CE"/>
    <w:rsid w:val="00E24FF3"/>
    <w:rsid w:val="00E27382"/>
    <w:rsid w:val="00E5062A"/>
    <w:rsid w:val="00E50D63"/>
    <w:rsid w:val="00E54645"/>
    <w:rsid w:val="00E6461B"/>
    <w:rsid w:val="00E67108"/>
    <w:rsid w:val="00E71DFA"/>
    <w:rsid w:val="00E74522"/>
    <w:rsid w:val="00E77CDE"/>
    <w:rsid w:val="00E82D68"/>
    <w:rsid w:val="00E9252D"/>
    <w:rsid w:val="00E950DA"/>
    <w:rsid w:val="00E95DE4"/>
    <w:rsid w:val="00EA078F"/>
    <w:rsid w:val="00EA7E50"/>
    <w:rsid w:val="00EB1A07"/>
    <w:rsid w:val="00EB3942"/>
    <w:rsid w:val="00EC2569"/>
    <w:rsid w:val="00EC3F94"/>
    <w:rsid w:val="00EC5F01"/>
    <w:rsid w:val="00EC693F"/>
    <w:rsid w:val="00ED48A6"/>
    <w:rsid w:val="00ED6E7C"/>
    <w:rsid w:val="00EE1E6A"/>
    <w:rsid w:val="00EE700D"/>
    <w:rsid w:val="00EE76EC"/>
    <w:rsid w:val="00EF06DF"/>
    <w:rsid w:val="00EF0A16"/>
    <w:rsid w:val="00EF341F"/>
    <w:rsid w:val="00EF6161"/>
    <w:rsid w:val="00F05E29"/>
    <w:rsid w:val="00F07BA7"/>
    <w:rsid w:val="00F10148"/>
    <w:rsid w:val="00F13D62"/>
    <w:rsid w:val="00F152C2"/>
    <w:rsid w:val="00F15DD8"/>
    <w:rsid w:val="00F2697E"/>
    <w:rsid w:val="00F324AC"/>
    <w:rsid w:val="00F406FC"/>
    <w:rsid w:val="00F45213"/>
    <w:rsid w:val="00F47F26"/>
    <w:rsid w:val="00F5176E"/>
    <w:rsid w:val="00F52BB5"/>
    <w:rsid w:val="00F5432C"/>
    <w:rsid w:val="00F54619"/>
    <w:rsid w:val="00F60168"/>
    <w:rsid w:val="00F631A6"/>
    <w:rsid w:val="00F64489"/>
    <w:rsid w:val="00F6484D"/>
    <w:rsid w:val="00F66620"/>
    <w:rsid w:val="00F776D5"/>
    <w:rsid w:val="00F80E1C"/>
    <w:rsid w:val="00F82B49"/>
    <w:rsid w:val="00F833E3"/>
    <w:rsid w:val="00F90119"/>
    <w:rsid w:val="00F90B3D"/>
    <w:rsid w:val="00F95CE4"/>
    <w:rsid w:val="00F95D58"/>
    <w:rsid w:val="00FA35F2"/>
    <w:rsid w:val="00FA6573"/>
    <w:rsid w:val="00FB470E"/>
    <w:rsid w:val="00FC16F2"/>
    <w:rsid w:val="00FC311A"/>
    <w:rsid w:val="00FD03CA"/>
    <w:rsid w:val="00FD1780"/>
    <w:rsid w:val="00FD5BEB"/>
    <w:rsid w:val="00FD66ED"/>
    <w:rsid w:val="00FD7A88"/>
    <w:rsid w:val="00FE1A43"/>
    <w:rsid w:val="00FE5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chartTrackingRefBased/>
  <w15:docId w15:val="{284370F1-1078-4551-9EC3-5B5E375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6125">
      <w:bodyDiv w:val="1"/>
      <w:marLeft w:val="0"/>
      <w:marRight w:val="0"/>
      <w:marTop w:val="0"/>
      <w:marBottom w:val="0"/>
      <w:divBdr>
        <w:top w:val="none" w:sz="0" w:space="0" w:color="auto"/>
        <w:left w:val="none" w:sz="0" w:space="0" w:color="auto"/>
        <w:bottom w:val="none" w:sz="0" w:space="0" w:color="auto"/>
        <w:right w:val="none" w:sz="0" w:space="0" w:color="auto"/>
      </w:divBdr>
    </w:div>
    <w:div w:id="263465325">
      <w:bodyDiv w:val="1"/>
      <w:marLeft w:val="0"/>
      <w:marRight w:val="0"/>
      <w:marTop w:val="0"/>
      <w:marBottom w:val="0"/>
      <w:divBdr>
        <w:top w:val="none" w:sz="0" w:space="0" w:color="auto"/>
        <w:left w:val="none" w:sz="0" w:space="0" w:color="auto"/>
        <w:bottom w:val="none" w:sz="0" w:space="0" w:color="auto"/>
        <w:right w:val="none" w:sz="0" w:space="0" w:color="auto"/>
      </w:divBdr>
    </w:div>
    <w:div w:id="294918258">
      <w:bodyDiv w:val="1"/>
      <w:marLeft w:val="0"/>
      <w:marRight w:val="0"/>
      <w:marTop w:val="0"/>
      <w:marBottom w:val="0"/>
      <w:divBdr>
        <w:top w:val="none" w:sz="0" w:space="0" w:color="auto"/>
        <w:left w:val="none" w:sz="0" w:space="0" w:color="auto"/>
        <w:bottom w:val="none" w:sz="0" w:space="0" w:color="auto"/>
        <w:right w:val="none" w:sz="0" w:space="0" w:color="auto"/>
      </w:divBdr>
    </w:div>
    <w:div w:id="609820715">
      <w:bodyDiv w:val="1"/>
      <w:marLeft w:val="0"/>
      <w:marRight w:val="0"/>
      <w:marTop w:val="0"/>
      <w:marBottom w:val="0"/>
      <w:divBdr>
        <w:top w:val="none" w:sz="0" w:space="0" w:color="auto"/>
        <w:left w:val="none" w:sz="0" w:space="0" w:color="auto"/>
        <w:bottom w:val="none" w:sz="0" w:space="0" w:color="auto"/>
        <w:right w:val="none" w:sz="0" w:space="0" w:color="auto"/>
      </w:divBdr>
    </w:div>
    <w:div w:id="633174460">
      <w:bodyDiv w:val="1"/>
      <w:marLeft w:val="0"/>
      <w:marRight w:val="0"/>
      <w:marTop w:val="0"/>
      <w:marBottom w:val="0"/>
      <w:divBdr>
        <w:top w:val="none" w:sz="0" w:space="0" w:color="auto"/>
        <w:left w:val="none" w:sz="0" w:space="0" w:color="auto"/>
        <w:bottom w:val="none" w:sz="0" w:space="0" w:color="auto"/>
        <w:right w:val="none" w:sz="0" w:space="0" w:color="auto"/>
      </w:divBdr>
    </w:div>
    <w:div w:id="670331970">
      <w:bodyDiv w:val="1"/>
      <w:marLeft w:val="0"/>
      <w:marRight w:val="0"/>
      <w:marTop w:val="0"/>
      <w:marBottom w:val="0"/>
      <w:divBdr>
        <w:top w:val="none" w:sz="0" w:space="0" w:color="auto"/>
        <w:left w:val="none" w:sz="0" w:space="0" w:color="auto"/>
        <w:bottom w:val="none" w:sz="0" w:space="0" w:color="auto"/>
        <w:right w:val="none" w:sz="0" w:space="0" w:color="auto"/>
      </w:divBdr>
    </w:div>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749232525">
      <w:bodyDiv w:val="1"/>
      <w:marLeft w:val="0"/>
      <w:marRight w:val="0"/>
      <w:marTop w:val="0"/>
      <w:marBottom w:val="0"/>
      <w:divBdr>
        <w:top w:val="none" w:sz="0" w:space="0" w:color="auto"/>
        <w:left w:val="none" w:sz="0" w:space="0" w:color="auto"/>
        <w:bottom w:val="none" w:sz="0" w:space="0" w:color="auto"/>
        <w:right w:val="none" w:sz="0" w:space="0" w:color="auto"/>
      </w:divBdr>
    </w:div>
    <w:div w:id="764155906">
      <w:bodyDiv w:val="1"/>
      <w:marLeft w:val="0"/>
      <w:marRight w:val="0"/>
      <w:marTop w:val="0"/>
      <w:marBottom w:val="0"/>
      <w:divBdr>
        <w:top w:val="none" w:sz="0" w:space="0" w:color="auto"/>
        <w:left w:val="none" w:sz="0" w:space="0" w:color="auto"/>
        <w:bottom w:val="none" w:sz="0" w:space="0" w:color="auto"/>
        <w:right w:val="none" w:sz="0" w:space="0" w:color="auto"/>
      </w:divBdr>
    </w:div>
    <w:div w:id="893657389">
      <w:bodyDiv w:val="1"/>
      <w:marLeft w:val="0"/>
      <w:marRight w:val="0"/>
      <w:marTop w:val="0"/>
      <w:marBottom w:val="0"/>
      <w:divBdr>
        <w:top w:val="none" w:sz="0" w:space="0" w:color="auto"/>
        <w:left w:val="none" w:sz="0" w:space="0" w:color="auto"/>
        <w:bottom w:val="none" w:sz="0" w:space="0" w:color="auto"/>
        <w:right w:val="none" w:sz="0" w:space="0" w:color="auto"/>
      </w:divBdr>
    </w:div>
    <w:div w:id="920023867">
      <w:bodyDiv w:val="1"/>
      <w:marLeft w:val="0"/>
      <w:marRight w:val="0"/>
      <w:marTop w:val="0"/>
      <w:marBottom w:val="0"/>
      <w:divBdr>
        <w:top w:val="none" w:sz="0" w:space="0" w:color="auto"/>
        <w:left w:val="none" w:sz="0" w:space="0" w:color="auto"/>
        <w:bottom w:val="none" w:sz="0" w:space="0" w:color="auto"/>
        <w:right w:val="none" w:sz="0" w:space="0" w:color="auto"/>
      </w:divBdr>
    </w:div>
    <w:div w:id="1162812423">
      <w:bodyDiv w:val="1"/>
      <w:marLeft w:val="0"/>
      <w:marRight w:val="0"/>
      <w:marTop w:val="0"/>
      <w:marBottom w:val="0"/>
      <w:divBdr>
        <w:top w:val="none" w:sz="0" w:space="0" w:color="auto"/>
        <w:left w:val="none" w:sz="0" w:space="0" w:color="auto"/>
        <w:bottom w:val="none" w:sz="0" w:space="0" w:color="auto"/>
        <w:right w:val="none" w:sz="0" w:space="0" w:color="auto"/>
      </w:divBdr>
    </w:div>
    <w:div w:id="1220245954">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 w:id="1509248412">
      <w:bodyDiv w:val="1"/>
      <w:marLeft w:val="0"/>
      <w:marRight w:val="0"/>
      <w:marTop w:val="0"/>
      <w:marBottom w:val="0"/>
      <w:divBdr>
        <w:top w:val="none" w:sz="0" w:space="0" w:color="auto"/>
        <w:left w:val="none" w:sz="0" w:space="0" w:color="auto"/>
        <w:bottom w:val="none" w:sz="0" w:space="0" w:color="auto"/>
        <w:right w:val="none" w:sz="0" w:space="0" w:color="auto"/>
      </w:divBdr>
    </w:div>
    <w:div w:id="1654718865">
      <w:bodyDiv w:val="1"/>
      <w:marLeft w:val="0"/>
      <w:marRight w:val="0"/>
      <w:marTop w:val="0"/>
      <w:marBottom w:val="0"/>
      <w:divBdr>
        <w:top w:val="none" w:sz="0" w:space="0" w:color="auto"/>
        <w:left w:val="none" w:sz="0" w:space="0" w:color="auto"/>
        <w:bottom w:val="none" w:sz="0" w:space="0" w:color="auto"/>
        <w:right w:val="none" w:sz="0" w:space="0" w:color="auto"/>
      </w:divBdr>
    </w:div>
    <w:div w:id="1961376106">
      <w:bodyDiv w:val="1"/>
      <w:marLeft w:val="0"/>
      <w:marRight w:val="0"/>
      <w:marTop w:val="0"/>
      <w:marBottom w:val="0"/>
      <w:divBdr>
        <w:top w:val="none" w:sz="0" w:space="0" w:color="auto"/>
        <w:left w:val="none" w:sz="0" w:space="0" w:color="auto"/>
        <w:bottom w:val="none" w:sz="0" w:space="0" w:color="auto"/>
        <w:right w:val="none" w:sz="0" w:space="0" w:color="auto"/>
      </w:divBdr>
    </w:div>
    <w:div w:id="2033531550">
      <w:bodyDiv w:val="1"/>
      <w:marLeft w:val="0"/>
      <w:marRight w:val="0"/>
      <w:marTop w:val="0"/>
      <w:marBottom w:val="0"/>
      <w:divBdr>
        <w:top w:val="none" w:sz="0" w:space="0" w:color="auto"/>
        <w:left w:val="none" w:sz="0" w:space="0" w:color="auto"/>
        <w:bottom w:val="none" w:sz="0" w:space="0" w:color="auto"/>
        <w:right w:val="none" w:sz="0" w:space="0" w:color="auto"/>
      </w:divBdr>
    </w:div>
    <w:div w:id="2052802327">
      <w:bodyDiv w:val="1"/>
      <w:marLeft w:val="0"/>
      <w:marRight w:val="0"/>
      <w:marTop w:val="0"/>
      <w:marBottom w:val="0"/>
      <w:divBdr>
        <w:top w:val="none" w:sz="0" w:space="0" w:color="auto"/>
        <w:left w:val="none" w:sz="0" w:space="0" w:color="auto"/>
        <w:bottom w:val="none" w:sz="0" w:space="0" w:color="auto"/>
        <w:right w:val="none" w:sz="0" w:space="0" w:color="auto"/>
      </w:divBdr>
    </w:div>
    <w:div w:id="21187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Beachlands Chartered Club</cp:lastModifiedBy>
  <cp:revision>3</cp:revision>
  <cp:lastPrinted>2021-07-29T00:36:00Z</cp:lastPrinted>
  <dcterms:created xsi:type="dcterms:W3CDTF">2023-11-22T01:37:00Z</dcterms:created>
  <dcterms:modified xsi:type="dcterms:W3CDTF">2023-11-27T01:25:00Z</dcterms:modified>
</cp:coreProperties>
</file>